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7ED2" w14:textId="0A735804" w:rsidR="00E03DB0" w:rsidRPr="00001A80" w:rsidRDefault="00E03DB0">
      <w:pPr>
        <w:rPr>
          <w:lang w:val="gl-ES"/>
        </w:rPr>
      </w:pPr>
    </w:p>
    <w:p w14:paraId="06045232" w14:textId="6ED1F93D" w:rsidR="004942A7" w:rsidRPr="00001A80" w:rsidRDefault="004942A7">
      <w:pPr>
        <w:rPr>
          <w:lang w:val="gl-ES"/>
        </w:rPr>
      </w:pPr>
    </w:p>
    <w:p w14:paraId="08539864" w14:textId="77777777" w:rsidR="004942A7" w:rsidRPr="00001A80" w:rsidRDefault="004942A7">
      <w:pPr>
        <w:rPr>
          <w:lang w:val="gl-ES"/>
        </w:rPr>
      </w:pPr>
    </w:p>
    <w:p w14:paraId="12752A21" w14:textId="33DDE54B" w:rsidR="004942A7" w:rsidRPr="00001A80" w:rsidRDefault="004942A7">
      <w:pPr>
        <w:rPr>
          <w:lang w:val="gl-ES"/>
        </w:rPr>
      </w:pPr>
    </w:p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:rsidRPr="00001A80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7D444905" w:rsidR="004942A7" w:rsidRPr="00001A80" w:rsidRDefault="004942A7" w:rsidP="00C33B27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  <w:lang w:val="gl-ES"/>
              </w:rPr>
            </w:pP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  </w:t>
            </w:r>
            <w:r w:rsidR="00FB4518" w:rsidRPr="00FB4518">
              <w:rPr>
                <w:b/>
                <w:color w:val="1F497D"/>
                <w:sz w:val="56"/>
                <w:highlight w:val="lightGray"/>
                <w:lang w:val="gl-ES"/>
              </w:rPr>
              <w:t>[nº convocatoria]</w:t>
            </w: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Convocatoria de </w:t>
            </w:r>
            <w:r w:rsidR="00C33B27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Deporte Solidario e Inclusivo </w:t>
            </w:r>
            <w:r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</w:p>
        </w:tc>
      </w:tr>
      <w:tr w:rsidR="004942A7" w:rsidRPr="00001A80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496298E3" w:rsidR="004942A7" w:rsidRPr="00001A80" w:rsidRDefault="004942A7" w:rsidP="00FB4518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jc w:val="left"/>
              <w:rPr>
                <w:rFonts w:ascii="Times New Roman" w:hAnsi="Times New Roman"/>
                <w:b/>
                <w:color w:val="1F497D"/>
                <w:sz w:val="72"/>
                <w:lang w:val="gl-ES"/>
              </w:rPr>
            </w:pPr>
          </w:p>
        </w:tc>
      </w:tr>
      <w:tr w:rsidR="004942A7" w:rsidRPr="00001A80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Pr="00001A80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001A80">
              <w:rPr>
                <w:sz w:val="48"/>
                <w:szCs w:val="44"/>
                <w:lang w:val="gl-ES"/>
              </w:rPr>
              <w:t>Compromiso de colaboración entre entidades</w:t>
            </w:r>
          </w:p>
        </w:tc>
      </w:tr>
      <w:tr w:rsidR="004942A7" w:rsidRPr="00001A80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001A80" w:rsidRDefault="004942A7" w:rsidP="003231CA">
            <w:pPr>
              <w:pStyle w:val="Sinespaciado"/>
              <w:jc w:val="center"/>
              <w:rPr>
                <w:lang w:val="gl-ES"/>
              </w:rPr>
            </w:pPr>
          </w:p>
        </w:tc>
      </w:tr>
      <w:tr w:rsidR="004942A7" w:rsidRPr="00001A80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207A1562" w:rsidR="004942A7" w:rsidRPr="00001A80" w:rsidRDefault="00C33B2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  <w:r w:rsidRPr="00001A80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931F81" wp14:editId="0C25D3DD">
                  <wp:simplePos x="0" y="0"/>
                  <wp:positionH relativeFrom="margin">
                    <wp:posOffset>1038225</wp:posOffset>
                  </wp:positionH>
                  <wp:positionV relativeFrom="margin">
                    <wp:posOffset>381000</wp:posOffset>
                  </wp:positionV>
                  <wp:extent cx="3467100" cy="2324100"/>
                  <wp:effectExtent l="0" t="0" r="0" b="0"/>
                  <wp:wrapTopAndBottom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42A7" w:rsidRPr="00001A80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001A80" w:rsidRDefault="004942A7" w:rsidP="003231CA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62B235A7" w14:textId="77777777" w:rsidR="004942A7" w:rsidRPr="00001A80" w:rsidRDefault="004942A7">
      <w:pPr>
        <w:rPr>
          <w:lang w:val="gl-ES"/>
        </w:rPr>
      </w:pPr>
    </w:p>
    <w:p w14:paraId="178E40D1" w14:textId="77777777" w:rsidR="00E03DB0" w:rsidRPr="00001A80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001A80" w14:paraId="49353628" w14:textId="77777777">
        <w:tc>
          <w:tcPr>
            <w:tcW w:w="5000" w:type="pct"/>
          </w:tcPr>
          <w:p w14:paraId="47595596" w14:textId="77777777" w:rsidR="00E03DB0" w:rsidRPr="00001A80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196B6E21" w14:textId="77777777" w:rsidR="00E03DB0" w:rsidRPr="00001A80" w:rsidRDefault="00E03DB0">
      <w:pPr>
        <w:rPr>
          <w:lang w:val="gl-ES"/>
        </w:rPr>
      </w:pPr>
    </w:p>
    <w:p w14:paraId="496CBA69" w14:textId="77777777" w:rsidR="000024AD" w:rsidRPr="00001A80" w:rsidRDefault="000024AD" w:rsidP="000024AD">
      <w:pPr>
        <w:rPr>
          <w:lang w:val="gl-ES"/>
        </w:rPr>
      </w:pPr>
      <w:r w:rsidRPr="00001A80">
        <w:rPr>
          <w:lang w:val="gl-ES"/>
        </w:rPr>
        <w:br w:type="page"/>
      </w:r>
    </w:p>
    <w:p w14:paraId="6B38207D" w14:textId="77777777" w:rsidR="000024AD" w:rsidRPr="00001A80" w:rsidRDefault="000024AD" w:rsidP="000024AD">
      <w:pPr>
        <w:rPr>
          <w:rFonts w:asciiTheme="minorHAnsi" w:hAnsiTheme="minorHAnsi" w:cstheme="minorHAnsi"/>
          <w:lang w:val="gl-ES"/>
        </w:rPr>
      </w:pPr>
    </w:p>
    <w:p w14:paraId="63434D26" w14:textId="4D60DE7A" w:rsidR="000024AD" w:rsidRPr="00001A80" w:rsidRDefault="000024AD" w:rsidP="000024AD">
      <w:pPr>
        <w:jc w:val="right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A Coruña </w:t>
      </w:r>
      <w:r w:rsidR="00F27923" w:rsidRPr="00001A80">
        <w:rPr>
          <w:rFonts w:asciiTheme="minorHAnsi" w:hAnsiTheme="minorHAnsi" w:cstheme="minorHAnsi"/>
          <w:sz w:val="24"/>
          <w:lang w:val="gl-ES"/>
        </w:rPr>
        <w:t xml:space="preserve">a,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[día]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[mes]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instrText xml:space="preserve"> FORMTEXT </w:instrTex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separate"/>
      </w:r>
      <w:r w:rsidR="0026627C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[an</w:t>
      </w:r>
      <w:r w:rsidR="002A5F03" w:rsidRPr="00001A80">
        <w:rPr>
          <w:rFonts w:ascii="Calibri" w:hAnsi="Calibri" w:cs="Calibri"/>
          <w:noProof/>
          <w:sz w:val="22"/>
          <w:szCs w:val="22"/>
          <w:highlight w:val="lightGray"/>
          <w:lang w:val="gl-ES"/>
        </w:rPr>
        <w:t>o]</w:t>
      </w:r>
      <w:r w:rsidR="002A5F03" w:rsidRPr="00001A80">
        <w:rPr>
          <w:rFonts w:ascii="Calibri" w:hAnsi="Calibri" w:cs="Calibri"/>
          <w:sz w:val="22"/>
          <w:szCs w:val="22"/>
          <w:highlight w:val="lightGray"/>
          <w:lang w:val="gl-ES"/>
        </w:rPr>
        <w:fldChar w:fldCharType="end"/>
      </w:r>
    </w:p>
    <w:p w14:paraId="27F3A0D2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86D4EFD" w14:textId="2BCD8D9C" w:rsidR="000024AD" w:rsidRPr="00001A80" w:rsidRDefault="0026627C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 xml:space="preserve">REÚNENSE </w:t>
      </w:r>
    </w:p>
    <w:p w14:paraId="247C0A51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128F3295" w14:textId="3302499F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892C211" w14:textId="5769C41B" w:rsidR="00D074C8" w:rsidRPr="00001A80" w:rsidRDefault="0026627C" w:rsidP="000024AD">
      <w:p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Dunha parte, D./Dna. 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e apelidos],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 con DNI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[nº DNI]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en nome e representación 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[entidade que asinou coa Fundación  EMALCSA o convenio de colaboración]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con domicilio en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[poboación, domicilio postal]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 con  N.I. F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[CIF da entidade]</w:t>
      </w:r>
      <w:r w:rsidRPr="00001A80">
        <w:rPr>
          <w:rFonts w:asciiTheme="minorHAnsi" w:hAnsiTheme="minorHAnsi" w:cstheme="minorHAnsi"/>
          <w:sz w:val="22"/>
          <w:szCs w:val="22"/>
          <w:lang w:val="gl-ES"/>
        </w:rPr>
        <w:t xml:space="preserve">, en calidade 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[Cargo que ocupa na entidade].</w:t>
      </w:r>
    </w:p>
    <w:p w14:paraId="7AE70420" w14:textId="77777777" w:rsidR="0026627C" w:rsidRPr="00001A80" w:rsidRDefault="0026627C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55EF507" w14:textId="543CF96B" w:rsidR="000024AD" w:rsidRPr="00001A80" w:rsidRDefault="00B57C1A" w:rsidP="000024AD">
      <w:pPr>
        <w:jc w:val="both"/>
        <w:rPr>
          <w:rFonts w:asciiTheme="minorHAnsi" w:hAnsiTheme="minorHAnsi" w:cstheme="minorHAnsi"/>
          <w:sz w:val="22"/>
          <w:szCs w:val="24"/>
          <w:lang w:val="gl-ES"/>
        </w:rPr>
      </w:pP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E, doutra, D./Dna. 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[Nome e apelidos]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con DNI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[nº DNI]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en nome e representación de [entidade social que participará no proxecto], con domicilio en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[poboación, domicilio postal]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 con  N.I. F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[CIF da entidade]</w:t>
      </w:r>
      <w:r w:rsidRPr="00001A80">
        <w:rPr>
          <w:rFonts w:asciiTheme="minorHAnsi" w:hAnsiTheme="minorHAnsi" w:cstheme="minorHAnsi"/>
          <w:sz w:val="22"/>
          <w:szCs w:val="24"/>
          <w:lang w:val="gl-ES"/>
        </w:rPr>
        <w:t xml:space="preserve">, en calidade de </w:t>
      </w:r>
      <w:r w:rsidRPr="00001A80">
        <w:rPr>
          <w:rFonts w:asciiTheme="minorHAnsi" w:hAnsiTheme="minorHAnsi" w:cstheme="minorHAnsi"/>
          <w:sz w:val="22"/>
          <w:szCs w:val="24"/>
          <w:highlight w:val="lightGray"/>
          <w:lang w:val="gl-ES"/>
        </w:rPr>
        <w:t>[Cargo que ocupa na entidade]</w:t>
      </w:r>
    </w:p>
    <w:p w14:paraId="3B7E0B14" w14:textId="77777777" w:rsidR="00B57C1A" w:rsidRPr="00001A80" w:rsidRDefault="00B57C1A" w:rsidP="000024AD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D7363FF" w14:textId="02B51D89" w:rsidR="000024AD" w:rsidRPr="00001A80" w:rsidRDefault="00B57C1A" w:rsidP="000024AD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Recoñécense mutuamente a capacidade legal suficiente para subscribir este acordo de colaboración e</w:t>
      </w:r>
    </w:p>
    <w:p w14:paraId="2ED00BD3" w14:textId="4D270499" w:rsidR="000024AD" w:rsidRPr="00001A80" w:rsidRDefault="00B57C1A" w:rsidP="000024AD">
      <w:pPr>
        <w:jc w:val="center"/>
        <w:rPr>
          <w:rFonts w:asciiTheme="minorHAnsi" w:hAnsiTheme="minorHAnsi" w:cstheme="minorHAnsi"/>
          <w:b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EXPOÑEN</w:t>
      </w:r>
      <w:r w:rsidR="00D63B7F" w:rsidRPr="00001A80">
        <w:rPr>
          <w:rFonts w:asciiTheme="minorHAnsi" w:hAnsiTheme="minorHAnsi" w:cstheme="minorHAnsi"/>
          <w:b/>
          <w:sz w:val="24"/>
          <w:lang w:val="gl-ES"/>
        </w:rPr>
        <w:t>:</w:t>
      </w:r>
    </w:p>
    <w:p w14:paraId="7E625D7D" w14:textId="77777777" w:rsidR="000024AD" w:rsidRPr="00001A80" w:rsidRDefault="000024AD" w:rsidP="000024AD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040A318E" w14:textId="6D83649C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Que ambas as entidades teñen obxectivos comúns e/ou complementarios na área de Deporte Solidario e Inclusivo, e que por tanto teñen un interese en colaborar conxuntamente nun proxecto común.</w:t>
      </w:r>
    </w:p>
    <w:p w14:paraId="161BCF7C" w14:textId="16C1DF54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001A80">
        <w:rPr>
          <w:rFonts w:asciiTheme="minorHAnsi" w:hAnsiTheme="minorHAnsi" w:cstheme="minorHAnsi"/>
          <w:sz w:val="22"/>
          <w:szCs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solicitou colaboración á Fundación  Emalcsa, no marco da </w:t>
      </w:r>
      <w:r w:rsidR="00FB4518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bookmarkStart w:id="0" w:name="_Hlk102485179"/>
      <w:r w:rsidR="00FB4518" w:rsidRPr="00FB4518">
        <w:rPr>
          <w:rFonts w:asciiTheme="minorHAnsi" w:hAnsiTheme="minorHAnsi" w:cstheme="minorHAnsi"/>
          <w:bCs/>
          <w:sz w:val="24"/>
          <w:highlight w:val="lightGray"/>
          <w:lang w:val="gl-ES"/>
        </w:rPr>
        <w:t>[nº convocatoria]</w:t>
      </w:r>
      <w:r w:rsidR="00FB4518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Pr="00001A80">
        <w:rPr>
          <w:rFonts w:asciiTheme="minorHAnsi" w:hAnsiTheme="minorHAnsi" w:cstheme="minorHAnsi"/>
          <w:b/>
          <w:sz w:val="24"/>
          <w:lang w:val="gl-ES"/>
        </w:rPr>
        <w:t xml:space="preserve"> </w:t>
      </w:r>
      <w:bookmarkEnd w:id="0"/>
      <w:r w:rsidRPr="00001A80">
        <w:rPr>
          <w:rFonts w:asciiTheme="minorHAnsi" w:hAnsiTheme="minorHAnsi" w:cstheme="minorHAnsi"/>
          <w:b/>
          <w:sz w:val="24"/>
          <w:lang w:val="gl-ES"/>
        </w:rPr>
        <w:t>convocatoria do programa de axudas “Deporte Solidario e Inclusivo”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, para o desenvolvemento do proxecto denominado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>que ten entre as súas finalidades favorecer o uso do deporte como instrumento de inclusión e intervención social.</w:t>
      </w:r>
    </w:p>
    <w:p w14:paraId="4910A807" w14:textId="762A7CFE" w:rsidR="00B57C1A" w:rsidRPr="00001A80" w:rsidRDefault="00B57C1A" w:rsidP="00B57C1A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Que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coñece e asume os </w:t>
      </w:r>
      <w:r w:rsidRPr="00001A80">
        <w:rPr>
          <w:rFonts w:asciiTheme="minorHAnsi" w:hAnsiTheme="minorHAnsi" w:cstheme="minorHAnsi"/>
          <w:b/>
          <w:sz w:val="24"/>
          <w:lang w:val="gl-ES"/>
        </w:rPr>
        <w:t>obxectivos e actividades definidas no Formulario de presentación do devandito proxecto.</w:t>
      </w:r>
    </w:p>
    <w:p w14:paraId="71AD465C" w14:textId="2BC8E167" w:rsidR="002A14C7" w:rsidRPr="00001A80" w:rsidRDefault="002A14C7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5DC00CF8" w14:textId="77777777" w:rsidR="00B57C1A" w:rsidRPr="00001A80" w:rsidRDefault="00B57C1A" w:rsidP="002A14C7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6467D34" w14:textId="7CB8EF44" w:rsidR="00B57C1A" w:rsidRPr="00001A80" w:rsidRDefault="00B57C1A" w:rsidP="002A14C7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Partindo destas consideracións, e de acordo cos termos nos que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obteña a subvención solicitada para o proxecto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do proxecto presentado á convocatoria]</w:t>
      </w:r>
      <w:r w:rsidRPr="00001A80">
        <w:rPr>
          <w:rFonts w:asciiTheme="minorHAnsi" w:hAnsiTheme="minorHAnsi" w:cstheme="minorHAnsi"/>
          <w:sz w:val="24"/>
          <w:lang w:val="gl-ES"/>
        </w:rPr>
        <w:t>, a colaboración rexerase polas seguintes</w:t>
      </w:r>
    </w:p>
    <w:p w14:paraId="39FE3908" w14:textId="3E67CF6B" w:rsidR="00B57C1A" w:rsidRPr="00001A80" w:rsidRDefault="00D63B7F" w:rsidP="00B57C1A">
      <w:pPr>
        <w:jc w:val="center"/>
        <w:rPr>
          <w:rFonts w:asciiTheme="minorHAnsi" w:hAnsiTheme="minorHAnsi" w:cstheme="minorHAnsi"/>
          <w:b/>
          <w:bCs/>
          <w:sz w:val="24"/>
          <w:lang w:val="gl-ES"/>
        </w:rPr>
      </w:pPr>
      <w:r w:rsidRPr="00001A80">
        <w:rPr>
          <w:rFonts w:asciiTheme="minorHAnsi" w:hAnsiTheme="minorHAnsi" w:cstheme="minorHAnsi"/>
          <w:b/>
          <w:bCs/>
          <w:sz w:val="24"/>
          <w:lang w:val="gl-ES"/>
        </w:rPr>
        <w:t>CLÁUSULAS</w:t>
      </w:r>
    </w:p>
    <w:p w14:paraId="68DECA36" w14:textId="77777777" w:rsidR="00B57C1A" w:rsidRPr="00001A80" w:rsidRDefault="00B57C1A" w:rsidP="000C319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52F7215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838847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PRIMEIRA.-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>poñerá ao dispor das persoas que participen no proxecto, a información relacionada co mesmo, o persoal, o equipamento e o material necesario para que poidan desenvolver de forma normal as actividades obxecto do presente acordo.</w:t>
      </w:r>
    </w:p>
    <w:p w14:paraId="5B3DC3B5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B89DCBB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lastRenderedPageBreak/>
        <w:t>SEGUNDA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.- A entidade </w:t>
      </w:r>
      <w:r w:rsidRPr="00FB4518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2"/>
          <w:lang w:val="gl-ES"/>
        </w:rPr>
        <w:t xml:space="preserve">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comprométese a informar das persoas que participarán nas actividades do proxecto social, notificándolle calquera circunstancia para ter en conta a efectos do desenvolvemento das actividades. </w:t>
      </w:r>
    </w:p>
    <w:p w14:paraId="22E5D3F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6005F72" w14:textId="66008E81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 xml:space="preserve">A entidade </w:t>
      </w:r>
      <w:r w:rsidRPr="00FB4518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farase cargo das necesidades de atención e traslado das persoas que participen no proxecto social ás instalacións onde se realizarán as actividades.</w:t>
      </w:r>
    </w:p>
    <w:p w14:paraId="05DCBB37" w14:textId="052DF0F6" w:rsidR="000C319F" w:rsidRPr="00001A80" w:rsidRDefault="000C319F" w:rsidP="00D63B7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4C34772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2"/>
          <w:highlight w:val="lightGray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TERCEIRA.-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 entidade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[entidade social que participará no proxecto]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facilitará os permisos necesarios relacionados coa protección de datos e os dereitos de imaxe das persoas que participan no proxecto á entidade 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[Nome da entidade que solicita subvención á Fundación  EMALCSA].</w:t>
      </w:r>
    </w:p>
    <w:p w14:paraId="3298BB9A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861DEF6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CUARTA.-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O presente acordo de colaboración ten vixencia desde a data da súa firma ata o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[día]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 xml:space="preserve">[mes] 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de </w:t>
      </w:r>
      <w:r w:rsidRPr="00001A80">
        <w:rPr>
          <w:rFonts w:asciiTheme="minorHAnsi" w:hAnsiTheme="minorHAnsi" w:cstheme="minorHAnsi"/>
          <w:sz w:val="22"/>
          <w:highlight w:val="lightGray"/>
          <w:lang w:val="gl-ES"/>
        </w:rPr>
        <w:t>[ano]</w:t>
      </w:r>
      <w:r w:rsidRPr="00001A80">
        <w:rPr>
          <w:rFonts w:asciiTheme="minorHAnsi" w:hAnsiTheme="minorHAnsi" w:cstheme="minorHAnsi"/>
          <w:sz w:val="24"/>
          <w:lang w:val="gl-ES"/>
        </w:rPr>
        <w:t>. A presente colaboración queda condicionada á concesión da axuda solicitada á Fundación  Emalcsa.</w:t>
      </w:r>
    </w:p>
    <w:p w14:paraId="4DB338F1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F9C4A84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QUINTA.-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 w14:paraId="59E3A968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0DE6D393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SEXTA.-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As partes declaran a non existencia de ningún outro compromiso económico nin de actividade que non estea incluído no formulario presentado. </w:t>
      </w:r>
    </w:p>
    <w:p w14:paraId="6B4F6B3E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60D2163E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b/>
          <w:sz w:val="24"/>
          <w:lang w:val="gl-ES"/>
        </w:rPr>
        <w:t>SÉTIMA.-</w:t>
      </w:r>
      <w:r w:rsidRPr="00001A80">
        <w:rPr>
          <w:rFonts w:asciiTheme="minorHAnsi" w:hAnsiTheme="minorHAnsi" w:cstheme="minorHAnsi"/>
          <w:sz w:val="24"/>
          <w:lang w:val="gl-ES"/>
        </w:rPr>
        <w:t xml:space="preserve"> As partes, renunciando a calquera foro ou xurisdición que puidese corresponderlles, someten as diferenzas que poidan xurdir sobre a interpretación e execución do presente acordo aos Xulgados e Tribunais do municipio da Coruña.</w:t>
      </w:r>
    </w:p>
    <w:p w14:paraId="76AC37F0" w14:textId="77777777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2F8D0C92" w14:textId="47EAF636" w:rsidR="00B57C1A" w:rsidRPr="00001A80" w:rsidRDefault="00B57C1A" w:rsidP="00B57C1A">
      <w:pPr>
        <w:jc w:val="both"/>
        <w:rPr>
          <w:rFonts w:asciiTheme="minorHAnsi" w:hAnsiTheme="minorHAnsi" w:cstheme="minorHAnsi"/>
          <w:sz w:val="24"/>
          <w:lang w:val="gl-ES"/>
        </w:rPr>
      </w:pPr>
      <w:r w:rsidRPr="00001A80">
        <w:rPr>
          <w:rFonts w:asciiTheme="minorHAnsi" w:hAnsiTheme="minorHAnsi" w:cstheme="minorHAnsi"/>
          <w:sz w:val="24"/>
          <w:lang w:val="gl-ES"/>
        </w:rPr>
        <w:t>E en proba de conformidade, asinan por duplicado o presente acordo de colaboración no lugar e data xa indicados.</w:t>
      </w:r>
    </w:p>
    <w:p w14:paraId="51280891" w14:textId="77777777" w:rsidR="00B57C1A" w:rsidRPr="00001A80" w:rsidRDefault="00B57C1A" w:rsidP="00D63B7F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3C4FB6A6" w14:textId="77777777" w:rsidR="00BE6FE0" w:rsidRPr="00001A80" w:rsidRDefault="00BE6FE0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p w14:paraId="481CF92D" w14:textId="1A900BB1" w:rsidR="00BE6FE0" w:rsidRPr="00001A80" w:rsidRDefault="00BE6FE0" w:rsidP="00CC273B">
      <w:pPr>
        <w:jc w:val="both"/>
        <w:rPr>
          <w:rFonts w:asciiTheme="minorHAnsi" w:hAnsiTheme="minorHAnsi" w:cstheme="minorHAnsi"/>
          <w:sz w:val="24"/>
          <w:lang w:val="gl-ES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BE6FE0" w:rsidRPr="00001A80" w14:paraId="74553E5C" w14:textId="77777777" w:rsidTr="00B57C1A">
        <w:trPr>
          <w:trHeight w:val="2102"/>
        </w:trPr>
        <w:tc>
          <w:tcPr>
            <w:tcW w:w="4536" w:type="dxa"/>
          </w:tcPr>
          <w:p w14:paraId="0B4EBF9F" w14:textId="614BDEFF" w:rsidR="00BE6FE0" w:rsidRPr="00001A80" w:rsidRDefault="00B57C1A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Pr="00001A80">
              <w:rPr>
                <w:rFonts w:asciiTheme="minorHAnsi" w:hAnsiTheme="minorHAnsi" w:cstheme="minorHAnsi"/>
                <w:sz w:val="22"/>
                <w:highlight w:val="lightGray"/>
                <w:lang w:val="gl-ES"/>
              </w:rPr>
              <w:t>[Nome  da entidade que solicita subvención á Fundación  EMALCSA],</w:t>
            </w:r>
          </w:p>
          <w:p w14:paraId="66956AD7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02368FD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07959827" w14:textId="77777777" w:rsidR="00B57C1A" w:rsidRPr="00001A80" w:rsidRDefault="00B57C1A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7D8EBDE" w14:textId="77777777" w:rsidR="00BE6FE0" w:rsidRPr="00001A80" w:rsidRDefault="00BE6FE0" w:rsidP="00BE6FE0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CF9EED5" w14:textId="0BB9F6DA" w:rsidR="00BE6FE0" w:rsidRPr="00001A80" w:rsidRDefault="00BE6FE0" w:rsidP="00BE6FE0">
            <w:pPr>
              <w:rPr>
                <w:rFonts w:asciiTheme="minorHAnsi" w:hAnsiTheme="minorHAnsi" w:cstheme="minorHAnsi"/>
                <w:sz w:val="24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Fdº: 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</w:t>
            </w:r>
            <w:r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ab/>
            </w:r>
          </w:p>
        </w:tc>
        <w:tc>
          <w:tcPr>
            <w:tcW w:w="4111" w:type="dxa"/>
          </w:tcPr>
          <w:p w14:paraId="30ACD23D" w14:textId="1881666E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Por </w: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 que participará en el proyecto]"/>
                  </w:textInput>
                </w:ffData>
              </w:fldChar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5B1FF8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[entidad</w:t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e  que participará no proxecto</w:t>
            </w:r>
            <w:r w:rsidR="005B1FF8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="005B1FF8"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  <w:r w:rsidRPr="00001A80">
              <w:rPr>
                <w:rFonts w:ascii="Calibri" w:hAnsi="Calibri" w:cs="Calibri"/>
                <w:sz w:val="22"/>
                <w:szCs w:val="22"/>
                <w:lang w:val="gl-ES"/>
              </w:rPr>
              <w:t>,</w:t>
            </w:r>
          </w:p>
          <w:p w14:paraId="317C050E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96AD17F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437FD63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601CA65" w14:textId="77777777" w:rsidR="00BE6FE0" w:rsidRPr="00001A8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C485B03" w14:textId="77777777" w:rsidR="00BE6FE0" w:rsidRPr="00001A80" w:rsidRDefault="00BE6FE0" w:rsidP="00CC273B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</w:p>
          <w:p w14:paraId="3B4C2C88" w14:textId="4346A0DA" w:rsidR="00BE6FE0" w:rsidRPr="00001A80" w:rsidRDefault="00BE6FE0" w:rsidP="00CC273B">
            <w:pPr>
              <w:jc w:val="both"/>
              <w:rPr>
                <w:rFonts w:asciiTheme="minorHAnsi" w:hAnsiTheme="minorHAnsi" w:cstheme="minorHAnsi"/>
                <w:sz w:val="24"/>
                <w:lang w:val="gl-ES"/>
              </w:rPr>
            </w:pPr>
            <w:r w:rsidRPr="00001A80">
              <w:rPr>
                <w:rFonts w:asciiTheme="minorHAnsi" w:hAnsiTheme="minorHAnsi" w:cstheme="minorHAnsi"/>
                <w:sz w:val="24"/>
                <w:lang w:val="gl-ES"/>
              </w:rPr>
              <w:t xml:space="preserve">Fdº: 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B57C1A"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e apelidos</w:t>
            </w:r>
            <w:r w:rsidRPr="00001A80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Pr="00001A80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231D3EB3" w14:textId="77777777" w:rsidR="00BE6FE0" w:rsidRPr="00001A80" w:rsidRDefault="00BE6FE0" w:rsidP="00BE6FE0">
      <w:pPr>
        <w:jc w:val="both"/>
        <w:rPr>
          <w:rFonts w:asciiTheme="minorHAnsi" w:hAnsiTheme="minorHAnsi" w:cstheme="minorHAnsi"/>
          <w:sz w:val="24"/>
          <w:lang w:val="gl-ES"/>
        </w:rPr>
      </w:pPr>
    </w:p>
    <w:sectPr w:rsidR="00BE6FE0" w:rsidRPr="00001A80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B378F" w14:textId="77777777" w:rsidR="004A54E6" w:rsidRDefault="004A54E6">
      <w:r>
        <w:separator/>
      </w:r>
    </w:p>
  </w:endnote>
  <w:endnote w:type="continuationSeparator" w:id="0">
    <w:p w14:paraId="134D3545" w14:textId="77777777" w:rsidR="004A54E6" w:rsidRDefault="004A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204809">
      <w:rPr>
        <w:rStyle w:val="Nmerodepgina"/>
        <w:rFonts w:ascii="Verdana" w:hAnsi="Verdana"/>
        <w:noProof/>
        <w:sz w:val="18"/>
      </w:rPr>
      <w:t>2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74D1E" w14:textId="77777777" w:rsidR="004A54E6" w:rsidRDefault="004A54E6">
      <w:r>
        <w:separator/>
      </w:r>
    </w:p>
  </w:footnote>
  <w:footnote w:type="continuationSeparator" w:id="0">
    <w:p w14:paraId="7A827EA6" w14:textId="77777777" w:rsidR="004A54E6" w:rsidRDefault="004A5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92BE" w14:textId="7334A6B2" w:rsidR="00EC5EFC" w:rsidRDefault="00C33B27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534BE5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68C6E70" wp14:editId="583BE40F">
          <wp:simplePos x="0" y="0"/>
          <wp:positionH relativeFrom="margin">
            <wp:posOffset>-628460</wp:posOffset>
          </wp:positionH>
          <wp:positionV relativeFrom="page">
            <wp:posOffset>95002</wp:posOffset>
          </wp:positionV>
          <wp:extent cx="985520" cy="571500"/>
          <wp:effectExtent l="0" t="0" r="5080" b="0"/>
          <wp:wrapThrough wrapText="bothSides">
            <wp:wrapPolygon edited="0">
              <wp:start x="0" y="0"/>
              <wp:lineTo x="0" y="20880"/>
              <wp:lineTo x="21294" y="20880"/>
              <wp:lineTo x="2129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654555" w14:textId="783A64A9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698272">
    <w:abstractNumId w:val="1"/>
  </w:num>
  <w:num w:numId="2" w16cid:durableId="1802379026">
    <w:abstractNumId w:val="3"/>
  </w:num>
  <w:num w:numId="3" w16cid:durableId="919828249">
    <w:abstractNumId w:val="2"/>
  </w:num>
  <w:num w:numId="4" w16cid:durableId="1521165647">
    <w:abstractNumId w:val="13"/>
  </w:num>
  <w:num w:numId="5" w16cid:durableId="241642294">
    <w:abstractNumId w:val="4"/>
  </w:num>
  <w:num w:numId="6" w16cid:durableId="80571818">
    <w:abstractNumId w:val="0"/>
  </w:num>
  <w:num w:numId="7" w16cid:durableId="1190949699">
    <w:abstractNumId w:val="9"/>
  </w:num>
  <w:num w:numId="8" w16cid:durableId="1381788675">
    <w:abstractNumId w:val="11"/>
  </w:num>
  <w:num w:numId="9" w16cid:durableId="1505048615">
    <w:abstractNumId w:val="14"/>
  </w:num>
  <w:num w:numId="10" w16cid:durableId="929847265">
    <w:abstractNumId w:val="15"/>
  </w:num>
  <w:num w:numId="11" w16cid:durableId="1796562007">
    <w:abstractNumId w:val="8"/>
  </w:num>
  <w:num w:numId="12" w16cid:durableId="881139911">
    <w:abstractNumId w:val="12"/>
  </w:num>
  <w:num w:numId="13" w16cid:durableId="916594138">
    <w:abstractNumId w:val="6"/>
  </w:num>
  <w:num w:numId="14" w16cid:durableId="1546673348">
    <w:abstractNumId w:val="7"/>
  </w:num>
  <w:num w:numId="15" w16cid:durableId="864252174">
    <w:abstractNumId w:val="10"/>
  </w:num>
  <w:num w:numId="16" w16cid:durableId="3418572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1A80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04809"/>
    <w:rsid w:val="00217F22"/>
    <w:rsid w:val="00233DBB"/>
    <w:rsid w:val="00235725"/>
    <w:rsid w:val="002477E7"/>
    <w:rsid w:val="0026627C"/>
    <w:rsid w:val="002A14C7"/>
    <w:rsid w:val="002A5F03"/>
    <w:rsid w:val="002B4963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6311E"/>
    <w:rsid w:val="00466678"/>
    <w:rsid w:val="00484400"/>
    <w:rsid w:val="004942A7"/>
    <w:rsid w:val="004A54E6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B1FF8"/>
    <w:rsid w:val="005D69AD"/>
    <w:rsid w:val="00602152"/>
    <w:rsid w:val="0060561C"/>
    <w:rsid w:val="0062591D"/>
    <w:rsid w:val="00636700"/>
    <w:rsid w:val="00642588"/>
    <w:rsid w:val="00645D4C"/>
    <w:rsid w:val="00650E9B"/>
    <w:rsid w:val="00657314"/>
    <w:rsid w:val="0067033C"/>
    <w:rsid w:val="006845A3"/>
    <w:rsid w:val="00686B89"/>
    <w:rsid w:val="00694396"/>
    <w:rsid w:val="006B0225"/>
    <w:rsid w:val="006D2C8F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57C1A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5ECF"/>
    <w:rsid w:val="00BE6FE0"/>
    <w:rsid w:val="00BF2030"/>
    <w:rsid w:val="00C04A1E"/>
    <w:rsid w:val="00C07D66"/>
    <w:rsid w:val="00C328D2"/>
    <w:rsid w:val="00C33B27"/>
    <w:rsid w:val="00C35A06"/>
    <w:rsid w:val="00C40C78"/>
    <w:rsid w:val="00C52302"/>
    <w:rsid w:val="00C57BCF"/>
    <w:rsid w:val="00C63128"/>
    <w:rsid w:val="00C6704A"/>
    <w:rsid w:val="00C829F4"/>
    <w:rsid w:val="00C85118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6C63"/>
    <w:rsid w:val="00D47E17"/>
    <w:rsid w:val="00D62A41"/>
    <w:rsid w:val="00D63B7F"/>
    <w:rsid w:val="00D704C4"/>
    <w:rsid w:val="00D80D39"/>
    <w:rsid w:val="00D8485E"/>
    <w:rsid w:val="00D94641"/>
    <w:rsid w:val="00D96A44"/>
    <w:rsid w:val="00DA1B62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4518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B0746-912D-469C-B6CB-EBF21FBD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650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Rodrigo  Parafita Bestilleiro</cp:lastModifiedBy>
  <cp:revision>8</cp:revision>
  <cp:lastPrinted>2016-10-18T10:44:00Z</cp:lastPrinted>
  <dcterms:created xsi:type="dcterms:W3CDTF">2022-03-28T14:00:00Z</dcterms:created>
  <dcterms:modified xsi:type="dcterms:W3CDTF">2023-01-25T11:26:00Z</dcterms:modified>
</cp:coreProperties>
</file>