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54907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E65654">
              <w:rPr>
                <w:smallCaps/>
              </w:rPr>
              <w:t>Asociación</w:t>
            </w:r>
            <w:proofErr w:type="spellEnd"/>
            <w:r w:rsidRPr="00E65654">
              <w:rPr>
                <w:smallCaps/>
              </w:rPr>
              <w:t xml:space="preserve"> “</w:t>
            </w:r>
            <w:proofErr w:type="spellStart"/>
            <w:r w:rsidRPr="00E65654">
              <w:rPr>
                <w:smallCaps/>
              </w:rPr>
              <w:t>Nagusilan</w:t>
            </w:r>
            <w:proofErr w:type="spellEnd"/>
            <w:r w:rsidRPr="00E65654">
              <w:rPr>
                <w:smallCaps/>
              </w:rPr>
              <w:t xml:space="preserve">” </w:t>
            </w:r>
            <w:proofErr w:type="spellStart"/>
            <w:r w:rsidRPr="00E65654">
              <w:rPr>
                <w:smallCaps/>
              </w:rPr>
              <w:t>Voluntariado</w:t>
            </w:r>
            <w:proofErr w:type="spellEnd"/>
            <w:r w:rsidRPr="00E65654">
              <w:rPr>
                <w:smallCaps/>
              </w:rPr>
              <w:t xml:space="preserve"> </w:t>
            </w:r>
            <w:proofErr w:type="spellStart"/>
            <w:r w:rsidRPr="00E65654">
              <w:rPr>
                <w:smallCaps/>
              </w:rPr>
              <w:t>Social</w:t>
            </w:r>
            <w:proofErr w:type="spellEnd"/>
            <w:r w:rsidRPr="00E65654">
              <w:rPr>
                <w:smallCaps/>
              </w:rPr>
              <w:t xml:space="preserve"> de </w:t>
            </w:r>
            <w:proofErr w:type="spellStart"/>
            <w:r w:rsidRPr="00E65654">
              <w:rPr>
                <w:smallCaps/>
              </w:rPr>
              <w:t>Mayores</w:t>
            </w:r>
            <w:proofErr w:type="spellEnd"/>
            <w:r>
              <w:t xml:space="preserve"> </w:t>
            </w:r>
            <w:r w:rsidR="00BE13E3">
              <w:t xml:space="preserve">erakundeari </w:t>
            </w:r>
            <w:proofErr w:type="spellStart"/>
            <w:r w:rsidR="00BE13E3">
              <w:t>dirulaguntza</w:t>
            </w:r>
            <w:proofErr w:type="spellEnd"/>
            <w:r w:rsidR="00072777">
              <w:t xml:space="preserve"> zuzen izenduna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54907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E65654">
              <w:rPr>
                <w:smallCaps/>
              </w:rPr>
              <w:t>Asociación</w:t>
            </w:r>
            <w:proofErr w:type="spellEnd"/>
            <w:r w:rsidRPr="00E65654">
              <w:rPr>
                <w:smallCaps/>
              </w:rPr>
              <w:t xml:space="preserve"> “</w:t>
            </w:r>
            <w:proofErr w:type="spellStart"/>
            <w:r w:rsidRPr="00E65654">
              <w:rPr>
                <w:smallCaps/>
              </w:rPr>
              <w:t>Nagusilan</w:t>
            </w:r>
            <w:proofErr w:type="spellEnd"/>
            <w:r w:rsidRPr="00E65654">
              <w:rPr>
                <w:smallCaps/>
              </w:rPr>
              <w:t xml:space="preserve">” </w:t>
            </w:r>
            <w:proofErr w:type="spellStart"/>
            <w:r w:rsidRPr="00E65654">
              <w:rPr>
                <w:smallCaps/>
              </w:rPr>
              <w:t>Voluntariado</w:t>
            </w:r>
            <w:proofErr w:type="spellEnd"/>
            <w:r w:rsidRPr="00E65654">
              <w:rPr>
                <w:smallCaps/>
              </w:rPr>
              <w:t xml:space="preserve"> </w:t>
            </w:r>
            <w:proofErr w:type="spellStart"/>
            <w:r w:rsidRPr="00E65654">
              <w:rPr>
                <w:smallCaps/>
              </w:rPr>
              <w:t>Social</w:t>
            </w:r>
            <w:proofErr w:type="spellEnd"/>
            <w:r w:rsidRPr="00E65654">
              <w:rPr>
                <w:smallCaps/>
              </w:rPr>
              <w:t xml:space="preserve"> de </w:t>
            </w:r>
            <w:proofErr w:type="spellStart"/>
            <w:r w:rsidRPr="00E65654">
              <w:rPr>
                <w:smallCaps/>
              </w:rPr>
              <w:t>Mayores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54907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G20532925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907" w:rsidRPr="00D54907" w:rsidRDefault="00232955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2023</w:t>
            </w:r>
            <w:r w:rsidR="00D54907"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. urtean, Zarautzen, adineko gizarte zentroetan bakardade egoeran dauden adineko pertsonei akonpainamendua egitea. </w:t>
            </w:r>
          </w:p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Langintza horretan jarduten duten boluntarioei aholkularitza eskaini, formakuntza eman eta asegurua ordaintzea.</w:t>
            </w:r>
          </w:p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Elkartean komunikazio eta gestio lanak egitea.</w:t>
            </w:r>
          </w:p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</w:rPr>
              <w:t>Europako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</w:rPr>
              <w:t>elikagaien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</w:rPr>
              <w:t xml:space="preserve"> programa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</w:rPr>
              <w:t>gauzatzea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8166F3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Elkartearen xedearekin bat etorrita, Zarautzen egiten diren bestelako jarduerak egitea.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23295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2.675</w:t>
            </w:r>
            <w:r w:rsidR="001830A3" w:rsidRPr="00C00297">
              <w:t>,00 €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072777" w:rsidP="00D54907">
            <w:pPr>
              <w:rPr>
                <w:rFonts w:ascii="Verdana" w:hAnsi="Verdana"/>
                <w:sz w:val="20"/>
                <w:lang w:val="es-ES"/>
              </w:rPr>
            </w:pPr>
            <w:r>
              <w:t>Diru</w:t>
            </w:r>
            <w:r w:rsidR="00F40906">
              <w:t>-</w:t>
            </w:r>
            <w:r>
              <w:t>laguntzak</w:t>
            </w:r>
            <w:r w:rsidR="004065CC">
              <w:t>:</w:t>
            </w:r>
            <w:r>
              <w:t xml:space="preserve"> </w:t>
            </w:r>
            <w:r w:rsidR="00D54907">
              <w:t>NAGUSILAN</w:t>
            </w:r>
            <w:r>
              <w:t xml:space="preserve"> </w:t>
            </w:r>
            <w:r w:rsidR="00232955">
              <w:t>0501.481.07.231.31.2023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F0441" w:rsidP="006F0441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>: 0763</w:t>
            </w:r>
            <w:r w:rsidR="00A809EE" w:rsidRPr="005F0947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>
              <w:rPr>
                <w:rFonts w:asciiTheme="minorHAnsi" w:hAnsiTheme="minorHAnsi" w:cstheme="minorHAnsi"/>
                <w:lang w:val="es-ES"/>
              </w:rPr>
              <w:t>Apirilaren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18</w:t>
            </w:r>
            <w:r w:rsidR="00A809EE" w:rsidRPr="005F0947">
              <w:rPr>
                <w:rFonts w:asciiTheme="minorHAnsi" w:hAnsiTheme="minorHAnsi" w:cstheme="minorHAnsi"/>
                <w:lang w:val="es-ES"/>
              </w:rPr>
              <w:t>koa.</w:t>
            </w:r>
          </w:p>
        </w:tc>
      </w:tr>
    </w:tbl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 w:rsidRPr="008E1D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A82" w:rsidRDefault="00911A82" w:rsidP="00911A82">
      <w:r>
        <w:separator/>
      </w:r>
    </w:p>
  </w:endnote>
  <w:endnote w:type="continuationSeparator" w:id="0">
    <w:p w:rsidR="00911A82" w:rsidRDefault="00911A82" w:rsidP="00911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A82" w:rsidRDefault="00911A82" w:rsidP="00911A82">
      <w:r>
        <w:separator/>
      </w:r>
    </w:p>
  </w:footnote>
  <w:footnote w:type="continuationSeparator" w:id="0">
    <w:p w:rsidR="00911A82" w:rsidRDefault="00911A82" w:rsidP="00911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Goiburu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82" w:rsidRDefault="00911A82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232955"/>
    <w:rsid w:val="004065CC"/>
    <w:rsid w:val="004133D2"/>
    <w:rsid w:val="004459E3"/>
    <w:rsid w:val="004C5B96"/>
    <w:rsid w:val="006F0441"/>
    <w:rsid w:val="00713D7E"/>
    <w:rsid w:val="008166F3"/>
    <w:rsid w:val="008A329A"/>
    <w:rsid w:val="00911A82"/>
    <w:rsid w:val="009143AB"/>
    <w:rsid w:val="00921500"/>
    <w:rsid w:val="00A809EE"/>
    <w:rsid w:val="00AD1858"/>
    <w:rsid w:val="00BE13E3"/>
    <w:rsid w:val="00C774BA"/>
    <w:rsid w:val="00CC7D6B"/>
    <w:rsid w:val="00D54907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paragraph" w:styleId="Goiburua">
    <w:name w:val="header"/>
    <w:basedOn w:val="Normala"/>
    <w:link w:val="GoiburuaKar"/>
    <w:uiPriority w:val="99"/>
    <w:unhideWhenUsed/>
    <w:rsid w:val="00911A82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911A82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911A82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911A82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6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2023-04-20T08:28:00Z</dcterms:created>
  <dcterms:modified xsi:type="dcterms:W3CDTF">2023-04-20T08:28:00Z</dcterms:modified>
</cp:coreProperties>
</file>