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8" w:rsidRDefault="00F43048" w:rsidP="00F43048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04801" w:rsidRPr="00D47290" w:rsidRDefault="00804801" w:rsidP="00F43048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D47290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8F2088" w:rsidP="003D0F20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eastAsia="Times New Roman" w:hAnsi="Verdana" w:cs="Book Antiqua"/>
                <w:bCs/>
                <w:lang w:eastAsia="zh-CN"/>
              </w:rPr>
              <w:t>2026</w:t>
            </w:r>
            <w:r w:rsidR="00855DBF" w:rsidRPr="00D47290">
              <w:rPr>
                <w:rFonts w:ascii="Verdana" w:eastAsia="Times New Roman" w:hAnsi="Verdana" w:cs="Book Antiqua"/>
                <w:bCs/>
                <w:lang w:eastAsia="zh-CN"/>
              </w:rPr>
              <w:t>K99200</w:t>
            </w:r>
            <w:r w:rsidR="003D0F20">
              <w:rPr>
                <w:rFonts w:ascii="Verdana" w:eastAsia="Times New Roman" w:hAnsi="Verdana" w:cs="Book Antiqua"/>
                <w:bCs/>
                <w:lang w:eastAsia="zh-CN"/>
              </w:rPr>
              <w:t>13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617EE0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eastAsia="Times New Roman" w:hAnsi="Verdana" w:cs="Courier"/>
                <w:lang w:eastAsia="es-ES"/>
              </w:rPr>
              <w:t>LITERATURIA KULTUR ELKARTEA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617EE0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eastAsia="Times New Roman" w:hAnsi="Verdana" w:cs="Courier"/>
                <w:lang w:eastAsia="es-ES"/>
              </w:rPr>
              <w:t>G75130419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63131A" w:rsidP="003D0F20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855DBF" w:rsidRPr="00D47290">
              <w:rPr>
                <w:rFonts w:ascii="Verdana" w:hAnsi="Verdana" w:cstheme="minorHAnsi"/>
                <w:lang w:val="es-ES"/>
              </w:rPr>
              <w:t xml:space="preserve"> </w:t>
            </w:r>
            <w:r w:rsidR="008F2088">
              <w:rPr>
                <w:rFonts w:ascii="Verdana" w:hAnsi="Verdana" w:cstheme="minorHAnsi"/>
                <w:lang w:val="es-ES"/>
              </w:rPr>
              <w:t>2026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855DBF" w:rsidP="00522BFC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</w:rPr>
              <w:t>21.400,00 €</w:t>
            </w:r>
          </w:p>
        </w:tc>
      </w:tr>
      <w:tr w:rsidR="00AE6ED2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7290" w:rsidRDefault="00AE6ED2" w:rsidP="00AE6ED2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7290" w:rsidRDefault="00855DBF" w:rsidP="003D0F20">
            <w:pPr>
              <w:rPr>
                <w:rFonts w:ascii="Verdana" w:hAnsi="Verdana"/>
              </w:rPr>
            </w:pPr>
            <w:r w:rsidRPr="00D47290">
              <w:rPr>
                <w:rFonts w:ascii="Verdana" w:eastAsia="SimSun" w:hAnsi="Verdana" w:cs="Arial"/>
                <w:color w:val="000000" w:themeColor="text1"/>
                <w:kern w:val="1"/>
                <w:lang w:eastAsia="es-ES" w:bidi="hi-IN"/>
              </w:rPr>
              <w:t xml:space="preserve">1 0601.481.02.334.30 </w:t>
            </w:r>
            <w:r w:rsidR="008F2088">
              <w:rPr>
                <w:rFonts w:ascii="Verdana" w:eastAsia="SimSun" w:hAnsi="Verdana" w:cs="Arial"/>
                <w:color w:val="000000" w:themeColor="text1"/>
                <w:kern w:val="1"/>
                <w:lang w:eastAsia="es-ES" w:bidi="hi-IN"/>
              </w:rPr>
              <w:t>2026</w:t>
            </w:r>
            <w:r w:rsidR="00617EE0" w:rsidRPr="00D47290">
              <w:rPr>
                <w:rFonts w:ascii="Verdana" w:eastAsia="SimSun" w:hAnsi="Verdana" w:cs="Arial"/>
                <w:color w:val="000000" w:themeColor="text1"/>
                <w:kern w:val="1"/>
                <w:lang w:eastAsia="es-ES" w:bidi="hi-IN"/>
              </w:rPr>
              <w:t xml:space="preserve"> (7429)</w:t>
            </w:r>
          </w:p>
        </w:tc>
      </w:tr>
      <w:tr w:rsidR="00F50C38" w:rsidRPr="00855DB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D47290" w:rsidRDefault="00F50C38" w:rsidP="00F50C38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921DD1" w:rsidRDefault="00E53FB2" w:rsidP="008F2088">
            <w:pPr>
              <w:rPr>
                <w:rFonts w:ascii="Verdana" w:hAnsi="Verdana"/>
                <w:lang w:val="es-ES"/>
              </w:rPr>
            </w:pPr>
            <w:r w:rsidRPr="00921DD1">
              <w:rPr>
                <w:rFonts w:ascii="Verdana" w:hAnsi="Verdana"/>
                <w:lang w:val="es-ES"/>
              </w:rPr>
              <w:t xml:space="preserve">Decreto </w:t>
            </w:r>
            <w:r w:rsidR="008F2088">
              <w:rPr>
                <w:rFonts w:ascii="Verdana" w:hAnsi="Verdana"/>
              </w:rPr>
              <w:t>2026</w:t>
            </w:r>
            <w:r w:rsidR="00804801">
              <w:rPr>
                <w:rFonts w:ascii="Verdana" w:hAnsi="Verdana"/>
              </w:rPr>
              <w:t>/</w:t>
            </w:r>
            <w:r w:rsidR="00DA1F89">
              <w:rPr>
                <w:rFonts w:ascii="Verdana" w:hAnsi="Verdana"/>
              </w:rPr>
              <w:t>754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59809"/>
          <wp:effectExtent l="0" t="0" r="889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806"/>
                  <a:stretch/>
                </pic:blipFill>
                <pic:spPr bwMode="auto">
                  <a:xfrm>
                    <a:off x="0" y="0"/>
                    <a:ext cx="1553210" cy="859809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2C4012"/>
    <w:rsid w:val="003D0F20"/>
    <w:rsid w:val="00486F3B"/>
    <w:rsid w:val="00522BFC"/>
    <w:rsid w:val="005B5E02"/>
    <w:rsid w:val="00617EE0"/>
    <w:rsid w:val="0063131A"/>
    <w:rsid w:val="007F22AA"/>
    <w:rsid w:val="00804801"/>
    <w:rsid w:val="00855DBF"/>
    <w:rsid w:val="008F2088"/>
    <w:rsid w:val="00921DD1"/>
    <w:rsid w:val="00A45C2B"/>
    <w:rsid w:val="00AE6ED2"/>
    <w:rsid w:val="00C63D71"/>
    <w:rsid w:val="00C65D68"/>
    <w:rsid w:val="00CC209E"/>
    <w:rsid w:val="00D47290"/>
    <w:rsid w:val="00DA1F89"/>
    <w:rsid w:val="00DB6C0C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2</cp:revision>
  <dcterms:created xsi:type="dcterms:W3CDTF">2026-05-06T06:21:00Z</dcterms:created>
  <dcterms:modified xsi:type="dcterms:W3CDTF">2026-05-06T06:21:00Z</dcterms:modified>
</cp:coreProperties>
</file>