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7BCF" w14:textId="77777777" w:rsidR="0093254A" w:rsidRPr="0024348E" w:rsidRDefault="0093254A" w:rsidP="0093254A">
      <w:pPr>
        <w:jc w:val="center"/>
        <w:rPr>
          <w:rFonts w:ascii="Arial" w:hAnsi="Arial" w:cs="Arial"/>
          <w:sz w:val="28"/>
          <w:szCs w:val="28"/>
        </w:rPr>
      </w:pPr>
      <w:bookmarkStart w:id="0" w:name="_Hlk190078260"/>
    </w:p>
    <w:p w14:paraId="18A058FA" w14:textId="521159E7" w:rsidR="0093254A" w:rsidRPr="004F235F" w:rsidRDefault="0093254A" w:rsidP="0093254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ANEXO II</w:t>
      </w:r>
    </w:p>
    <w:p w14:paraId="5A822DE9" w14:textId="77777777" w:rsidR="0093254A" w:rsidRPr="004F235F" w:rsidRDefault="0093254A" w:rsidP="0093254A">
      <w:pPr>
        <w:pStyle w:val="gobierno"/>
        <w:spacing w:before="60"/>
        <w:ind w:right="0" w:firstLine="0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CONVOCATORIA DE SUBVENCIONES CON DESTINO A AYUNTAMIENTOS DE LA PROVINCIA DE MENOS DE 20.000 HABITANTES, PARA LA REALIZACIÓN DE OBRAS DE RECUPERACIÓN Y PUESTA EN VALOR DEL PATRIMONIO INDUSTRIAL DE LA MINERÍA DEL CARBÓN, AÑO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4F281B3C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0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0A9B399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SOLICITUD ABONO SUBVENCIÓN</w:t>
      </w:r>
    </w:p>
    <w:p w14:paraId="195BD684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0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4148F0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 xml:space="preserve">D./Dª ........................................................., en calidad de 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Alcalde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/</w:t>
      </w:r>
      <w:proofErr w:type="spellStart"/>
      <w:r w:rsidRPr="004F235F">
        <w:rPr>
          <w:rFonts w:ascii="Arial" w:hAnsi="Arial" w:cs="Arial"/>
          <w:bCs/>
          <w:sz w:val="24"/>
          <w:szCs w:val="24"/>
        </w:rPr>
        <w:t>sa</w:t>
      </w:r>
      <w:proofErr w:type="spellEnd"/>
      <w:r w:rsidRPr="004F235F">
        <w:rPr>
          <w:rFonts w:ascii="Arial" w:hAnsi="Arial" w:cs="Arial"/>
          <w:bCs/>
          <w:sz w:val="24"/>
          <w:szCs w:val="24"/>
        </w:rPr>
        <w:t xml:space="preserve"> del Ayuntamiento de …….......................... con domicilio en la localidad de ...................................................... c/ ................................................ </w:t>
      </w:r>
      <w:proofErr w:type="spellStart"/>
      <w:r w:rsidRPr="004F235F">
        <w:rPr>
          <w:rFonts w:ascii="Arial" w:hAnsi="Arial" w:cs="Arial"/>
          <w:bCs/>
          <w:sz w:val="24"/>
          <w:szCs w:val="24"/>
        </w:rPr>
        <w:t>nº</w:t>
      </w:r>
      <w:proofErr w:type="spellEnd"/>
      <w:proofErr w:type="gramStart"/>
      <w:r w:rsidRPr="004F235F">
        <w:rPr>
          <w:rFonts w:ascii="Arial" w:hAnsi="Arial" w:cs="Arial"/>
          <w:bCs/>
          <w:sz w:val="24"/>
          <w:szCs w:val="24"/>
        </w:rPr>
        <w:t xml:space="preserve"> .…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. CP …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…....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., como beneficiario/a de la subvención concedida al amparo de la II convocatoria de subvenciones para la realización de obras de recuperación y puesta en valor del patrimonio industrial de la minería del carbón, año 202</w:t>
      </w:r>
      <w:r>
        <w:rPr>
          <w:rFonts w:ascii="Arial" w:hAnsi="Arial" w:cs="Arial"/>
          <w:bCs/>
          <w:sz w:val="24"/>
          <w:szCs w:val="24"/>
        </w:rPr>
        <w:t>6</w:t>
      </w:r>
      <w:r w:rsidRPr="004F235F">
        <w:rPr>
          <w:rFonts w:ascii="Arial" w:hAnsi="Arial" w:cs="Arial"/>
          <w:bCs/>
          <w:sz w:val="24"/>
          <w:szCs w:val="24"/>
        </w:rPr>
        <w:t>.</w:t>
      </w:r>
    </w:p>
    <w:p w14:paraId="2A9807DD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</w:p>
    <w:p w14:paraId="257279AF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DECLARA BAJO SU RESPONSABILIDAD:</w:t>
      </w:r>
    </w:p>
    <w:p w14:paraId="33B30498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</w:p>
    <w:p w14:paraId="75C402C6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1.-</w:t>
      </w:r>
      <w:r w:rsidRPr="004F235F">
        <w:rPr>
          <w:rFonts w:ascii="Arial" w:hAnsi="Arial" w:cs="Arial"/>
          <w:sz w:val="24"/>
          <w:szCs w:val="24"/>
        </w:rPr>
        <w:t xml:space="preserve"> Que ha realizado en su totalidad la actividad subvencionada, adjuntando la memoria de la actividad y la memoria económica de la cuenta justificativa (esta última según Anexo III).</w:t>
      </w:r>
    </w:p>
    <w:p w14:paraId="7BAB51AC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2.-</w:t>
      </w:r>
      <w:r w:rsidRPr="004F235F">
        <w:rPr>
          <w:rFonts w:ascii="Arial" w:hAnsi="Arial" w:cs="Arial"/>
          <w:sz w:val="24"/>
          <w:szCs w:val="24"/>
        </w:rPr>
        <w:t xml:space="preserve"> Que ha cumplido la obligación de adoptar las medidas de difusión exigidas, acompañando acreditación de dicho cumplimiento mediante fotografías o certificación del secretario de la entidad.</w:t>
      </w:r>
    </w:p>
    <w:p w14:paraId="76693B7A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3.-</w:t>
      </w:r>
      <w:r w:rsidRPr="004F235F">
        <w:rPr>
          <w:rFonts w:ascii="Arial" w:hAnsi="Arial" w:cs="Arial"/>
          <w:sz w:val="24"/>
          <w:szCs w:val="24"/>
        </w:rPr>
        <w:t xml:space="preserve"> Que el importe de la subvención recibida no supera el coste realmente soportado por este Ayuntamiento, considerando otras subvenciones que pudieran habérsele concedido para la misma finalidad.</w:t>
      </w:r>
    </w:p>
    <w:p w14:paraId="3E1BAB3C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4.-</w:t>
      </w:r>
      <w:r w:rsidRPr="004F235F">
        <w:rPr>
          <w:rFonts w:ascii="Arial" w:hAnsi="Arial" w:cs="Arial"/>
          <w:sz w:val="24"/>
          <w:szCs w:val="24"/>
        </w:rPr>
        <w:t xml:space="preserve"> Que se compromete a custodiar los documentos justificativos de la subvención, los recibos, y su aplicación conforme a los documentos y facturas originales reglamentarias.</w:t>
      </w:r>
    </w:p>
    <w:p w14:paraId="4684F6A3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5.-</w:t>
      </w:r>
      <w:r w:rsidRPr="004F235F">
        <w:rPr>
          <w:rFonts w:ascii="Arial" w:hAnsi="Arial" w:cs="Arial"/>
          <w:sz w:val="24"/>
          <w:szCs w:val="24"/>
        </w:rPr>
        <w:t xml:space="preserve"> Que se compromete a facilitar cuanta información le sea requerida por la Diputación de León, referente a cualquier circunstancia o extremo relativo a la actividad subvencionada.</w:t>
      </w:r>
    </w:p>
    <w:p w14:paraId="75F69CE2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6.-</w:t>
      </w:r>
      <w:r w:rsidRPr="004F235F">
        <w:rPr>
          <w:rFonts w:ascii="Arial" w:hAnsi="Arial" w:cs="Arial"/>
          <w:sz w:val="24"/>
          <w:szCs w:val="24"/>
        </w:rPr>
        <w:t xml:space="preserve"> Que se compromete a realizar el registro contable del ingreso de la subvención percibida, según establece el RD 887/2006, de 21 de julio, por el que se aprueba el Reglamento de la Ley General de Subvenciones.</w:t>
      </w:r>
    </w:p>
    <w:p w14:paraId="10ED89DC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7.-</w:t>
      </w:r>
      <w:r w:rsidRPr="004F235F">
        <w:rPr>
          <w:rFonts w:ascii="Arial" w:hAnsi="Arial" w:cs="Arial"/>
          <w:sz w:val="24"/>
          <w:szCs w:val="24"/>
        </w:rPr>
        <w:t xml:space="preserve"> </w:t>
      </w:r>
      <w:r w:rsidRPr="004F235F">
        <w:rPr>
          <w:rFonts w:ascii="Arial" w:hAnsi="Arial" w:cs="Arial"/>
          <w:bCs/>
          <w:sz w:val="24"/>
          <w:szCs w:val="24"/>
        </w:rPr>
        <w:t>Que no es deudor por resolución de procedencia de reintegro de subvenciones</w:t>
      </w:r>
      <w:r w:rsidRPr="004F235F">
        <w:rPr>
          <w:rFonts w:ascii="Arial" w:hAnsi="Arial" w:cs="Arial"/>
          <w:sz w:val="24"/>
          <w:szCs w:val="24"/>
        </w:rPr>
        <w:t>, se encuentra al corriente de las obligaciones pecuniarias de cualquier clase con la Diputación Provincial de León y entes dependientes de la misma y que se encuentra al corriente en el cumplimiento de las obligaciones tributarias y frente a la Seguridad Social, prestando su consentimiento expreso para que el Servicio correspondiente de la Agencia Estatal de la Administración Tributaria y de la Tesorería General de la Seguridad Social cedan a la Diputación de León la información relativa al cumplimiento de las obligaciones tributarias y frente a la Seguridad Social, respectivamente.</w:t>
      </w:r>
    </w:p>
    <w:p w14:paraId="03CE64DD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 xml:space="preserve">8.- </w:t>
      </w:r>
      <w:r w:rsidRPr="004F235F">
        <w:rPr>
          <w:rFonts w:ascii="Arial" w:hAnsi="Arial" w:cs="Arial"/>
          <w:sz w:val="24"/>
          <w:szCs w:val="24"/>
        </w:rPr>
        <w:t>Que el Ayuntamiento es titular de la cuenta bancaria en la que se realizan los pagos relativos a la actividad subvencionada.</w:t>
      </w:r>
    </w:p>
    <w:p w14:paraId="20001EA5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</w:p>
    <w:p w14:paraId="3FA467CC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</w:p>
    <w:p w14:paraId="212EDE5E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 xml:space="preserve">Por todo ello, </w:t>
      </w:r>
      <w:r w:rsidRPr="004F235F">
        <w:rPr>
          <w:rFonts w:ascii="Arial" w:hAnsi="Arial" w:cs="Arial"/>
          <w:b/>
          <w:bCs/>
          <w:sz w:val="24"/>
          <w:szCs w:val="24"/>
        </w:rPr>
        <w:t>SOLICITA:</w:t>
      </w:r>
    </w:p>
    <w:p w14:paraId="1E158D26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Cs/>
          <w:sz w:val="24"/>
          <w:szCs w:val="24"/>
        </w:rPr>
      </w:pPr>
    </w:p>
    <w:p w14:paraId="3BD4ABD8" w14:textId="77777777" w:rsidR="0093254A" w:rsidRPr="004F235F" w:rsidRDefault="0093254A" w:rsidP="0093254A">
      <w:pPr>
        <w:pStyle w:val="gobierno"/>
        <w:tabs>
          <w:tab w:val="left" w:pos="8838"/>
        </w:tabs>
        <w:ind w:right="0" w:firstLine="709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sz w:val="24"/>
          <w:szCs w:val="24"/>
        </w:rPr>
        <w:t>El abono de la citada subvención, adjuntando la documentación justificativa requerida en el art. 15.1 de la Ordenanza General de Subvenciones.</w:t>
      </w:r>
    </w:p>
    <w:p w14:paraId="68D14A6B" w14:textId="77777777" w:rsidR="0093254A" w:rsidRPr="004F235F" w:rsidRDefault="0093254A" w:rsidP="0093254A">
      <w:pPr>
        <w:pStyle w:val="gobierno"/>
        <w:tabs>
          <w:tab w:val="left" w:pos="8838"/>
        </w:tabs>
        <w:spacing w:before="40" w:after="20"/>
        <w:ind w:right="0" w:firstLine="709"/>
        <w:rPr>
          <w:rFonts w:ascii="Arial" w:hAnsi="Arial" w:cs="Arial"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>Iban de la Cuenta bancaria (24 dígitos):</w:t>
      </w:r>
    </w:p>
    <w:p w14:paraId="4020D99E" w14:textId="77777777" w:rsidR="0093254A" w:rsidRPr="004F235F" w:rsidRDefault="0093254A" w:rsidP="0093254A">
      <w:pPr>
        <w:pStyle w:val="gobierno"/>
        <w:tabs>
          <w:tab w:val="left" w:pos="8838"/>
        </w:tabs>
        <w:spacing w:before="40" w:after="20"/>
        <w:ind w:right="0" w:firstLine="709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93254A" w:rsidRPr="004F235F" w14:paraId="528D19A8" w14:textId="77777777" w:rsidTr="00917BC5">
        <w:trPr>
          <w:trHeight w:val="1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47B5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C544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ABB9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D93B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A48C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48DA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C3A9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1CF5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D8CB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ABE6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93B0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8773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2FAE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E514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F2F4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52E9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6711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00BE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65C0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1972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E1B6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DEE7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3151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AB64" w14:textId="77777777" w:rsidR="0093254A" w:rsidRPr="004F235F" w:rsidRDefault="0093254A" w:rsidP="00917BC5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E2577" w14:textId="77777777" w:rsidR="0093254A" w:rsidRPr="004F235F" w:rsidRDefault="0093254A" w:rsidP="0093254A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4"/>
          <w:szCs w:val="24"/>
        </w:rPr>
      </w:pPr>
    </w:p>
    <w:p w14:paraId="418FFB21" w14:textId="77777777" w:rsidR="0093254A" w:rsidRPr="004F235F" w:rsidRDefault="0093254A" w:rsidP="0093254A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>En …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.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……..….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 xml:space="preserve">, a ...... de 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………. de 202….</w:t>
      </w:r>
    </w:p>
    <w:p w14:paraId="4BA203F8" w14:textId="77777777" w:rsidR="0093254A" w:rsidRPr="004F235F" w:rsidRDefault="0093254A" w:rsidP="0093254A">
      <w:pPr>
        <w:pStyle w:val="gobierno"/>
        <w:ind w:right="0" w:firstLine="0"/>
        <w:jc w:val="center"/>
        <w:rPr>
          <w:rFonts w:ascii="Arial" w:hAnsi="Arial" w:cs="Arial"/>
          <w:b/>
          <w:sz w:val="24"/>
          <w:szCs w:val="24"/>
        </w:rPr>
      </w:pPr>
    </w:p>
    <w:p w14:paraId="217F18E9" w14:textId="77777777" w:rsidR="0093254A" w:rsidRPr="002F7CFD" w:rsidRDefault="0093254A" w:rsidP="0093254A">
      <w:pPr>
        <w:pStyle w:val="gobierno"/>
        <w:ind w:right="0" w:firstLine="0"/>
        <w:jc w:val="center"/>
        <w:rPr>
          <w:rFonts w:ascii="Arial" w:hAnsi="Arial" w:cs="Arial"/>
          <w:b/>
          <w:sz w:val="22"/>
          <w:szCs w:val="22"/>
        </w:rPr>
      </w:pPr>
      <w:r w:rsidRPr="002F7CFD">
        <w:rPr>
          <w:rFonts w:ascii="Arial" w:hAnsi="Arial" w:cs="Arial"/>
          <w:b/>
          <w:sz w:val="22"/>
          <w:szCs w:val="22"/>
        </w:rPr>
        <w:t>EL/LA ALCALDE/SA</w:t>
      </w:r>
    </w:p>
    <w:p w14:paraId="23EB77FD" w14:textId="77777777" w:rsidR="0093254A" w:rsidRPr="002F7CFD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1B66FA7B" w14:textId="77777777" w:rsidR="0093254A" w:rsidRPr="002F7CFD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58A404CB" w14:textId="77777777" w:rsidR="0093254A" w:rsidRPr="002F7CFD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2758BDDC" w14:textId="77777777" w:rsidR="0093254A" w:rsidRPr="002F7CFD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2"/>
          <w:szCs w:val="22"/>
        </w:rPr>
      </w:pPr>
      <w:r w:rsidRPr="002F7CFD">
        <w:rPr>
          <w:rFonts w:ascii="Arial" w:hAnsi="Arial" w:cs="Arial"/>
          <w:bCs/>
          <w:sz w:val="22"/>
          <w:szCs w:val="22"/>
        </w:rPr>
        <w:t>Fdo.: ............................................</w:t>
      </w:r>
    </w:p>
    <w:p w14:paraId="127859CC" w14:textId="77777777" w:rsidR="0093254A" w:rsidRPr="004F235F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 w:val="24"/>
          <w:szCs w:val="24"/>
        </w:rPr>
      </w:pPr>
    </w:p>
    <w:p w14:paraId="2E19956B" w14:textId="77777777" w:rsidR="0093254A" w:rsidRPr="0024348E" w:rsidRDefault="0093254A" w:rsidP="0093254A">
      <w:pPr>
        <w:pStyle w:val="gobierno"/>
        <w:ind w:right="0" w:firstLine="0"/>
        <w:jc w:val="center"/>
        <w:rPr>
          <w:rFonts w:ascii="Arial" w:hAnsi="Arial" w:cs="Arial"/>
          <w:bCs/>
          <w:szCs w:val="28"/>
        </w:rPr>
      </w:pPr>
    </w:p>
    <w:p w14:paraId="7CFD1132" w14:textId="77777777" w:rsidR="0093254A" w:rsidRPr="002F7CFD" w:rsidRDefault="0093254A" w:rsidP="0093254A">
      <w:pPr>
        <w:pStyle w:val="gobierno"/>
        <w:tabs>
          <w:tab w:val="left" w:pos="8838"/>
        </w:tabs>
        <w:spacing w:before="120"/>
        <w:ind w:right="0" w:hanging="1418"/>
        <w:jc w:val="center"/>
        <w:rPr>
          <w:rFonts w:ascii="Arial" w:hAnsi="Arial" w:cs="Arial"/>
          <w:b/>
          <w:bCs/>
          <w:sz w:val="24"/>
          <w:szCs w:val="24"/>
        </w:rPr>
      </w:pPr>
      <w:r w:rsidRPr="002F7CFD">
        <w:rPr>
          <w:rFonts w:ascii="Arial" w:hAnsi="Arial" w:cs="Arial"/>
          <w:b/>
          <w:bCs/>
          <w:sz w:val="24"/>
          <w:szCs w:val="24"/>
        </w:rPr>
        <w:t>ILMO. SR. PRESIDENTE DE LA DIPUTACIÓN DE LEÓN</w:t>
      </w:r>
    </w:p>
    <w:bookmarkEnd w:id="0"/>
    <w:p w14:paraId="1389A048" w14:textId="6B1FBCE6" w:rsidR="0093254A" w:rsidRPr="0024348E" w:rsidRDefault="0093254A" w:rsidP="0093254A">
      <w:pPr>
        <w:rPr>
          <w:rFonts w:ascii="Arial" w:hAnsi="Arial" w:cs="Arial"/>
          <w:b/>
          <w:bCs/>
          <w:sz w:val="28"/>
          <w:szCs w:val="28"/>
        </w:rPr>
      </w:pPr>
    </w:p>
    <w:sectPr w:rsidR="0093254A" w:rsidRPr="0024348E" w:rsidSect="0093254A">
      <w:pgSz w:w="11906" w:h="16838" w:code="9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99513" w14:textId="77777777" w:rsidR="006B3B3E" w:rsidRDefault="006B3B3E">
      <w:pPr>
        <w:spacing w:after="0" w:line="240" w:lineRule="auto"/>
      </w:pPr>
      <w:r>
        <w:separator/>
      </w:r>
    </w:p>
  </w:endnote>
  <w:endnote w:type="continuationSeparator" w:id="0">
    <w:p w14:paraId="60494399" w14:textId="77777777" w:rsidR="006B3B3E" w:rsidRDefault="006B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1CF0F" w14:textId="77777777" w:rsidR="006B3B3E" w:rsidRDefault="006B3B3E">
      <w:pPr>
        <w:spacing w:after="0" w:line="240" w:lineRule="auto"/>
      </w:pPr>
      <w:r>
        <w:separator/>
      </w:r>
    </w:p>
  </w:footnote>
  <w:footnote w:type="continuationSeparator" w:id="0">
    <w:p w14:paraId="08B7C60A" w14:textId="77777777" w:rsidR="006B3B3E" w:rsidRDefault="006B3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A0667"/>
    <w:multiLevelType w:val="hybridMultilevel"/>
    <w:tmpl w:val="3ECEC58A"/>
    <w:lvl w:ilvl="0" w:tplc="4ACAA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9F6C0B"/>
    <w:multiLevelType w:val="hybridMultilevel"/>
    <w:tmpl w:val="5A386C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08667D"/>
    <w:multiLevelType w:val="hybridMultilevel"/>
    <w:tmpl w:val="DA4290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35E"/>
    <w:multiLevelType w:val="hybridMultilevel"/>
    <w:tmpl w:val="51A2365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4D94AD6C"/>
    <w:lvl w:ilvl="0" w:tplc="B42C733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Theme="majorHAnsi" w:eastAsia="Times New Roman" w:hAnsiTheme="majorHAnsi" w:cstheme="majorHAnsi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8A6B1F"/>
    <w:multiLevelType w:val="hybridMultilevel"/>
    <w:tmpl w:val="FDFAFA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C5CF3"/>
    <w:multiLevelType w:val="hybridMultilevel"/>
    <w:tmpl w:val="B4DCE5B6"/>
    <w:lvl w:ilvl="0" w:tplc="3278B394">
      <w:start w:val="1"/>
      <w:numFmt w:val="decimal"/>
      <w:lvlText w:val="%1.-"/>
      <w:lvlJc w:val="left"/>
      <w:pPr>
        <w:ind w:left="1069" w:hanging="360"/>
      </w:pPr>
      <w:rPr>
        <w:rFonts w:hint="default"/>
      </w:rPr>
    </w:lvl>
    <w:lvl w:ilvl="1" w:tplc="344A4E50">
      <w:start w:val="1"/>
      <w:numFmt w:val="bullet"/>
      <w:lvlText w:val="-"/>
      <w:lvlJc w:val="left"/>
      <w:pPr>
        <w:ind w:left="1789" w:hanging="360"/>
      </w:pPr>
      <w:rPr>
        <w:rFonts w:ascii="Arial" w:eastAsia="Batang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45B57E23"/>
    <w:multiLevelType w:val="hybridMultilevel"/>
    <w:tmpl w:val="D17AAEE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D3059C"/>
    <w:multiLevelType w:val="hybridMultilevel"/>
    <w:tmpl w:val="C65A275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813525"/>
    <w:multiLevelType w:val="hybridMultilevel"/>
    <w:tmpl w:val="0F0E006A"/>
    <w:lvl w:ilvl="0" w:tplc="0C0A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046985"/>
    <w:multiLevelType w:val="hybridMultilevel"/>
    <w:tmpl w:val="A622FD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B48BD"/>
    <w:multiLevelType w:val="hybridMultilevel"/>
    <w:tmpl w:val="6C649C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504ED6"/>
    <w:multiLevelType w:val="hybridMultilevel"/>
    <w:tmpl w:val="1C6CD0BE"/>
    <w:lvl w:ilvl="0" w:tplc="DAE87C68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85987774">
    <w:abstractNumId w:val="13"/>
  </w:num>
  <w:num w:numId="2" w16cid:durableId="73166193">
    <w:abstractNumId w:val="4"/>
  </w:num>
  <w:num w:numId="3" w16cid:durableId="2032878157">
    <w:abstractNumId w:val="6"/>
  </w:num>
  <w:num w:numId="4" w16cid:durableId="1801068287">
    <w:abstractNumId w:val="10"/>
  </w:num>
  <w:num w:numId="5" w16cid:durableId="1305502973">
    <w:abstractNumId w:val="11"/>
  </w:num>
  <w:num w:numId="6" w16cid:durableId="1895970838">
    <w:abstractNumId w:val="2"/>
  </w:num>
  <w:num w:numId="7" w16cid:durableId="870797842">
    <w:abstractNumId w:val="5"/>
  </w:num>
  <w:num w:numId="8" w16cid:durableId="1834637740">
    <w:abstractNumId w:val="1"/>
  </w:num>
  <w:num w:numId="9" w16cid:durableId="302929514">
    <w:abstractNumId w:val="8"/>
  </w:num>
  <w:num w:numId="10" w16cid:durableId="124396857">
    <w:abstractNumId w:val="3"/>
  </w:num>
  <w:num w:numId="11" w16cid:durableId="389882230">
    <w:abstractNumId w:val="0"/>
  </w:num>
  <w:num w:numId="12" w16cid:durableId="1054424616">
    <w:abstractNumId w:val="12"/>
  </w:num>
  <w:num w:numId="13" w16cid:durableId="1469317313">
    <w:abstractNumId w:val="9"/>
  </w:num>
  <w:num w:numId="14" w16cid:durableId="69889709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88D"/>
    <w:rsid w:val="0001682D"/>
    <w:rsid w:val="00050F6C"/>
    <w:rsid w:val="00087140"/>
    <w:rsid w:val="00093A92"/>
    <w:rsid w:val="0009727D"/>
    <w:rsid w:val="000B3D9A"/>
    <w:rsid w:val="000B7059"/>
    <w:rsid w:val="00175AE6"/>
    <w:rsid w:val="001F1E47"/>
    <w:rsid w:val="0020065E"/>
    <w:rsid w:val="00211307"/>
    <w:rsid w:val="00267CDD"/>
    <w:rsid w:val="00272721"/>
    <w:rsid w:val="0029378D"/>
    <w:rsid w:val="002942D1"/>
    <w:rsid w:val="002A4035"/>
    <w:rsid w:val="002A772A"/>
    <w:rsid w:val="002D3289"/>
    <w:rsid w:val="002F05C7"/>
    <w:rsid w:val="002F7CFD"/>
    <w:rsid w:val="00303A95"/>
    <w:rsid w:val="00324B28"/>
    <w:rsid w:val="003A5AEE"/>
    <w:rsid w:val="003B67E4"/>
    <w:rsid w:val="003C290D"/>
    <w:rsid w:val="003F4174"/>
    <w:rsid w:val="00422461"/>
    <w:rsid w:val="0042277F"/>
    <w:rsid w:val="00430191"/>
    <w:rsid w:val="0045036D"/>
    <w:rsid w:val="00462E9D"/>
    <w:rsid w:val="00466CDE"/>
    <w:rsid w:val="00490309"/>
    <w:rsid w:val="00490C55"/>
    <w:rsid w:val="00495207"/>
    <w:rsid w:val="004D3DA2"/>
    <w:rsid w:val="004E74FF"/>
    <w:rsid w:val="00504B15"/>
    <w:rsid w:val="00517D61"/>
    <w:rsid w:val="005356A3"/>
    <w:rsid w:val="00580FE7"/>
    <w:rsid w:val="005C1C76"/>
    <w:rsid w:val="005D0C27"/>
    <w:rsid w:val="006000F3"/>
    <w:rsid w:val="00603C10"/>
    <w:rsid w:val="00624402"/>
    <w:rsid w:val="006B3B3E"/>
    <w:rsid w:val="006B4B0D"/>
    <w:rsid w:val="006C3B88"/>
    <w:rsid w:val="006D2946"/>
    <w:rsid w:val="006E0637"/>
    <w:rsid w:val="006E73DA"/>
    <w:rsid w:val="007072A2"/>
    <w:rsid w:val="00714A53"/>
    <w:rsid w:val="00717E8B"/>
    <w:rsid w:val="00735AE5"/>
    <w:rsid w:val="00783C53"/>
    <w:rsid w:val="0079788D"/>
    <w:rsid w:val="007D66A7"/>
    <w:rsid w:val="007E24D1"/>
    <w:rsid w:val="008046D9"/>
    <w:rsid w:val="00840746"/>
    <w:rsid w:val="0087183B"/>
    <w:rsid w:val="00893845"/>
    <w:rsid w:val="008F6150"/>
    <w:rsid w:val="0091003F"/>
    <w:rsid w:val="00930137"/>
    <w:rsid w:val="00931B68"/>
    <w:rsid w:val="0093254A"/>
    <w:rsid w:val="009472D9"/>
    <w:rsid w:val="00951561"/>
    <w:rsid w:val="009622D3"/>
    <w:rsid w:val="00964B8B"/>
    <w:rsid w:val="00966E5A"/>
    <w:rsid w:val="00980938"/>
    <w:rsid w:val="00990744"/>
    <w:rsid w:val="00994870"/>
    <w:rsid w:val="00995F22"/>
    <w:rsid w:val="00996EDF"/>
    <w:rsid w:val="009B049E"/>
    <w:rsid w:val="009D3CAB"/>
    <w:rsid w:val="00A465C3"/>
    <w:rsid w:val="00A63F51"/>
    <w:rsid w:val="00A80ACE"/>
    <w:rsid w:val="00A85109"/>
    <w:rsid w:val="00B1270E"/>
    <w:rsid w:val="00B43AD7"/>
    <w:rsid w:val="00B92DFE"/>
    <w:rsid w:val="00BC5C31"/>
    <w:rsid w:val="00C03499"/>
    <w:rsid w:val="00C200DE"/>
    <w:rsid w:val="00C245DF"/>
    <w:rsid w:val="00C42D49"/>
    <w:rsid w:val="00C47BC9"/>
    <w:rsid w:val="00C51211"/>
    <w:rsid w:val="00C7532B"/>
    <w:rsid w:val="00C820C4"/>
    <w:rsid w:val="00C82CA7"/>
    <w:rsid w:val="00CA0612"/>
    <w:rsid w:val="00CB6B4B"/>
    <w:rsid w:val="00CF35B7"/>
    <w:rsid w:val="00CF60B4"/>
    <w:rsid w:val="00D053AE"/>
    <w:rsid w:val="00D24E45"/>
    <w:rsid w:val="00D268B7"/>
    <w:rsid w:val="00D270DA"/>
    <w:rsid w:val="00D42127"/>
    <w:rsid w:val="00D6283F"/>
    <w:rsid w:val="00E47363"/>
    <w:rsid w:val="00E62371"/>
    <w:rsid w:val="00E770AB"/>
    <w:rsid w:val="00EB101B"/>
    <w:rsid w:val="00EF1674"/>
    <w:rsid w:val="00F34ED0"/>
    <w:rsid w:val="00FA001B"/>
    <w:rsid w:val="00FB53E0"/>
    <w:rsid w:val="00FC0994"/>
    <w:rsid w:val="00FC3069"/>
    <w:rsid w:val="00FC5041"/>
    <w:rsid w:val="00FE0720"/>
    <w:rsid w:val="00FF75E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EDAA"/>
  <w15:chartTrackingRefBased/>
  <w15:docId w15:val="{BB08A338-720C-40A1-8C0E-2D97C6CC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D2946"/>
    <w:pPr>
      <w:overflowPunct w:val="0"/>
      <w:autoSpaceDE w:val="0"/>
      <w:autoSpaceDN w:val="0"/>
      <w:adjustRightInd w:val="0"/>
      <w:spacing w:before="120" w:after="120" w:line="240" w:lineRule="auto"/>
      <w:ind w:left="142" w:right="139" w:firstLine="567"/>
      <w:jc w:val="both"/>
      <w:textAlignment w:val="baseline"/>
      <w:outlineLvl w:val="0"/>
    </w:pPr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2946"/>
    <w:pPr>
      <w:spacing w:after="200" w:line="276" w:lineRule="auto"/>
      <w:jc w:val="both"/>
      <w:outlineLvl w:val="1"/>
    </w:pPr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6D2946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paragraph" w:styleId="Ttulo5">
    <w:name w:val="heading 5"/>
    <w:basedOn w:val="Normal"/>
    <w:next w:val="Normal"/>
    <w:link w:val="Ttulo5Car"/>
    <w:qFormat/>
    <w:rsid w:val="006D2946"/>
    <w:p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qFormat/>
    <w:rsid w:val="006D2946"/>
    <w:p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3D9A"/>
    <w:pPr>
      <w:ind w:left="720"/>
      <w:contextualSpacing/>
    </w:pPr>
  </w:style>
  <w:style w:type="paragraph" w:customStyle="1" w:styleId="gobierno">
    <w:name w:val="gobierno"/>
    <w:basedOn w:val="Normal"/>
    <w:link w:val="gobiernoCar"/>
    <w:rsid w:val="00FC0994"/>
    <w:pPr>
      <w:overflowPunct w:val="0"/>
      <w:autoSpaceDE w:val="0"/>
      <w:autoSpaceDN w:val="0"/>
      <w:adjustRightInd w:val="0"/>
      <w:spacing w:after="0" w:line="240" w:lineRule="auto"/>
      <w:ind w:right="567" w:firstLine="851"/>
      <w:jc w:val="both"/>
    </w:pPr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character" w:customStyle="1" w:styleId="gobiernoCar">
    <w:name w:val="gobierno Car"/>
    <w:basedOn w:val="Fuentedeprrafopredeter"/>
    <w:link w:val="gobierno"/>
    <w:rsid w:val="00FC0994"/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rsid w:val="006000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6000F3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6D2946"/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D2946"/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semiHidden/>
    <w:rsid w:val="006D2946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rsid w:val="006D2946"/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rsid w:val="006D2946"/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paragraph" w:customStyle="1" w:styleId="Car">
    <w:name w:val="Car"/>
    <w:basedOn w:val="Normal"/>
    <w:rsid w:val="006D2946"/>
    <w:pPr>
      <w:spacing w:before="60" w:line="240" w:lineRule="exact"/>
      <w:jc w:val="both"/>
    </w:pPr>
    <w:rPr>
      <w:rFonts w:ascii="Verdana" w:eastAsia="Times New Roman" w:hAnsi="Verdana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6D2946"/>
  </w:style>
  <w:style w:type="paragraph" w:styleId="Encabezado">
    <w:name w:val="header"/>
    <w:basedOn w:val="Normal"/>
    <w:link w:val="EncabezadoCar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D2946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nhideWhenUsed/>
    <w:rsid w:val="006D2946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6D2946"/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rsid w:val="006D2946"/>
    <w:pPr>
      <w:spacing w:before="120" w:after="120" w:line="240" w:lineRule="auto"/>
      <w:jc w:val="both"/>
    </w:pPr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6D2946"/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paragraph" w:customStyle="1" w:styleId="Default">
    <w:name w:val="Default"/>
    <w:rsid w:val="006D2946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parrafo">
    <w:name w:val="parrafo"/>
    <w:basedOn w:val="Normal"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styleId="Refdecomentario">
    <w:name w:val="annotation reference"/>
    <w:basedOn w:val="Fuentedeprrafopredeter"/>
    <w:rsid w:val="006D294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D2946"/>
    <w:pPr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D29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D2946"/>
    <w:rPr>
      <w:rFonts w:ascii="Arial" w:eastAsia="Times New Roman" w:hAnsi="Arial" w:cs="Times New Roman"/>
      <w:b/>
      <w:bCs/>
      <w:kern w:val="0"/>
      <w:sz w:val="20"/>
      <w:szCs w:val="20"/>
      <w:lang w:val="es-ES_tradnl" w:eastAsia="es-ES"/>
      <w14:ligatures w14:val="none"/>
    </w:rPr>
  </w:style>
  <w:style w:type="paragraph" w:styleId="Revisin">
    <w:name w:val="Revision"/>
    <w:hidden/>
    <w:uiPriority w:val="99"/>
    <w:semiHidden/>
    <w:rsid w:val="006D2946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parrafo2">
    <w:name w:val="parrafo_2"/>
    <w:basedOn w:val="Normal"/>
    <w:rsid w:val="00932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93254A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3254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Sangra3detindependiente">
    <w:name w:val="Body Text Indent 3"/>
    <w:basedOn w:val="Normal"/>
    <w:link w:val="Sangra3detindependienteCar"/>
    <w:rsid w:val="0093254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3254A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OTERO LLAMAZARES</dc:creator>
  <cp:keywords/>
  <dc:description/>
  <cp:lastModifiedBy>M.ASUNCION ALVAREZ LOPEZ</cp:lastModifiedBy>
  <cp:revision>3</cp:revision>
  <cp:lastPrinted>2025-05-08T12:56:00Z</cp:lastPrinted>
  <dcterms:created xsi:type="dcterms:W3CDTF">2026-05-11T08:35:00Z</dcterms:created>
  <dcterms:modified xsi:type="dcterms:W3CDTF">2026-05-11T08:59:00Z</dcterms:modified>
</cp:coreProperties>
</file>