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8E7EF1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8E7EF1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p w:rsidR="008166F3" w:rsidRPr="008E7EF1" w:rsidRDefault="008166F3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4241"/>
      </w:tblGrid>
      <w:tr w:rsidR="008166F3" w:rsidRPr="008E7EF1" w:rsidTr="00403BB3">
        <w:tc>
          <w:tcPr>
            <w:tcW w:w="4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7EF1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7EF1" w:rsidRDefault="00EE22BB" w:rsidP="003A72AB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 xml:space="preserve">SUBVENCION NOMINATIVA DE LA ASOCIACION DE VECINOS </w:t>
            </w:r>
            <w:r w:rsidR="003A72AB">
              <w:rPr>
                <w:rFonts w:ascii="Verdana" w:hAnsi="Verdana"/>
                <w:sz w:val="20"/>
                <w:lang w:val="es-ES"/>
              </w:rPr>
              <w:t>VISTA ALEGRE</w:t>
            </w:r>
            <w:r w:rsidRPr="008E7EF1">
              <w:rPr>
                <w:rFonts w:ascii="Verdana" w:hAnsi="Verdana"/>
                <w:sz w:val="20"/>
                <w:lang w:val="es-ES"/>
              </w:rPr>
              <w:t xml:space="preserve"> PARA LA REALIZACIÓN DE ACTIVIDADES EN EL 2023</w:t>
            </w:r>
          </w:p>
        </w:tc>
      </w:tr>
      <w:tr w:rsidR="00403BB3" w:rsidRPr="008E7EF1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7EF1" w:rsidRDefault="00403BB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7EF1" w:rsidRDefault="00594E42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3A72AB">
              <w:rPr>
                <w:rFonts w:ascii="Verdana-Bold" w:hAnsi="Verdana-Bold" w:cs="Verdana-Bold"/>
                <w:bCs/>
                <w:sz w:val="19"/>
                <w:szCs w:val="19"/>
              </w:rPr>
              <w:t>ASOC PROP VECINOS PG PARQUE MUNIC VISTA</w:t>
            </w:r>
          </w:p>
        </w:tc>
      </w:tr>
      <w:tr w:rsidR="00403BB3" w:rsidRPr="008E7EF1" w:rsidTr="00985430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3BB3" w:rsidRPr="008E7EF1" w:rsidRDefault="00403BB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3BB3" w:rsidRPr="008E7EF1" w:rsidRDefault="00594E42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-Bold" w:hAnsi="Verdana-Bold" w:cs="Verdana-Bold"/>
                <w:b/>
                <w:bCs/>
                <w:sz w:val="19"/>
                <w:szCs w:val="19"/>
              </w:rPr>
              <w:t>G 20506606</w:t>
            </w:r>
          </w:p>
        </w:tc>
      </w:tr>
      <w:tr w:rsidR="008166F3" w:rsidRPr="008E7EF1" w:rsidTr="00403BB3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7EF1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7EF1" w:rsidRDefault="00403BB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 xml:space="preserve">Programa para </w:t>
            </w:r>
            <w:r w:rsidR="00EE22BB" w:rsidRPr="008E7EF1">
              <w:rPr>
                <w:rFonts w:ascii="Verdana" w:hAnsi="Verdana"/>
                <w:sz w:val="20"/>
                <w:lang w:val="es-ES"/>
              </w:rPr>
              <w:t>la realización de actividades en el</w:t>
            </w:r>
            <w:r w:rsidRPr="008E7EF1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EE22BB" w:rsidRPr="008E7EF1">
              <w:rPr>
                <w:rFonts w:ascii="Verdana" w:hAnsi="Verdana"/>
                <w:sz w:val="20"/>
                <w:lang w:val="es-ES"/>
              </w:rPr>
              <w:t>barrio</w:t>
            </w:r>
          </w:p>
        </w:tc>
      </w:tr>
      <w:tr w:rsidR="008166F3" w:rsidRPr="008E7EF1" w:rsidTr="00985430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7EF1" w:rsidRDefault="008166F3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7EF1" w:rsidRDefault="001939F4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3</w:t>
            </w:r>
            <w:r w:rsidR="00403BB3" w:rsidRPr="008E7EF1">
              <w:rPr>
                <w:rFonts w:ascii="Verdana" w:hAnsi="Verdana"/>
                <w:sz w:val="20"/>
                <w:lang w:val="es-ES"/>
              </w:rPr>
              <w:t>.</w:t>
            </w:r>
            <w:r w:rsidR="00EE22BB" w:rsidRPr="008E7EF1">
              <w:rPr>
                <w:rFonts w:ascii="Verdana" w:hAnsi="Verdana"/>
                <w:sz w:val="20"/>
                <w:lang w:val="es-ES"/>
              </w:rPr>
              <w:t>21</w:t>
            </w:r>
            <w:r w:rsidR="00403BB3" w:rsidRPr="008E7EF1">
              <w:rPr>
                <w:rFonts w:ascii="Verdana" w:hAnsi="Verdana"/>
                <w:sz w:val="20"/>
                <w:lang w:val="es-ES"/>
              </w:rPr>
              <w:t>0 €</w:t>
            </w:r>
          </w:p>
        </w:tc>
      </w:tr>
      <w:tr w:rsidR="001939F4" w:rsidRPr="008E7EF1" w:rsidTr="00985430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7EF1" w:rsidRDefault="001939F4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7EF1" w:rsidRDefault="00594E42" w:rsidP="00594E42">
            <w:pPr>
              <w:shd w:val="clear" w:color="auto" w:fill="FFFFFF" w:themeFill="background1"/>
              <w:ind w:left="708" w:hanging="708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1 1201.481.0</w:t>
            </w:r>
            <w:r>
              <w:rPr>
                <w:rFonts w:ascii="Verdana" w:hAnsi="Verdana"/>
                <w:sz w:val="20"/>
                <w:lang w:val="es-ES"/>
              </w:rPr>
              <w:t>2</w:t>
            </w:r>
            <w:r w:rsidRPr="008E7EF1">
              <w:rPr>
                <w:rFonts w:ascii="Verdana" w:hAnsi="Verdana"/>
                <w:sz w:val="20"/>
                <w:lang w:val="es-ES"/>
              </w:rPr>
              <w:t>.924.00 2023 (445</w:t>
            </w:r>
            <w:r>
              <w:rPr>
                <w:rFonts w:ascii="Verdana" w:hAnsi="Verdana"/>
                <w:sz w:val="20"/>
                <w:lang w:val="es-ES"/>
              </w:rPr>
              <w:t>5</w:t>
            </w:r>
            <w:r w:rsidRPr="008E7EF1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1939F4" w:rsidRPr="008E7EF1" w:rsidTr="008E7EF1">
        <w:tc>
          <w:tcPr>
            <w:tcW w:w="4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39F4" w:rsidRPr="008E7EF1" w:rsidRDefault="001939F4" w:rsidP="008E7EF1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939F4" w:rsidRPr="008E1DE0" w:rsidRDefault="002D42BF" w:rsidP="00594E42">
            <w:pPr>
              <w:shd w:val="clear" w:color="auto" w:fill="FFFFFF" w:themeFill="background1"/>
              <w:rPr>
                <w:rFonts w:ascii="Verdana" w:hAnsi="Verdana"/>
                <w:sz w:val="20"/>
                <w:lang w:val="es-ES"/>
              </w:rPr>
            </w:pPr>
            <w:r w:rsidRPr="008E7EF1">
              <w:rPr>
                <w:rFonts w:ascii="Verdana" w:hAnsi="Verdana"/>
                <w:sz w:val="20"/>
                <w:lang w:val="es-ES"/>
              </w:rPr>
              <w:t>Decreto 25</w:t>
            </w:r>
            <w:r w:rsidR="00594E42">
              <w:rPr>
                <w:rFonts w:ascii="Verdana" w:hAnsi="Verdana"/>
                <w:sz w:val="20"/>
                <w:lang w:val="es-ES"/>
              </w:rPr>
              <w:t>57</w:t>
            </w:r>
            <w:r w:rsidR="00EE22BB" w:rsidRPr="008E7EF1">
              <w:rPr>
                <w:rFonts w:ascii="Verdana" w:hAnsi="Verdana"/>
                <w:sz w:val="20"/>
                <w:lang w:val="es-ES"/>
              </w:rPr>
              <w:t xml:space="preserve">/2023 de </w:t>
            </w:r>
            <w:r w:rsidR="00594E42">
              <w:rPr>
                <w:rFonts w:ascii="Verdana" w:hAnsi="Verdana"/>
                <w:sz w:val="20"/>
                <w:lang w:val="es-ES"/>
              </w:rPr>
              <w:t>13</w:t>
            </w:r>
            <w:r w:rsidRPr="008E7EF1">
              <w:rPr>
                <w:rFonts w:ascii="Verdana" w:hAnsi="Verdana"/>
                <w:sz w:val="20"/>
                <w:lang w:val="es-ES"/>
              </w:rPr>
              <w:t xml:space="preserve"> de </w:t>
            </w:r>
            <w:r w:rsidR="00594E42">
              <w:rPr>
                <w:rFonts w:ascii="Verdana" w:hAnsi="Verdana"/>
                <w:sz w:val="20"/>
                <w:lang w:val="es-ES"/>
              </w:rPr>
              <w:t>Diciembre</w:t>
            </w:r>
          </w:p>
        </w:tc>
      </w:tr>
    </w:tbl>
    <w:p w:rsidR="00C774BA" w:rsidRPr="008E7EF1" w:rsidRDefault="00C774BA" w:rsidP="008E7EF1">
      <w:pPr>
        <w:shd w:val="clear" w:color="auto" w:fill="FFFFFF" w:themeFill="background1"/>
        <w:rPr>
          <w:rFonts w:ascii="Verdana" w:hAnsi="Verdana"/>
          <w:sz w:val="20"/>
          <w:lang w:val="es-ES"/>
        </w:rPr>
      </w:pPr>
    </w:p>
    <w:sectPr w:rsidR="00C774BA" w:rsidRPr="008E7E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2D42BF"/>
    <w:rsid w:val="003A72AB"/>
    <w:rsid w:val="00403BB3"/>
    <w:rsid w:val="004F54A0"/>
    <w:rsid w:val="00594E42"/>
    <w:rsid w:val="0071684E"/>
    <w:rsid w:val="00790082"/>
    <w:rsid w:val="008166F3"/>
    <w:rsid w:val="0086455F"/>
    <w:rsid w:val="008E7EF1"/>
    <w:rsid w:val="00985430"/>
    <w:rsid w:val="00C1116F"/>
    <w:rsid w:val="00C774BA"/>
    <w:rsid w:val="00DD54CA"/>
    <w:rsid w:val="00E44E0D"/>
    <w:rsid w:val="00EB56D2"/>
    <w:rsid w:val="00EE22BB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8E32F-8B4D-40A7-8210-563B3396D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2024-01-03T12:53:00Z</dcterms:created>
  <dcterms:modified xsi:type="dcterms:W3CDTF">2024-01-03T12:54:00Z</dcterms:modified>
</cp:coreProperties>
</file>