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8" w:type="dxa"/>
        <w:tblBorders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1"/>
        <w:gridCol w:w="200"/>
        <w:gridCol w:w="7737"/>
      </w:tblGrid>
      <w:tr w:rsidR="005F224D" w14:paraId="1C134786" w14:textId="77777777">
        <w:tblPrEx>
          <w:tblCellMar>
            <w:top w:w="0" w:type="dxa"/>
            <w:bottom w:w="0" w:type="dxa"/>
          </w:tblCellMar>
        </w:tblPrEx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937A23" w14:textId="77777777" w:rsidR="005F224D" w:rsidRDefault="00000000">
            <w:r>
              <w:rPr>
                <w:noProof/>
              </w:rPr>
              <w:drawing>
                <wp:inline distT="0" distB="0" distL="0" distR="0" wp14:anchorId="35503B00" wp14:editId="61F42C5D">
                  <wp:extent cx="810101" cy="1182529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101" cy="1182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" w:type="dxa"/>
          </w:tcPr>
          <w:p w14:paraId="0AC174D3" w14:textId="77777777" w:rsidR="005F224D" w:rsidRDefault="005F224D"/>
        </w:tc>
        <w:tc>
          <w:tcPr>
            <w:tcW w:w="7737" w:type="dxa"/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</w:tcPr>
          <w:p w14:paraId="3AAB698A" w14:textId="77777777" w:rsidR="005F224D" w:rsidRDefault="00000000">
            <w:pPr>
              <w:spacing w:after="60"/>
              <w:jc w:val="center"/>
            </w:pPr>
            <w:r>
              <w:rPr>
                <w:b/>
                <w:bCs/>
                <w:color w:val="1A3A5C"/>
                <w:sz w:val="22"/>
                <w:szCs w:val="22"/>
              </w:rPr>
              <w:t>ILUSTRE AYUNTAMIENTO DE LA VILLA DE SAN BARTOLOMÉ DE TIRAJANA</w:t>
            </w:r>
          </w:p>
          <w:p w14:paraId="5CFCB763" w14:textId="77777777" w:rsidR="005F224D" w:rsidRDefault="00000000">
            <w:pPr>
              <w:spacing w:after="60"/>
              <w:jc w:val="center"/>
            </w:pPr>
            <w:r>
              <w:rPr>
                <w:b/>
                <w:bCs/>
                <w:color w:val="2E6DA4"/>
                <w:sz w:val="19"/>
                <w:szCs w:val="19"/>
              </w:rPr>
              <w:t>SUBVENCIÓN EN RÉGIMEN DE CONCURRENCIA COMPETITIVA</w:t>
            </w:r>
          </w:p>
          <w:p w14:paraId="66142C27" w14:textId="77777777" w:rsidR="005F224D" w:rsidRDefault="00000000">
            <w:pPr>
              <w:spacing w:after="40"/>
              <w:jc w:val="center"/>
            </w:pPr>
            <w:r>
              <w:rPr>
                <w:color w:val="444444"/>
                <w:sz w:val="17"/>
                <w:szCs w:val="17"/>
              </w:rPr>
              <w:t>Asociaciones, Federaciones y Confederaciones de Vecinos que fomenten</w:t>
            </w:r>
          </w:p>
          <w:p w14:paraId="2EEEB02E" w14:textId="77777777" w:rsidR="005F224D" w:rsidRDefault="00000000">
            <w:pPr>
              <w:spacing w:after="80"/>
              <w:jc w:val="center"/>
            </w:pPr>
            <w:r>
              <w:rPr>
                <w:color w:val="444444"/>
                <w:sz w:val="17"/>
                <w:szCs w:val="17"/>
              </w:rPr>
              <w:t>el movimiento asociativo y la convivencia ciudadana</w:t>
            </w:r>
          </w:p>
          <w:p w14:paraId="15E9B0A7" w14:textId="77777777" w:rsidR="005F224D" w:rsidRDefault="00000000">
            <w:pPr>
              <w:spacing w:after="80"/>
              <w:jc w:val="center"/>
            </w:pPr>
            <w:r>
              <w:rPr>
                <w:b/>
                <w:bCs/>
                <w:color w:val="1A3A5C"/>
                <w:sz w:val="22"/>
                <w:szCs w:val="22"/>
              </w:rPr>
              <w:t>MEMORIA JUSTIFICATIVA DEL PROYECTO</w:t>
            </w:r>
          </w:p>
          <w:p w14:paraId="412AA546" w14:textId="77777777" w:rsidR="005F224D" w:rsidRDefault="00000000">
            <w:pPr>
              <w:jc w:val="center"/>
            </w:pPr>
            <w:r>
              <w:rPr>
                <w:b/>
                <w:bCs/>
                <w:color w:val="1A3A5C"/>
                <w:sz w:val="19"/>
                <w:szCs w:val="19"/>
              </w:rPr>
              <w:t>ANEXO VIII   —   ANUALIDAD: ______________________________</w:t>
            </w:r>
          </w:p>
        </w:tc>
      </w:tr>
    </w:tbl>
    <w:p w14:paraId="2AAB9208" w14:textId="77777777" w:rsidR="005F224D" w:rsidRDefault="005F224D">
      <w:pPr>
        <w:pBdr>
          <w:bottom w:val="single" w:sz="12" w:space="1" w:color="2E6DA4"/>
        </w:pBdr>
        <w:spacing w:before="160" w:after="160"/>
      </w:pPr>
    </w:p>
    <w:p w14:paraId="130E1925" w14:textId="77777777" w:rsidR="005F224D" w:rsidRDefault="00000000">
      <w:pPr>
        <w:shd w:val="clear" w:color="auto" w:fill="2E6DA4"/>
        <w:spacing w:before="160" w:after="80"/>
      </w:pPr>
      <w:r>
        <w:rPr>
          <w:b/>
          <w:bCs/>
          <w:color w:val="FFFFFF"/>
          <w:sz w:val="22"/>
          <w:szCs w:val="22"/>
        </w:rPr>
        <w:t>1.  DATOS GENERALES DE IDENTIFICACIÓN</w:t>
      </w:r>
    </w:p>
    <w:p w14:paraId="1EE76AEC" w14:textId="77777777" w:rsidR="005F224D" w:rsidRDefault="00000000">
      <w:pPr>
        <w:spacing w:before="120" w:after="40"/>
      </w:pPr>
      <w:r>
        <w:rPr>
          <w:b/>
          <w:bCs/>
          <w:color w:val="1A3A5C"/>
        </w:rPr>
        <w:t>Entidad / Asociación: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5F224D" w14:paraId="542FEBD1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EFDA857" w14:textId="77777777" w:rsidR="005F224D" w:rsidRDefault="005F224D"/>
        </w:tc>
      </w:tr>
    </w:tbl>
    <w:p w14:paraId="4D76A570" w14:textId="77777777" w:rsidR="005F224D" w:rsidRDefault="00000000">
      <w:pPr>
        <w:spacing w:before="120" w:after="40"/>
      </w:pPr>
      <w:r>
        <w:rPr>
          <w:b/>
          <w:bCs/>
          <w:color w:val="1A3A5C"/>
        </w:rPr>
        <w:t>CIF: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5F224D" w14:paraId="628175D7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BB5A4D5" w14:textId="77777777" w:rsidR="005F224D" w:rsidRDefault="005F224D"/>
        </w:tc>
      </w:tr>
    </w:tbl>
    <w:p w14:paraId="1B92999E" w14:textId="77777777" w:rsidR="005F224D" w:rsidRDefault="00000000">
      <w:pPr>
        <w:spacing w:before="120" w:after="40"/>
      </w:pPr>
      <w:r>
        <w:rPr>
          <w:b/>
          <w:bCs/>
          <w:color w:val="1A3A5C"/>
        </w:rPr>
        <w:t>Nombre del Proyecto:</w:t>
      </w:r>
    </w:p>
    <w:tbl>
      <w:tblPr>
        <w:tblW w:w="9638" w:type="dxa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41"/>
        <w:gridCol w:w="200"/>
        <w:gridCol w:w="5197"/>
      </w:tblGrid>
      <w:tr w:rsidR="005F224D" w14:paraId="656F6726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gridSpan w:val="3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21BF413" w14:textId="77777777" w:rsidR="005F224D" w:rsidRDefault="005F224D"/>
        </w:tc>
      </w:tr>
      <w:tr w:rsidR="005F224D" w14:paraId="6E78CFB3" w14:textId="77777777">
        <w:tblPrEx>
          <w:tblCellMar>
            <w:top w:w="0" w:type="dxa"/>
            <w:bottom w:w="0" w:type="dxa"/>
          </w:tblCellMar>
        </w:tblPrEx>
        <w:tc>
          <w:tcPr>
            <w:tcW w:w="4241" w:type="dxa"/>
            <w:tcMar>
              <w:top w:w="40" w:type="dxa"/>
              <w:left w:w="0" w:type="dxa"/>
              <w:bottom w:w="20" w:type="dxa"/>
              <w:right w:w="0" w:type="dxa"/>
            </w:tcMar>
          </w:tcPr>
          <w:p w14:paraId="7DD50C5F" w14:textId="77777777" w:rsidR="005F224D" w:rsidRDefault="00000000">
            <w:r>
              <w:rPr>
                <w:b/>
                <w:bCs/>
                <w:color w:val="1A3A5C"/>
              </w:rPr>
              <w:t>Fecha de Inicio:</w:t>
            </w:r>
          </w:p>
        </w:tc>
        <w:tc>
          <w:tcPr>
            <w:tcW w:w="200" w:type="dxa"/>
          </w:tcPr>
          <w:p w14:paraId="7148841B" w14:textId="77777777" w:rsidR="005F224D" w:rsidRDefault="005F224D"/>
        </w:tc>
        <w:tc>
          <w:tcPr>
            <w:tcW w:w="5197" w:type="dxa"/>
            <w:tcMar>
              <w:top w:w="40" w:type="dxa"/>
              <w:left w:w="0" w:type="dxa"/>
              <w:bottom w:w="20" w:type="dxa"/>
              <w:right w:w="0" w:type="dxa"/>
            </w:tcMar>
          </w:tcPr>
          <w:p w14:paraId="0600F9B9" w14:textId="77777777" w:rsidR="005F224D" w:rsidRDefault="00000000">
            <w:r>
              <w:rPr>
                <w:b/>
                <w:bCs/>
                <w:color w:val="1A3A5C"/>
              </w:rPr>
              <w:t>Fecha de Finalización:</w:t>
            </w:r>
          </w:p>
        </w:tc>
      </w:tr>
      <w:tr w:rsidR="005F224D" w14:paraId="0EF4E2CB" w14:textId="77777777">
        <w:tblPrEx>
          <w:tblCellMar>
            <w:top w:w="0" w:type="dxa"/>
            <w:bottom w:w="0" w:type="dxa"/>
          </w:tblCellMar>
        </w:tblPrEx>
        <w:tc>
          <w:tcPr>
            <w:tcW w:w="4241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BC4E749" w14:textId="77777777" w:rsidR="005F224D" w:rsidRDefault="005F224D"/>
        </w:tc>
        <w:tc>
          <w:tcPr>
            <w:tcW w:w="200" w:type="dxa"/>
          </w:tcPr>
          <w:p w14:paraId="3BE9ACAB" w14:textId="77777777" w:rsidR="005F224D" w:rsidRDefault="005F224D"/>
        </w:tc>
        <w:tc>
          <w:tcPr>
            <w:tcW w:w="5197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E91EB19" w14:textId="77777777" w:rsidR="005F224D" w:rsidRDefault="005F224D"/>
        </w:tc>
      </w:tr>
    </w:tbl>
    <w:p w14:paraId="63AD4EE0" w14:textId="77777777" w:rsidR="005F224D" w:rsidRDefault="005F224D">
      <w:pPr>
        <w:spacing w:after="60"/>
      </w:pPr>
    </w:p>
    <w:p w14:paraId="0AB7CC02" w14:textId="77777777" w:rsidR="005F224D" w:rsidRDefault="00000000">
      <w:pPr>
        <w:shd w:val="clear" w:color="auto" w:fill="2E6DA4"/>
        <w:spacing w:before="160" w:after="80"/>
      </w:pPr>
      <w:r>
        <w:rPr>
          <w:b/>
          <w:bCs/>
          <w:color w:val="FFFFFF"/>
          <w:sz w:val="22"/>
          <w:szCs w:val="22"/>
        </w:rPr>
        <w:t>2.  INTRODUCCIÓN Y ANTECEDENTES</w:t>
      </w:r>
    </w:p>
    <w:p w14:paraId="481A1A07" w14:textId="77777777" w:rsidR="005F224D" w:rsidRDefault="00000000">
      <w:pPr>
        <w:spacing w:before="120" w:after="40"/>
      </w:pPr>
      <w:r>
        <w:rPr>
          <w:b/>
          <w:bCs/>
          <w:color w:val="1A3A5C"/>
        </w:rPr>
        <w:t>Contexto y necesidad detectada: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5F224D" w14:paraId="49F916DF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C656C50" w14:textId="77777777" w:rsidR="002658AC" w:rsidRDefault="002658AC"/>
        </w:tc>
      </w:tr>
      <w:tr w:rsidR="005F224D" w14:paraId="3F45DB73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3EF52BC" w14:textId="77777777" w:rsidR="005F224D" w:rsidRDefault="005F224D"/>
        </w:tc>
      </w:tr>
      <w:tr w:rsidR="005F224D" w14:paraId="12FA0497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600AD01" w14:textId="77777777" w:rsidR="005F224D" w:rsidRDefault="005F224D"/>
        </w:tc>
      </w:tr>
      <w:tr w:rsidR="005F224D" w14:paraId="2C6EB924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C8EC6D6" w14:textId="77777777" w:rsidR="005F224D" w:rsidRDefault="005F224D"/>
        </w:tc>
      </w:tr>
      <w:tr w:rsidR="005F224D" w14:paraId="49924934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EC152CD" w14:textId="77777777" w:rsidR="005F224D" w:rsidRDefault="005F224D"/>
        </w:tc>
      </w:tr>
    </w:tbl>
    <w:p w14:paraId="0C0F3BB7" w14:textId="77777777" w:rsidR="005F224D" w:rsidRDefault="00000000">
      <w:pPr>
        <w:shd w:val="clear" w:color="auto" w:fill="2E6DA4"/>
        <w:spacing w:before="160" w:after="80"/>
      </w:pPr>
      <w:r>
        <w:rPr>
          <w:b/>
          <w:bCs/>
          <w:color w:val="FFFFFF"/>
          <w:sz w:val="22"/>
          <w:szCs w:val="22"/>
        </w:rPr>
        <w:t>3.  OBJETIVOS — PREVISTOS VS. ALCANZADOS</w:t>
      </w:r>
    </w:p>
    <w:p w14:paraId="3F729D91" w14:textId="77777777" w:rsidR="005F224D" w:rsidRDefault="00000000">
      <w:pPr>
        <w:spacing w:before="120" w:after="40"/>
      </w:pPr>
      <w:r>
        <w:rPr>
          <w:b/>
          <w:bCs/>
          <w:color w:val="1A3A5C"/>
        </w:rPr>
        <w:t>Objetivo General: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5F224D" w14:paraId="2BBF54EB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B13A575" w14:textId="77777777" w:rsidR="005F224D" w:rsidRDefault="005F224D"/>
        </w:tc>
      </w:tr>
      <w:tr w:rsidR="005F224D" w14:paraId="6203A4AB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62985EC" w14:textId="77777777" w:rsidR="005F224D" w:rsidRDefault="005F224D"/>
        </w:tc>
      </w:tr>
      <w:tr w:rsidR="005F224D" w14:paraId="34416C4B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0D13094" w14:textId="77777777" w:rsidR="005F224D" w:rsidRDefault="005F224D"/>
        </w:tc>
      </w:tr>
    </w:tbl>
    <w:p w14:paraId="4CE43A82" w14:textId="77777777" w:rsidR="005F224D" w:rsidRDefault="00000000">
      <w:pPr>
        <w:spacing w:before="120" w:after="40"/>
      </w:pPr>
      <w:r>
        <w:rPr>
          <w:b/>
          <w:bCs/>
          <w:color w:val="1A3A5C"/>
        </w:rPr>
        <w:t>Objetivos Específicos: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81"/>
        <w:gridCol w:w="2120"/>
        <w:gridCol w:w="2120"/>
        <w:gridCol w:w="2217"/>
      </w:tblGrid>
      <w:tr w:rsidR="005F224D" w14:paraId="05AF4F10" w14:textId="77777777">
        <w:tblPrEx>
          <w:tblCellMar>
            <w:top w:w="0" w:type="dxa"/>
            <w:bottom w:w="0" w:type="dxa"/>
          </w:tblCellMar>
        </w:tblPrEx>
        <w:tc>
          <w:tcPr>
            <w:tcW w:w="3181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DCE9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AA56F15" w14:textId="77777777" w:rsidR="005F224D" w:rsidRDefault="00000000">
            <w:pPr>
              <w:jc w:val="center"/>
            </w:pPr>
            <w:r>
              <w:rPr>
                <w:b/>
                <w:bCs/>
                <w:color w:val="1A3A5C"/>
                <w:sz w:val="18"/>
                <w:szCs w:val="18"/>
              </w:rPr>
              <w:t>Objetivo Específico</w:t>
            </w:r>
          </w:p>
        </w:tc>
        <w:tc>
          <w:tcPr>
            <w:tcW w:w="2120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DCE9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7A35B02" w14:textId="77777777" w:rsidR="005F224D" w:rsidRDefault="00000000">
            <w:pPr>
              <w:jc w:val="center"/>
            </w:pPr>
            <w:r>
              <w:rPr>
                <w:b/>
                <w:bCs/>
                <w:color w:val="1A3A5C"/>
                <w:sz w:val="18"/>
                <w:szCs w:val="18"/>
              </w:rPr>
              <w:t>Previsto</w:t>
            </w:r>
          </w:p>
        </w:tc>
        <w:tc>
          <w:tcPr>
            <w:tcW w:w="2120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DCE9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0E74887" w14:textId="77777777" w:rsidR="005F224D" w:rsidRDefault="00000000">
            <w:pPr>
              <w:jc w:val="center"/>
            </w:pPr>
            <w:r>
              <w:rPr>
                <w:b/>
                <w:bCs/>
                <w:color w:val="1A3A5C"/>
                <w:sz w:val="18"/>
                <w:szCs w:val="18"/>
              </w:rPr>
              <w:t>Cumplimiento (Total/Parcial/No)</w:t>
            </w:r>
          </w:p>
        </w:tc>
        <w:tc>
          <w:tcPr>
            <w:tcW w:w="2217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DCE9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3D60CA1" w14:textId="77777777" w:rsidR="005F224D" w:rsidRDefault="00000000">
            <w:pPr>
              <w:jc w:val="center"/>
            </w:pPr>
            <w:r>
              <w:rPr>
                <w:b/>
                <w:bCs/>
                <w:color w:val="1A3A5C"/>
                <w:sz w:val="18"/>
                <w:szCs w:val="18"/>
              </w:rPr>
              <w:t>Valoración</w:t>
            </w:r>
          </w:p>
        </w:tc>
      </w:tr>
      <w:tr w:rsidR="005F224D" w14:paraId="6C8DEE4D" w14:textId="77777777">
        <w:tblPrEx>
          <w:tblCellMar>
            <w:top w:w="0" w:type="dxa"/>
            <w:bottom w:w="0" w:type="dxa"/>
          </w:tblCellMar>
        </w:tblPrEx>
        <w:tc>
          <w:tcPr>
            <w:tcW w:w="3181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178DE33" w14:textId="77777777" w:rsidR="005F224D" w:rsidRDefault="005F224D"/>
        </w:tc>
        <w:tc>
          <w:tcPr>
            <w:tcW w:w="2120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F105A6" w14:textId="77777777" w:rsidR="005F224D" w:rsidRDefault="005F224D"/>
        </w:tc>
        <w:tc>
          <w:tcPr>
            <w:tcW w:w="2120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7270D8" w14:textId="77777777" w:rsidR="005F224D" w:rsidRDefault="005F224D"/>
        </w:tc>
        <w:tc>
          <w:tcPr>
            <w:tcW w:w="2217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A5FE982" w14:textId="77777777" w:rsidR="005F224D" w:rsidRDefault="005F224D"/>
        </w:tc>
      </w:tr>
      <w:tr w:rsidR="005F224D" w14:paraId="05943AA3" w14:textId="77777777">
        <w:tblPrEx>
          <w:tblCellMar>
            <w:top w:w="0" w:type="dxa"/>
            <w:bottom w:w="0" w:type="dxa"/>
          </w:tblCellMar>
        </w:tblPrEx>
        <w:tc>
          <w:tcPr>
            <w:tcW w:w="3181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BFBE428" w14:textId="77777777" w:rsidR="005F224D" w:rsidRDefault="005F224D"/>
        </w:tc>
        <w:tc>
          <w:tcPr>
            <w:tcW w:w="2120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96C8077" w14:textId="77777777" w:rsidR="005F224D" w:rsidRDefault="005F224D"/>
        </w:tc>
        <w:tc>
          <w:tcPr>
            <w:tcW w:w="2120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28915F8" w14:textId="77777777" w:rsidR="005F224D" w:rsidRDefault="005F224D"/>
        </w:tc>
        <w:tc>
          <w:tcPr>
            <w:tcW w:w="2217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01CA28A" w14:textId="77777777" w:rsidR="005F224D" w:rsidRDefault="005F224D"/>
        </w:tc>
      </w:tr>
      <w:tr w:rsidR="005F224D" w14:paraId="56344EA4" w14:textId="77777777">
        <w:tblPrEx>
          <w:tblCellMar>
            <w:top w:w="0" w:type="dxa"/>
            <w:bottom w:w="0" w:type="dxa"/>
          </w:tblCellMar>
        </w:tblPrEx>
        <w:tc>
          <w:tcPr>
            <w:tcW w:w="3181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29A4307" w14:textId="77777777" w:rsidR="005F224D" w:rsidRDefault="005F224D"/>
        </w:tc>
        <w:tc>
          <w:tcPr>
            <w:tcW w:w="2120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30A25C8" w14:textId="77777777" w:rsidR="005F224D" w:rsidRDefault="005F224D"/>
        </w:tc>
        <w:tc>
          <w:tcPr>
            <w:tcW w:w="2120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7583304" w14:textId="77777777" w:rsidR="005F224D" w:rsidRDefault="005F224D"/>
        </w:tc>
        <w:tc>
          <w:tcPr>
            <w:tcW w:w="2217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DA9CD42" w14:textId="77777777" w:rsidR="005F224D" w:rsidRDefault="005F224D"/>
        </w:tc>
      </w:tr>
      <w:tr w:rsidR="005F224D" w14:paraId="46094CBE" w14:textId="77777777">
        <w:tblPrEx>
          <w:tblCellMar>
            <w:top w:w="0" w:type="dxa"/>
            <w:bottom w:w="0" w:type="dxa"/>
          </w:tblCellMar>
        </w:tblPrEx>
        <w:tc>
          <w:tcPr>
            <w:tcW w:w="3181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FB9D879" w14:textId="77777777" w:rsidR="005F224D" w:rsidRDefault="005F224D"/>
        </w:tc>
        <w:tc>
          <w:tcPr>
            <w:tcW w:w="2120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7B26D35" w14:textId="77777777" w:rsidR="005F224D" w:rsidRDefault="005F224D"/>
        </w:tc>
        <w:tc>
          <w:tcPr>
            <w:tcW w:w="2120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3143629" w14:textId="77777777" w:rsidR="005F224D" w:rsidRDefault="005F224D"/>
        </w:tc>
        <w:tc>
          <w:tcPr>
            <w:tcW w:w="2217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96EADAC" w14:textId="77777777" w:rsidR="005F224D" w:rsidRDefault="005F224D"/>
        </w:tc>
      </w:tr>
    </w:tbl>
    <w:p w14:paraId="6DD1E3C5" w14:textId="77777777" w:rsidR="005F224D" w:rsidRDefault="005F224D">
      <w:pPr>
        <w:spacing w:after="60"/>
      </w:pPr>
    </w:p>
    <w:p w14:paraId="281BF919" w14:textId="77777777" w:rsidR="005F224D" w:rsidRDefault="00000000">
      <w:pPr>
        <w:shd w:val="clear" w:color="auto" w:fill="2E6DA4"/>
        <w:spacing w:before="160" w:after="80"/>
      </w:pPr>
      <w:r>
        <w:rPr>
          <w:b/>
          <w:bCs/>
          <w:color w:val="FFFFFF"/>
          <w:sz w:val="22"/>
          <w:szCs w:val="22"/>
        </w:rPr>
        <w:t>4.  DESCRIPCIÓN DE ACTIVIDADES REALIZADAS</w:t>
      </w:r>
    </w:p>
    <w:p w14:paraId="543009B9" w14:textId="77777777" w:rsidR="005F224D" w:rsidRDefault="00000000">
      <w:pPr>
        <w:spacing w:before="120" w:after="40"/>
      </w:pPr>
      <w:r>
        <w:rPr>
          <w:b/>
          <w:bCs/>
          <w:color w:val="1A3A5C"/>
        </w:rPr>
        <w:t>Fase de Planificación y Coordinación Técnica: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5F224D" w14:paraId="49838D4B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1F1EFA6" w14:textId="77777777" w:rsidR="005F224D" w:rsidRDefault="005F224D"/>
        </w:tc>
      </w:tr>
      <w:tr w:rsidR="005F224D" w14:paraId="117A83B6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6D055DB" w14:textId="77777777" w:rsidR="005F224D" w:rsidRDefault="005F224D"/>
        </w:tc>
      </w:tr>
      <w:tr w:rsidR="005F224D" w14:paraId="4EE61BA4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41B85BB" w14:textId="77777777" w:rsidR="005F224D" w:rsidRDefault="005F224D"/>
        </w:tc>
      </w:tr>
      <w:tr w:rsidR="005F224D" w14:paraId="02BC612C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CBF5212" w14:textId="77777777" w:rsidR="005F224D" w:rsidRDefault="005F224D"/>
        </w:tc>
      </w:tr>
    </w:tbl>
    <w:p w14:paraId="0FE8865E" w14:textId="77777777" w:rsidR="005F224D" w:rsidRDefault="00000000">
      <w:pPr>
        <w:spacing w:before="120" w:after="40"/>
      </w:pPr>
      <w:r>
        <w:rPr>
          <w:b/>
          <w:bCs/>
          <w:color w:val="1A3A5C"/>
        </w:rPr>
        <w:t>Fase de Ejecución: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5F224D" w14:paraId="0E7D5197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6776C29" w14:textId="77777777" w:rsidR="005F224D" w:rsidRDefault="005F224D"/>
        </w:tc>
      </w:tr>
      <w:tr w:rsidR="005F224D" w14:paraId="0AAC9F24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8AFC885" w14:textId="77777777" w:rsidR="005F224D" w:rsidRDefault="005F224D"/>
        </w:tc>
      </w:tr>
      <w:tr w:rsidR="005F224D" w14:paraId="12593D78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B61CF45" w14:textId="77777777" w:rsidR="005F224D" w:rsidRDefault="005F224D"/>
        </w:tc>
      </w:tr>
      <w:tr w:rsidR="005F224D" w14:paraId="53C4141E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497EF4D" w14:textId="77777777" w:rsidR="005F224D" w:rsidRDefault="005F224D"/>
        </w:tc>
      </w:tr>
      <w:tr w:rsidR="005F224D" w14:paraId="7B31A2CE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444B71D" w14:textId="77777777" w:rsidR="005F224D" w:rsidRDefault="005F224D"/>
        </w:tc>
      </w:tr>
      <w:tr w:rsidR="002658AC" w14:paraId="6EB98822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AFBF382" w14:textId="77777777" w:rsidR="002658AC" w:rsidRDefault="002658AC"/>
        </w:tc>
      </w:tr>
    </w:tbl>
    <w:p w14:paraId="3A3FBFC8" w14:textId="77777777" w:rsidR="005F224D" w:rsidRDefault="00000000">
      <w:pPr>
        <w:spacing w:before="120" w:after="40"/>
      </w:pPr>
      <w:r>
        <w:rPr>
          <w:b/>
          <w:bCs/>
          <w:color w:val="1A3A5C"/>
        </w:rPr>
        <w:t>Fase de Evaluación: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5F224D" w14:paraId="22B351C2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AAD3ABE" w14:textId="77777777" w:rsidR="005F224D" w:rsidRDefault="005F224D"/>
        </w:tc>
      </w:tr>
      <w:tr w:rsidR="005F224D" w14:paraId="3FE56D46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45444EF" w14:textId="77777777" w:rsidR="005F224D" w:rsidRDefault="005F224D"/>
        </w:tc>
      </w:tr>
      <w:tr w:rsidR="005F224D" w14:paraId="4A480B08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F9DF836" w14:textId="77777777" w:rsidR="005F224D" w:rsidRDefault="005F224D"/>
        </w:tc>
      </w:tr>
    </w:tbl>
    <w:p w14:paraId="48DBFC76" w14:textId="77777777" w:rsidR="005F224D" w:rsidRDefault="00000000">
      <w:pPr>
        <w:spacing w:before="120" w:after="40"/>
      </w:pPr>
      <w:r>
        <w:rPr>
          <w:b/>
          <w:bCs/>
          <w:color w:val="1A3A5C"/>
        </w:rPr>
        <w:t>Modificaciones o Desviaciones respecto al Proyecto Original:</w:t>
      </w:r>
    </w:p>
    <w:p w14:paraId="3A710A71" w14:textId="77777777" w:rsidR="005F224D" w:rsidRDefault="00000000">
      <w:pPr>
        <w:spacing w:after="40"/>
      </w:pPr>
      <w:r>
        <w:rPr>
          <w:i/>
          <w:iCs/>
          <w:color w:val="5A7A9A"/>
          <w:sz w:val="15"/>
          <w:szCs w:val="15"/>
        </w:rPr>
        <w:t>Indicar actividades no realizadas, modificadas o añadidas, explicando la causa técnica o administrativa.</w:t>
      </w:r>
    </w:p>
    <w:p w14:paraId="1DAA6725" w14:textId="77777777" w:rsidR="005F224D" w:rsidRDefault="005F224D">
      <w:pPr>
        <w:spacing w:before="120"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5F224D" w14:paraId="1BE81F5C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D43C4F8" w14:textId="77777777" w:rsidR="005F224D" w:rsidRDefault="005F224D"/>
        </w:tc>
      </w:tr>
      <w:tr w:rsidR="005F224D" w14:paraId="4C8D3E63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307C7EB" w14:textId="77777777" w:rsidR="005F224D" w:rsidRDefault="005F224D"/>
        </w:tc>
      </w:tr>
      <w:tr w:rsidR="005F224D" w14:paraId="36B730CA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19F48C2" w14:textId="77777777" w:rsidR="005F224D" w:rsidRDefault="005F224D"/>
        </w:tc>
      </w:tr>
      <w:tr w:rsidR="005F224D" w14:paraId="63877BEC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CD787F5" w14:textId="77777777" w:rsidR="005F224D" w:rsidRDefault="005F224D"/>
        </w:tc>
      </w:tr>
    </w:tbl>
    <w:p w14:paraId="5FA9F63B" w14:textId="77777777" w:rsidR="005F224D" w:rsidRDefault="00000000">
      <w:pPr>
        <w:shd w:val="clear" w:color="auto" w:fill="2E6DA4"/>
        <w:spacing w:before="160" w:after="80"/>
      </w:pPr>
      <w:r>
        <w:rPr>
          <w:b/>
          <w:bCs/>
          <w:color w:val="FFFFFF"/>
          <w:sz w:val="22"/>
          <w:szCs w:val="22"/>
        </w:rPr>
        <w:t>5.  POBLACIÓN BENEFICIARIA</w:t>
      </w:r>
    </w:p>
    <w:p w14:paraId="16582C0C" w14:textId="77777777" w:rsidR="005F224D" w:rsidRDefault="00000000">
      <w:pPr>
        <w:spacing w:before="120" w:after="40"/>
      </w:pPr>
      <w:r>
        <w:rPr>
          <w:b/>
          <w:bCs/>
          <w:color w:val="1A3A5C"/>
        </w:rPr>
        <w:t>Descripción del perfil de la población beneficiaria: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5F224D" w14:paraId="11180EDA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F9E9071" w14:textId="77777777" w:rsidR="005F224D" w:rsidRDefault="005F224D"/>
        </w:tc>
      </w:tr>
      <w:tr w:rsidR="005F224D" w14:paraId="5960FE8A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2FE85D4" w14:textId="77777777" w:rsidR="005F224D" w:rsidRDefault="005F224D"/>
        </w:tc>
      </w:tr>
      <w:tr w:rsidR="005F224D" w14:paraId="3D53A165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911DCE1" w14:textId="77777777" w:rsidR="005F224D" w:rsidRDefault="005F224D"/>
        </w:tc>
      </w:tr>
      <w:tr w:rsidR="005F224D" w14:paraId="1D0101B0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C636AB2" w14:textId="77777777" w:rsidR="005F224D" w:rsidRDefault="005F224D"/>
        </w:tc>
      </w:tr>
      <w:tr w:rsidR="005F224D" w14:paraId="0922D31D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AAA7A4E" w14:textId="77777777" w:rsidR="005F224D" w:rsidRDefault="005F224D"/>
        </w:tc>
      </w:tr>
    </w:tbl>
    <w:p w14:paraId="1809ABAC" w14:textId="77777777" w:rsidR="005F224D" w:rsidRDefault="00000000">
      <w:pPr>
        <w:spacing w:before="120" w:after="40"/>
      </w:pPr>
      <w:r>
        <w:rPr>
          <w:b/>
          <w:bCs/>
          <w:color w:val="1A3A5C"/>
        </w:rPr>
        <w:t>Número total de participantes: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5F224D" w14:paraId="45E3C7F2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60B9870" w14:textId="77777777" w:rsidR="005F224D" w:rsidRDefault="005F224D"/>
        </w:tc>
      </w:tr>
    </w:tbl>
    <w:p w14:paraId="4E7A5EC9" w14:textId="77777777" w:rsidR="005F224D" w:rsidRDefault="00000000">
      <w:pPr>
        <w:shd w:val="clear" w:color="auto" w:fill="2E6DA4"/>
        <w:spacing w:before="160" w:after="80"/>
      </w:pPr>
      <w:r>
        <w:rPr>
          <w:b/>
          <w:bCs/>
          <w:color w:val="FFFFFF"/>
          <w:sz w:val="22"/>
          <w:szCs w:val="22"/>
        </w:rPr>
        <w:t>6.  EVALUACIÓN E INDICADORES DE RESULTADOS</w:t>
      </w:r>
    </w:p>
    <w:p w14:paraId="479336FC" w14:textId="77777777" w:rsidR="005F224D" w:rsidRDefault="00000000">
      <w:pPr>
        <w:spacing w:before="120" w:after="40"/>
      </w:pPr>
      <w:r>
        <w:rPr>
          <w:b/>
          <w:bCs/>
          <w:color w:val="1A3A5C"/>
        </w:rPr>
        <w:t>Evaluación y resultados obtenidos: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5F224D" w14:paraId="2CD56467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5B145F3" w14:textId="77777777" w:rsidR="005F224D" w:rsidRDefault="005F224D"/>
        </w:tc>
      </w:tr>
      <w:tr w:rsidR="005F224D" w14:paraId="00ACC900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1799744" w14:textId="77777777" w:rsidR="005F224D" w:rsidRDefault="005F224D"/>
        </w:tc>
      </w:tr>
      <w:tr w:rsidR="005F224D" w14:paraId="5DF5CDAB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FA7A870" w14:textId="77777777" w:rsidR="005F224D" w:rsidRDefault="005F224D"/>
        </w:tc>
      </w:tr>
      <w:tr w:rsidR="005F224D" w14:paraId="6110C6AC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9DFFD9A" w14:textId="77777777" w:rsidR="005F224D" w:rsidRDefault="005F224D"/>
        </w:tc>
      </w:tr>
      <w:tr w:rsidR="005F224D" w14:paraId="0A73A734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BA2AA7F" w14:textId="77777777" w:rsidR="005F224D" w:rsidRDefault="005F224D"/>
        </w:tc>
      </w:tr>
      <w:tr w:rsidR="005F224D" w14:paraId="2A09A777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1E219EF" w14:textId="77777777" w:rsidR="005F224D" w:rsidRDefault="005F224D"/>
        </w:tc>
      </w:tr>
      <w:tr w:rsidR="005F224D" w14:paraId="38FAF0AB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F6A3834" w14:textId="77777777" w:rsidR="005F224D" w:rsidRDefault="005F224D"/>
        </w:tc>
      </w:tr>
    </w:tbl>
    <w:p w14:paraId="0DEF986E" w14:textId="77777777" w:rsidR="005F224D" w:rsidRDefault="00000000">
      <w:pPr>
        <w:shd w:val="clear" w:color="auto" w:fill="2E6DA4"/>
        <w:spacing w:before="160" w:after="80"/>
      </w:pPr>
      <w:r>
        <w:rPr>
          <w:b/>
          <w:bCs/>
          <w:color w:val="FFFFFF"/>
          <w:sz w:val="22"/>
          <w:szCs w:val="22"/>
        </w:rPr>
        <w:t>7.  CONCLUSIONES Y PROPUESTAS DE MEJORA</w:t>
      </w:r>
    </w:p>
    <w:p w14:paraId="3BB7724D" w14:textId="77777777" w:rsidR="005F224D" w:rsidRDefault="00000000">
      <w:pPr>
        <w:spacing w:before="120" w:after="40"/>
      </w:pPr>
      <w:r>
        <w:rPr>
          <w:b/>
          <w:bCs/>
          <w:color w:val="1A3A5C"/>
        </w:rPr>
        <w:t>Valoración técnica global del/de la responsable: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5F224D" w14:paraId="72A46DF4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7A8D29C" w14:textId="77777777" w:rsidR="005F224D" w:rsidRDefault="005F224D"/>
        </w:tc>
      </w:tr>
      <w:tr w:rsidR="005F224D" w14:paraId="12C7CDB8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91B2E31" w14:textId="77777777" w:rsidR="005F224D" w:rsidRDefault="005F224D"/>
        </w:tc>
      </w:tr>
      <w:tr w:rsidR="005F224D" w14:paraId="26FE6279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62BBD00" w14:textId="77777777" w:rsidR="005F224D" w:rsidRDefault="005F224D"/>
        </w:tc>
      </w:tr>
      <w:tr w:rsidR="005F224D" w14:paraId="14D851EB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8147BA6" w14:textId="77777777" w:rsidR="005F224D" w:rsidRDefault="005F224D"/>
        </w:tc>
      </w:tr>
      <w:tr w:rsidR="005F224D" w14:paraId="1BB631D2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9CB6A34" w14:textId="77777777" w:rsidR="005F224D" w:rsidRDefault="005F224D"/>
        </w:tc>
      </w:tr>
    </w:tbl>
    <w:p w14:paraId="37A21277" w14:textId="77777777" w:rsidR="005F224D" w:rsidRDefault="00000000">
      <w:pPr>
        <w:spacing w:before="120" w:after="40"/>
      </w:pPr>
      <w:r>
        <w:rPr>
          <w:b/>
          <w:bCs/>
          <w:color w:val="1A3A5C"/>
        </w:rPr>
        <w:t>Dificultades encontradas: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5F224D" w14:paraId="473D7343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FAB3C84" w14:textId="77777777" w:rsidR="005F224D" w:rsidRDefault="005F224D"/>
        </w:tc>
      </w:tr>
      <w:tr w:rsidR="005F224D" w14:paraId="72A7D247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B7BACFB" w14:textId="77777777" w:rsidR="005F224D" w:rsidRDefault="005F224D"/>
        </w:tc>
      </w:tr>
      <w:tr w:rsidR="005F224D" w14:paraId="0B650872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B3AD75E" w14:textId="77777777" w:rsidR="005F224D" w:rsidRDefault="005F224D"/>
        </w:tc>
      </w:tr>
      <w:tr w:rsidR="005F224D" w14:paraId="5FAFE63C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E01A1FB" w14:textId="77777777" w:rsidR="005F224D" w:rsidRDefault="005F224D"/>
        </w:tc>
      </w:tr>
    </w:tbl>
    <w:p w14:paraId="7A2073A5" w14:textId="77777777" w:rsidR="005F224D" w:rsidRDefault="00000000">
      <w:pPr>
        <w:spacing w:before="120" w:after="40"/>
      </w:pPr>
      <w:r>
        <w:rPr>
          <w:b/>
          <w:bCs/>
          <w:color w:val="1A3A5C"/>
        </w:rPr>
        <w:t>Recomendaciones para futuras ediciones: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5F224D" w14:paraId="355A0A7C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A0177B4" w14:textId="77777777" w:rsidR="005F224D" w:rsidRDefault="005F224D"/>
        </w:tc>
      </w:tr>
      <w:tr w:rsidR="005F224D" w14:paraId="714F99AA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A510592" w14:textId="77777777" w:rsidR="005F224D" w:rsidRDefault="005F224D"/>
        </w:tc>
      </w:tr>
      <w:tr w:rsidR="005F224D" w14:paraId="0C099992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5C6F09E" w14:textId="77777777" w:rsidR="005F224D" w:rsidRDefault="005F224D"/>
        </w:tc>
      </w:tr>
      <w:tr w:rsidR="005F224D" w14:paraId="4854A811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755240B" w14:textId="77777777" w:rsidR="005F224D" w:rsidRDefault="005F224D"/>
        </w:tc>
      </w:tr>
    </w:tbl>
    <w:p w14:paraId="72C0677E" w14:textId="77777777" w:rsidR="005F224D" w:rsidRDefault="00000000">
      <w:pPr>
        <w:shd w:val="clear" w:color="auto" w:fill="2E6DA4"/>
        <w:spacing w:before="160" w:after="80"/>
      </w:pPr>
      <w:r>
        <w:rPr>
          <w:b/>
          <w:bCs/>
          <w:color w:val="FFFFFF"/>
          <w:sz w:val="22"/>
          <w:szCs w:val="22"/>
        </w:rPr>
        <w:t>8.  RELACIÓN DE ANEXOS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53"/>
        <w:gridCol w:w="4819"/>
        <w:gridCol w:w="1928"/>
        <w:gridCol w:w="1638"/>
      </w:tblGrid>
      <w:tr w:rsidR="005F224D" w14:paraId="1D90520D" w14:textId="77777777">
        <w:tblPrEx>
          <w:tblCellMar>
            <w:top w:w="0" w:type="dxa"/>
            <w:bottom w:w="0" w:type="dxa"/>
          </w:tblCellMar>
        </w:tblPrEx>
        <w:tc>
          <w:tcPr>
            <w:tcW w:w="1253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DCE9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A4F4C60" w14:textId="77777777" w:rsidR="005F224D" w:rsidRDefault="00000000">
            <w:pPr>
              <w:jc w:val="center"/>
            </w:pPr>
            <w:r>
              <w:rPr>
                <w:b/>
                <w:bCs/>
                <w:color w:val="1A3A5C"/>
                <w:sz w:val="18"/>
                <w:szCs w:val="18"/>
              </w:rPr>
              <w:t>Anexo</w:t>
            </w:r>
          </w:p>
        </w:tc>
        <w:tc>
          <w:tcPr>
            <w:tcW w:w="4819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DCE9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F31E59A" w14:textId="77777777" w:rsidR="005F224D" w:rsidRDefault="00000000">
            <w:pPr>
              <w:jc w:val="center"/>
            </w:pPr>
            <w:r>
              <w:rPr>
                <w:b/>
                <w:bCs/>
                <w:color w:val="1A3A5C"/>
                <w:sz w:val="18"/>
                <w:szCs w:val="18"/>
              </w:rPr>
              <w:t>Descripción</w:t>
            </w:r>
          </w:p>
        </w:tc>
        <w:tc>
          <w:tcPr>
            <w:tcW w:w="192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DCE9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8421FE9" w14:textId="77777777" w:rsidR="005F224D" w:rsidRDefault="00000000">
            <w:pPr>
              <w:jc w:val="center"/>
            </w:pPr>
            <w:r>
              <w:rPr>
                <w:b/>
                <w:bCs/>
                <w:color w:val="1A3A5C"/>
                <w:sz w:val="18"/>
                <w:szCs w:val="18"/>
              </w:rPr>
              <w:t>Aportado (Sí/No/NA)</w:t>
            </w:r>
          </w:p>
        </w:tc>
        <w:tc>
          <w:tcPr>
            <w:tcW w:w="1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DCE9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CEF4C1" w14:textId="77777777" w:rsidR="005F224D" w:rsidRDefault="00000000">
            <w:pPr>
              <w:jc w:val="center"/>
            </w:pPr>
            <w:proofErr w:type="spellStart"/>
            <w:r>
              <w:rPr>
                <w:b/>
                <w:bCs/>
                <w:color w:val="1A3A5C"/>
                <w:sz w:val="18"/>
                <w:szCs w:val="18"/>
              </w:rPr>
              <w:t>Nº</w:t>
            </w:r>
            <w:proofErr w:type="spellEnd"/>
            <w:r>
              <w:rPr>
                <w:b/>
                <w:bCs/>
                <w:color w:val="1A3A5C"/>
                <w:sz w:val="18"/>
                <w:szCs w:val="18"/>
              </w:rPr>
              <w:t xml:space="preserve"> Págs.</w:t>
            </w:r>
          </w:p>
        </w:tc>
      </w:tr>
      <w:tr w:rsidR="005F224D" w14:paraId="0A47DCBF" w14:textId="77777777">
        <w:tblPrEx>
          <w:tblCellMar>
            <w:top w:w="0" w:type="dxa"/>
            <w:bottom w:w="0" w:type="dxa"/>
          </w:tblCellMar>
        </w:tblPrEx>
        <w:tc>
          <w:tcPr>
            <w:tcW w:w="1253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4A89091" w14:textId="77777777" w:rsidR="005F224D" w:rsidRDefault="00000000">
            <w:pPr>
              <w:jc w:val="center"/>
            </w:pPr>
            <w:r>
              <w:rPr>
                <w:b/>
                <w:bCs/>
                <w:color w:val="1A3A5C"/>
                <w:sz w:val="18"/>
                <w:szCs w:val="18"/>
              </w:rPr>
              <w:t>Anexo I</w:t>
            </w:r>
          </w:p>
        </w:tc>
        <w:tc>
          <w:tcPr>
            <w:tcW w:w="4819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1BEEE55" w14:textId="77777777" w:rsidR="005F224D" w:rsidRDefault="00000000">
            <w:r>
              <w:rPr>
                <w:sz w:val="18"/>
                <w:szCs w:val="18"/>
              </w:rPr>
              <w:t>Material fotográfico y de difusión (folletos, cartelería)</w:t>
            </w:r>
          </w:p>
        </w:tc>
        <w:tc>
          <w:tcPr>
            <w:tcW w:w="192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4C9FCAE" w14:textId="77777777" w:rsidR="005F224D" w:rsidRDefault="005F224D"/>
        </w:tc>
        <w:tc>
          <w:tcPr>
            <w:tcW w:w="1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3EF9C31" w14:textId="77777777" w:rsidR="005F224D" w:rsidRDefault="005F224D"/>
        </w:tc>
      </w:tr>
      <w:tr w:rsidR="005F224D" w14:paraId="10C7EB41" w14:textId="77777777">
        <w:tblPrEx>
          <w:tblCellMar>
            <w:top w:w="0" w:type="dxa"/>
            <w:bottom w:w="0" w:type="dxa"/>
          </w:tblCellMar>
        </w:tblPrEx>
        <w:tc>
          <w:tcPr>
            <w:tcW w:w="1253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1EC2FCE" w14:textId="77777777" w:rsidR="005F224D" w:rsidRDefault="00000000">
            <w:pPr>
              <w:jc w:val="center"/>
            </w:pPr>
            <w:r>
              <w:rPr>
                <w:b/>
                <w:bCs/>
                <w:color w:val="1A3A5C"/>
                <w:sz w:val="18"/>
                <w:szCs w:val="18"/>
              </w:rPr>
              <w:t>Anexo II</w:t>
            </w:r>
          </w:p>
        </w:tc>
        <w:tc>
          <w:tcPr>
            <w:tcW w:w="4819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CF2AFF3" w14:textId="77777777" w:rsidR="005F224D" w:rsidRDefault="00000000">
            <w:r>
              <w:rPr>
                <w:sz w:val="18"/>
                <w:szCs w:val="18"/>
              </w:rPr>
              <w:t>Listados de asistencia o partes de trabajo (LOPD)</w:t>
            </w:r>
          </w:p>
        </w:tc>
        <w:tc>
          <w:tcPr>
            <w:tcW w:w="192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554ED5F" w14:textId="77777777" w:rsidR="005F224D" w:rsidRDefault="005F224D"/>
        </w:tc>
        <w:tc>
          <w:tcPr>
            <w:tcW w:w="1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6233C2B" w14:textId="77777777" w:rsidR="005F224D" w:rsidRDefault="005F224D"/>
        </w:tc>
      </w:tr>
      <w:tr w:rsidR="005F224D" w14:paraId="645A2272" w14:textId="77777777">
        <w:tblPrEx>
          <w:tblCellMar>
            <w:top w:w="0" w:type="dxa"/>
            <w:bottom w:w="0" w:type="dxa"/>
          </w:tblCellMar>
        </w:tblPrEx>
        <w:tc>
          <w:tcPr>
            <w:tcW w:w="1253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098E7D7" w14:textId="77777777" w:rsidR="005F224D" w:rsidRDefault="00000000">
            <w:pPr>
              <w:jc w:val="center"/>
            </w:pPr>
            <w:r>
              <w:rPr>
                <w:b/>
                <w:bCs/>
                <w:color w:val="1A3A5C"/>
                <w:sz w:val="18"/>
                <w:szCs w:val="18"/>
              </w:rPr>
              <w:t>Anexo III</w:t>
            </w:r>
          </w:p>
        </w:tc>
        <w:tc>
          <w:tcPr>
            <w:tcW w:w="4819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5030B07" w14:textId="77777777" w:rsidR="005F224D" w:rsidRDefault="00000000">
            <w:r>
              <w:rPr>
                <w:sz w:val="18"/>
                <w:szCs w:val="18"/>
              </w:rPr>
              <w:t>Modelos de encuestas de evaluación y resultados</w:t>
            </w:r>
          </w:p>
        </w:tc>
        <w:tc>
          <w:tcPr>
            <w:tcW w:w="192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0CB0946" w14:textId="77777777" w:rsidR="005F224D" w:rsidRDefault="005F224D"/>
        </w:tc>
        <w:tc>
          <w:tcPr>
            <w:tcW w:w="1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82F9453" w14:textId="77777777" w:rsidR="005F224D" w:rsidRDefault="005F224D"/>
        </w:tc>
      </w:tr>
      <w:tr w:rsidR="005F224D" w14:paraId="793F9E64" w14:textId="77777777">
        <w:tblPrEx>
          <w:tblCellMar>
            <w:top w:w="0" w:type="dxa"/>
            <w:bottom w:w="0" w:type="dxa"/>
          </w:tblCellMar>
        </w:tblPrEx>
        <w:tc>
          <w:tcPr>
            <w:tcW w:w="1253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0E857A3" w14:textId="77777777" w:rsidR="005F224D" w:rsidRDefault="00000000">
            <w:pPr>
              <w:jc w:val="center"/>
            </w:pPr>
            <w:r>
              <w:rPr>
                <w:b/>
                <w:bCs/>
                <w:color w:val="1A3A5C"/>
                <w:sz w:val="18"/>
                <w:szCs w:val="18"/>
              </w:rPr>
              <w:t>Anexo IV</w:t>
            </w:r>
          </w:p>
        </w:tc>
        <w:tc>
          <w:tcPr>
            <w:tcW w:w="4819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C76FB75" w14:textId="77777777" w:rsidR="005F224D" w:rsidRDefault="00000000">
            <w:r>
              <w:rPr>
                <w:sz w:val="18"/>
                <w:szCs w:val="18"/>
              </w:rPr>
              <w:t>Otros documentos acreditativos</w:t>
            </w:r>
          </w:p>
        </w:tc>
        <w:tc>
          <w:tcPr>
            <w:tcW w:w="192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B997912" w14:textId="77777777" w:rsidR="005F224D" w:rsidRDefault="005F224D"/>
        </w:tc>
        <w:tc>
          <w:tcPr>
            <w:tcW w:w="1638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C6588A" w14:textId="77777777" w:rsidR="005F224D" w:rsidRDefault="005F224D"/>
        </w:tc>
      </w:tr>
    </w:tbl>
    <w:p w14:paraId="18AC50A0" w14:textId="77777777" w:rsidR="005F224D" w:rsidRDefault="005F224D">
      <w:pPr>
        <w:pBdr>
          <w:top w:val="single" w:sz="6" w:space="1" w:color="C8D4E0"/>
        </w:pBdr>
        <w:spacing w:before="320" w:after="12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41"/>
        <w:gridCol w:w="200"/>
        <w:gridCol w:w="5197"/>
      </w:tblGrid>
      <w:tr w:rsidR="005F224D" w14:paraId="458C668A" w14:textId="77777777">
        <w:tblPrEx>
          <w:tblCellMar>
            <w:top w:w="0" w:type="dxa"/>
            <w:bottom w:w="0" w:type="dxa"/>
          </w:tblCellMar>
        </w:tblPrEx>
        <w:tc>
          <w:tcPr>
            <w:tcW w:w="4241" w:type="dxa"/>
            <w:tcMar>
              <w:top w:w="40" w:type="dxa"/>
              <w:left w:w="0" w:type="dxa"/>
              <w:bottom w:w="20" w:type="dxa"/>
              <w:right w:w="0" w:type="dxa"/>
            </w:tcMar>
          </w:tcPr>
          <w:p w14:paraId="259DCBFD" w14:textId="77777777" w:rsidR="005F224D" w:rsidRDefault="00000000">
            <w:r>
              <w:rPr>
                <w:b/>
                <w:bCs/>
                <w:color w:val="1A3A5C"/>
              </w:rPr>
              <w:t>Lugar y fecha:</w:t>
            </w:r>
          </w:p>
        </w:tc>
        <w:tc>
          <w:tcPr>
            <w:tcW w:w="200" w:type="dxa"/>
          </w:tcPr>
          <w:p w14:paraId="31A775CA" w14:textId="77777777" w:rsidR="005F224D" w:rsidRDefault="005F224D"/>
        </w:tc>
        <w:tc>
          <w:tcPr>
            <w:tcW w:w="5197" w:type="dxa"/>
            <w:tcMar>
              <w:top w:w="40" w:type="dxa"/>
              <w:left w:w="0" w:type="dxa"/>
              <w:bottom w:w="20" w:type="dxa"/>
              <w:right w:w="0" w:type="dxa"/>
            </w:tcMar>
          </w:tcPr>
          <w:p w14:paraId="005E87CD" w14:textId="77777777" w:rsidR="005F224D" w:rsidRDefault="00000000">
            <w:r>
              <w:rPr>
                <w:b/>
                <w:bCs/>
                <w:color w:val="1A3A5C"/>
              </w:rPr>
              <w:t>Firma y sello del/de la responsable:</w:t>
            </w:r>
          </w:p>
        </w:tc>
      </w:tr>
      <w:tr w:rsidR="005F224D" w14:paraId="14F45D49" w14:textId="77777777">
        <w:tblPrEx>
          <w:tblCellMar>
            <w:top w:w="0" w:type="dxa"/>
            <w:bottom w:w="0" w:type="dxa"/>
          </w:tblCellMar>
        </w:tblPrEx>
        <w:tc>
          <w:tcPr>
            <w:tcW w:w="4241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6469646" w14:textId="77777777" w:rsidR="005F224D" w:rsidRDefault="005F224D"/>
        </w:tc>
        <w:tc>
          <w:tcPr>
            <w:tcW w:w="200" w:type="dxa"/>
          </w:tcPr>
          <w:p w14:paraId="4CFFD0FF" w14:textId="77777777" w:rsidR="005F224D" w:rsidRDefault="005F224D"/>
        </w:tc>
        <w:tc>
          <w:tcPr>
            <w:tcW w:w="5197" w:type="dxa"/>
            <w:tcBorders>
              <w:top w:val="single" w:sz="6" w:space="0" w:color="C8D4E0"/>
              <w:left w:val="single" w:sz="6" w:space="0" w:color="C8D4E0"/>
              <w:bottom w:val="single" w:sz="6" w:space="0" w:color="C8D4E0"/>
              <w:right w:val="single" w:sz="6" w:space="0" w:color="C8D4E0"/>
            </w:tcBorders>
            <w:shd w:val="clear" w:color="auto" w:fill="F4F6F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D01B11D" w14:textId="77777777" w:rsidR="005F224D" w:rsidRDefault="005F224D"/>
        </w:tc>
      </w:tr>
    </w:tbl>
    <w:p w14:paraId="7DAB7263" w14:textId="77777777" w:rsidR="005F224D" w:rsidRDefault="005F224D">
      <w:pPr>
        <w:spacing w:after="60"/>
      </w:pPr>
    </w:p>
    <w:sectPr w:rsidR="005F224D">
      <w:footerReference w:type="default" r:id="rId8"/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CB34C" w14:textId="77777777" w:rsidR="001E7B51" w:rsidRDefault="001E7B51">
      <w:r>
        <w:separator/>
      </w:r>
    </w:p>
  </w:endnote>
  <w:endnote w:type="continuationSeparator" w:id="0">
    <w:p w14:paraId="2C78F434" w14:textId="77777777" w:rsidR="001E7B51" w:rsidRDefault="001E7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77CEB" w14:textId="77777777" w:rsidR="005F224D" w:rsidRDefault="00000000">
    <w:pPr>
      <w:jc w:val="right"/>
    </w:pPr>
    <w:r>
      <w:rPr>
        <w:color w:val="888888"/>
        <w:sz w:val="14"/>
        <w:szCs w:val="14"/>
      </w:rPr>
      <w:t xml:space="preserve">Memoria de Actuación Justificativa — Ayto. San Bartolomé de Tirajana    Pág. </w:t>
    </w:r>
    <w:r>
      <w:rPr>
        <w:color w:val="888888"/>
        <w:sz w:val="14"/>
        <w:szCs w:val="14"/>
      </w:rPr>
      <w:fldChar w:fldCharType="begin"/>
    </w:r>
    <w:r>
      <w:rPr>
        <w:color w:val="888888"/>
        <w:sz w:val="14"/>
        <w:szCs w:val="14"/>
      </w:rPr>
      <w:instrText>PAGE</w:instrText>
    </w:r>
    <w:r>
      <w:rPr>
        <w:color w:val="888888"/>
        <w:sz w:val="14"/>
        <w:szCs w:val="14"/>
      </w:rPr>
      <w:fldChar w:fldCharType="separate"/>
    </w:r>
    <w:r w:rsidR="002658AC">
      <w:rPr>
        <w:noProof/>
        <w:color w:val="888888"/>
        <w:sz w:val="14"/>
        <w:szCs w:val="14"/>
      </w:rPr>
      <w:t>1</w:t>
    </w:r>
    <w:r>
      <w:rPr>
        <w:color w:val="888888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36F72" w14:textId="77777777" w:rsidR="001E7B51" w:rsidRDefault="001E7B51">
      <w:r>
        <w:separator/>
      </w:r>
    </w:p>
  </w:footnote>
  <w:footnote w:type="continuationSeparator" w:id="0">
    <w:p w14:paraId="026E9AE1" w14:textId="77777777" w:rsidR="001E7B51" w:rsidRDefault="001E7B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FC301F"/>
    <w:multiLevelType w:val="hybridMultilevel"/>
    <w:tmpl w:val="B4B4CAE6"/>
    <w:lvl w:ilvl="0" w:tplc="7F429A8E">
      <w:start w:val="1"/>
      <w:numFmt w:val="bullet"/>
      <w:lvlText w:val="●"/>
      <w:lvlJc w:val="left"/>
      <w:pPr>
        <w:ind w:left="720" w:hanging="360"/>
      </w:pPr>
    </w:lvl>
    <w:lvl w:ilvl="1" w:tplc="A2D8E5B4">
      <w:start w:val="1"/>
      <w:numFmt w:val="bullet"/>
      <w:lvlText w:val="○"/>
      <w:lvlJc w:val="left"/>
      <w:pPr>
        <w:ind w:left="1440" w:hanging="360"/>
      </w:pPr>
    </w:lvl>
    <w:lvl w:ilvl="2" w:tplc="EF9A6ED2">
      <w:start w:val="1"/>
      <w:numFmt w:val="bullet"/>
      <w:lvlText w:val="■"/>
      <w:lvlJc w:val="left"/>
      <w:pPr>
        <w:ind w:left="2160" w:hanging="360"/>
      </w:pPr>
    </w:lvl>
    <w:lvl w:ilvl="3" w:tplc="CA141F54">
      <w:start w:val="1"/>
      <w:numFmt w:val="bullet"/>
      <w:lvlText w:val="●"/>
      <w:lvlJc w:val="left"/>
      <w:pPr>
        <w:ind w:left="2880" w:hanging="360"/>
      </w:pPr>
    </w:lvl>
    <w:lvl w:ilvl="4" w:tplc="510CAA7C">
      <w:start w:val="1"/>
      <w:numFmt w:val="bullet"/>
      <w:lvlText w:val="○"/>
      <w:lvlJc w:val="left"/>
      <w:pPr>
        <w:ind w:left="3600" w:hanging="360"/>
      </w:pPr>
    </w:lvl>
    <w:lvl w:ilvl="5" w:tplc="F2BCB0BC">
      <w:start w:val="1"/>
      <w:numFmt w:val="bullet"/>
      <w:lvlText w:val="■"/>
      <w:lvlJc w:val="left"/>
      <w:pPr>
        <w:ind w:left="4320" w:hanging="360"/>
      </w:pPr>
    </w:lvl>
    <w:lvl w:ilvl="6" w:tplc="B16ABD4C">
      <w:start w:val="1"/>
      <w:numFmt w:val="bullet"/>
      <w:lvlText w:val="●"/>
      <w:lvlJc w:val="left"/>
      <w:pPr>
        <w:ind w:left="5040" w:hanging="360"/>
      </w:pPr>
    </w:lvl>
    <w:lvl w:ilvl="7" w:tplc="BC50ECEE">
      <w:start w:val="1"/>
      <w:numFmt w:val="bullet"/>
      <w:lvlText w:val="●"/>
      <w:lvlJc w:val="left"/>
      <w:pPr>
        <w:ind w:left="5760" w:hanging="360"/>
      </w:pPr>
    </w:lvl>
    <w:lvl w:ilvl="8" w:tplc="FE7C61C2">
      <w:start w:val="1"/>
      <w:numFmt w:val="bullet"/>
      <w:lvlText w:val="●"/>
      <w:lvlJc w:val="left"/>
      <w:pPr>
        <w:ind w:left="6480" w:hanging="360"/>
      </w:pPr>
    </w:lvl>
  </w:abstractNum>
  <w:num w:numId="1" w16cid:durableId="114408322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24D"/>
    <w:rsid w:val="001E7B51"/>
    <w:rsid w:val="002658AC"/>
    <w:rsid w:val="005F224D"/>
    <w:rsid w:val="00DD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438BC"/>
  <w15:docId w15:val="{5D57C5DC-6FB4-40BC-91E6-43973B29C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279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Usuario</cp:lastModifiedBy>
  <cp:revision>2</cp:revision>
  <dcterms:created xsi:type="dcterms:W3CDTF">2026-06-07T17:43:00Z</dcterms:created>
  <dcterms:modified xsi:type="dcterms:W3CDTF">2026-06-07T17:43:00Z</dcterms:modified>
</cp:coreProperties>
</file>