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EE570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3D74BBDA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42575C95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103B2E90" w14:textId="6930930C" w:rsidR="00EC4898" w:rsidRPr="00FA6009" w:rsidRDefault="00EC4898" w:rsidP="00EC4898">
      <w:pPr>
        <w:jc w:val="center"/>
        <w:rPr>
          <w:rFonts w:ascii="Arial" w:hAnsi="Arial" w:cs="Arial"/>
          <w:b/>
          <w:sz w:val="24"/>
          <w:szCs w:val="24"/>
        </w:rPr>
      </w:pPr>
      <w:r w:rsidRPr="00FA6009">
        <w:rPr>
          <w:rFonts w:ascii="Arial" w:hAnsi="Arial" w:cs="Arial"/>
          <w:b/>
          <w:sz w:val="24"/>
          <w:szCs w:val="24"/>
        </w:rPr>
        <w:t>AJUNTAMENT D’ESPLUGUES DE LLOBREGAT</w:t>
      </w:r>
    </w:p>
    <w:p w14:paraId="4976158A" w14:textId="77777777" w:rsidR="00EC4898" w:rsidRPr="00FA6009" w:rsidRDefault="00EC4898" w:rsidP="00EC4898">
      <w:pPr>
        <w:jc w:val="center"/>
        <w:rPr>
          <w:rFonts w:ascii="Arial" w:hAnsi="Arial" w:cs="Arial"/>
          <w:b/>
          <w:sz w:val="24"/>
          <w:szCs w:val="24"/>
        </w:rPr>
      </w:pPr>
      <w:r w:rsidRPr="00FA6009">
        <w:rPr>
          <w:rFonts w:ascii="Arial" w:hAnsi="Arial" w:cs="Arial"/>
          <w:b/>
          <w:sz w:val="24"/>
          <w:szCs w:val="24"/>
        </w:rPr>
        <w:t>Suport per activitats i serveis a la Ciutat</w:t>
      </w:r>
    </w:p>
    <w:p w14:paraId="5225370F" w14:textId="77777777" w:rsidR="00EC4898" w:rsidRPr="00FA6009" w:rsidRDefault="00EC4898" w:rsidP="00EC4898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78BE11D0" w14:textId="77777777" w:rsidR="00EC4898" w:rsidRPr="00FA6009" w:rsidRDefault="00EC4898" w:rsidP="00EC4898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2EBE50D3" w14:textId="77777777" w:rsidR="00EC4898" w:rsidRPr="00FA6009" w:rsidRDefault="00EC4898" w:rsidP="00EC4898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562F76A8" w14:textId="77777777" w:rsidR="00EC4898" w:rsidRPr="00FA6009" w:rsidRDefault="00EC4898" w:rsidP="00EC4898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75E7FA39" w14:textId="77777777" w:rsidR="00EC4898" w:rsidRPr="00FA6009" w:rsidRDefault="00EC4898" w:rsidP="00EC4898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5F774BD3" w14:textId="77777777" w:rsidR="00EC4898" w:rsidRPr="00FA6009" w:rsidRDefault="00EC4898" w:rsidP="00EC4898">
      <w:pPr>
        <w:jc w:val="center"/>
        <w:rPr>
          <w:rFonts w:ascii="Arial" w:hAnsi="Arial" w:cs="Arial"/>
          <w:sz w:val="24"/>
          <w:szCs w:val="24"/>
        </w:rPr>
      </w:pPr>
    </w:p>
    <w:p w14:paraId="7EA4C5E0" w14:textId="77777777" w:rsidR="00EC4898" w:rsidRPr="00FA6009" w:rsidRDefault="00EC4898" w:rsidP="00EC4898">
      <w:pPr>
        <w:jc w:val="center"/>
        <w:rPr>
          <w:rFonts w:ascii="Arial" w:hAnsi="Arial" w:cs="Arial"/>
          <w:sz w:val="24"/>
          <w:szCs w:val="24"/>
        </w:rPr>
      </w:pPr>
      <w:r w:rsidRPr="00FA6009">
        <w:rPr>
          <w:rFonts w:ascii="Arial" w:hAnsi="Arial" w:cs="Arial"/>
          <w:sz w:val="24"/>
          <w:szCs w:val="24"/>
        </w:rPr>
        <w:t>CONVENI DE COL·LABORACIÓ PLURIANUAL PER AL DESENVOLUPAMENT DEL PROJECTE D’ACTIVITATS I SERVEIS AMB L’ENTITAT</w:t>
      </w:r>
    </w:p>
    <w:p w14:paraId="1248159E" w14:textId="77777777" w:rsidR="00EC4898" w:rsidRPr="00FA6009" w:rsidRDefault="00EC4898" w:rsidP="00EC4898">
      <w:pPr>
        <w:jc w:val="center"/>
        <w:rPr>
          <w:rFonts w:ascii="Arial" w:hAnsi="Arial" w:cs="Arial"/>
          <w:sz w:val="24"/>
          <w:szCs w:val="24"/>
        </w:rPr>
      </w:pPr>
    </w:p>
    <w:p w14:paraId="72720FF5" w14:textId="08941062" w:rsidR="00EC4898" w:rsidRPr="00FA6009" w:rsidRDefault="00EC4898" w:rsidP="00EC4898">
      <w:pPr>
        <w:jc w:val="center"/>
        <w:rPr>
          <w:rFonts w:cs="Arial"/>
          <w:b/>
          <w:sz w:val="24"/>
          <w:szCs w:val="24"/>
        </w:rPr>
      </w:pPr>
      <w:r w:rsidRPr="00FA6009">
        <w:rPr>
          <w:rFonts w:ascii="Arial" w:hAnsi="Arial" w:cs="Arial"/>
          <w:b/>
          <w:sz w:val="24"/>
          <w:szCs w:val="24"/>
        </w:rPr>
        <w:t>ESCOLA PRAT DE LA RIBA</w:t>
      </w:r>
    </w:p>
    <w:p w14:paraId="2C87976C" w14:textId="1CDB27BC" w:rsidR="00100F00" w:rsidRPr="00A61CAD" w:rsidRDefault="00EC4898" w:rsidP="007E20F5">
      <w:pPr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ab/>
      </w:r>
    </w:p>
    <w:p w14:paraId="68C8D529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BA6784F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3C62568D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239F2FC6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25040941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6E3D88F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0DF7A68A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70BCC5A3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14F6DF53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5DE23636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4A46A543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6A79EEEB" w14:textId="77777777" w:rsidR="00BA4143" w:rsidRDefault="00BA4143">
      <w:pPr>
        <w:rPr>
          <w:rFonts w:ascii="Arial" w:hAnsi="Arial" w:cs="Arial"/>
          <w:sz w:val="28"/>
        </w:rPr>
      </w:pPr>
    </w:p>
    <w:p w14:paraId="415FB675" w14:textId="77777777" w:rsidR="00EC4898" w:rsidRPr="00FA6009" w:rsidRDefault="00EC4898" w:rsidP="00EC4898">
      <w:pPr>
        <w:rPr>
          <w:rFonts w:ascii="Arial" w:hAnsi="Arial" w:cs="Arial"/>
          <w:b/>
          <w:sz w:val="24"/>
          <w:szCs w:val="24"/>
        </w:rPr>
      </w:pPr>
      <w:r w:rsidRPr="00FA6009">
        <w:rPr>
          <w:rFonts w:ascii="Arial" w:hAnsi="Arial" w:cs="Arial"/>
          <w:sz w:val="24"/>
          <w:szCs w:val="24"/>
        </w:rPr>
        <w:t xml:space="preserve">Període de vigència del conveni: </w:t>
      </w:r>
      <w:r w:rsidRPr="00FA6009">
        <w:rPr>
          <w:rFonts w:ascii="Arial" w:hAnsi="Arial" w:cs="Arial"/>
          <w:b/>
          <w:sz w:val="24"/>
          <w:szCs w:val="24"/>
        </w:rPr>
        <w:t>2024</w:t>
      </w:r>
    </w:p>
    <w:p w14:paraId="0FE7734F" w14:textId="77777777" w:rsidR="00EC4898" w:rsidRPr="00FA6009" w:rsidRDefault="00EC4898" w:rsidP="00EC4898">
      <w:pPr>
        <w:rPr>
          <w:rFonts w:ascii="Arial" w:hAnsi="Arial" w:cs="Arial"/>
          <w:sz w:val="24"/>
          <w:szCs w:val="24"/>
        </w:rPr>
      </w:pPr>
    </w:p>
    <w:p w14:paraId="3D3F5825" w14:textId="77777777" w:rsidR="00EC4898" w:rsidRPr="00FA6009" w:rsidRDefault="00EC4898" w:rsidP="00EC4898">
      <w:pPr>
        <w:rPr>
          <w:rFonts w:ascii="Arial" w:hAnsi="Arial" w:cs="Arial"/>
          <w:b/>
          <w:sz w:val="24"/>
          <w:szCs w:val="24"/>
        </w:rPr>
      </w:pPr>
      <w:r w:rsidRPr="00FA6009">
        <w:rPr>
          <w:rFonts w:ascii="Arial" w:hAnsi="Arial" w:cs="Arial"/>
          <w:sz w:val="24"/>
          <w:szCs w:val="24"/>
        </w:rPr>
        <w:t>Àmbit d’Acció de Govern:</w:t>
      </w:r>
      <w:r w:rsidRPr="00FA6009">
        <w:rPr>
          <w:rFonts w:ascii="Arial" w:hAnsi="Arial" w:cs="Arial"/>
          <w:b/>
          <w:sz w:val="24"/>
          <w:szCs w:val="24"/>
        </w:rPr>
        <w:t xml:space="preserve"> Cicles de Vida i Ciutat Saludable.</w:t>
      </w:r>
    </w:p>
    <w:p w14:paraId="422550FE" w14:textId="77777777" w:rsidR="00EC4898" w:rsidRPr="00FA6009" w:rsidRDefault="00EC4898" w:rsidP="00EC4898">
      <w:pPr>
        <w:rPr>
          <w:rFonts w:ascii="Arial" w:hAnsi="Arial" w:cs="Arial"/>
          <w:b/>
          <w:sz w:val="24"/>
          <w:szCs w:val="24"/>
        </w:rPr>
      </w:pPr>
      <w:r w:rsidRPr="00FA6009">
        <w:rPr>
          <w:rFonts w:ascii="Arial" w:hAnsi="Arial" w:cs="Arial"/>
          <w:sz w:val="24"/>
          <w:szCs w:val="24"/>
        </w:rPr>
        <w:t>Servei:</w:t>
      </w:r>
      <w:r w:rsidRPr="00FA6009">
        <w:rPr>
          <w:rFonts w:ascii="Arial" w:hAnsi="Arial" w:cs="Arial"/>
          <w:b/>
          <w:sz w:val="24"/>
          <w:szCs w:val="24"/>
        </w:rPr>
        <w:t xml:space="preserve"> Educació</w:t>
      </w:r>
    </w:p>
    <w:p w14:paraId="2CA0FA0A" w14:textId="77777777" w:rsidR="00EC4898" w:rsidRPr="00FA6009" w:rsidRDefault="00EC4898" w:rsidP="00EC4898">
      <w:pPr>
        <w:rPr>
          <w:rFonts w:ascii="Arial" w:hAnsi="Arial" w:cs="Arial"/>
          <w:b/>
          <w:sz w:val="24"/>
          <w:szCs w:val="24"/>
        </w:rPr>
      </w:pPr>
    </w:p>
    <w:p w14:paraId="36A51C56" w14:textId="0445D7FC" w:rsidR="00EC4898" w:rsidRPr="000E780C" w:rsidRDefault="00EC4898" w:rsidP="00EC4898">
      <w:pPr>
        <w:rPr>
          <w:rFonts w:ascii="Arial" w:hAnsi="Arial" w:cs="Arial"/>
          <w:sz w:val="24"/>
          <w:szCs w:val="24"/>
        </w:rPr>
      </w:pPr>
      <w:r w:rsidRPr="00FA6009">
        <w:rPr>
          <w:rFonts w:ascii="Arial" w:hAnsi="Arial" w:cs="Arial"/>
          <w:sz w:val="24"/>
          <w:szCs w:val="24"/>
        </w:rPr>
        <w:t xml:space="preserve">Núm. d’expedient: </w:t>
      </w:r>
      <w:r w:rsidRPr="00FA6009">
        <w:rPr>
          <w:rFonts w:ascii="Arial" w:hAnsi="Arial" w:cs="Arial"/>
          <w:b/>
          <w:sz w:val="24"/>
          <w:szCs w:val="24"/>
        </w:rPr>
        <w:t>2024/6559/2244</w:t>
      </w:r>
    </w:p>
    <w:p w14:paraId="773CECC0" w14:textId="77777777" w:rsidR="00EC4898" w:rsidRPr="000E780C" w:rsidRDefault="00EC4898" w:rsidP="00EC4898">
      <w:pPr>
        <w:rPr>
          <w:rFonts w:ascii="Arial" w:hAnsi="Arial" w:cs="Arial"/>
          <w:sz w:val="24"/>
          <w:szCs w:val="24"/>
        </w:rPr>
      </w:pPr>
    </w:p>
    <w:p w14:paraId="62CF9BE3" w14:textId="77777777" w:rsidR="00FE544E" w:rsidRDefault="00FE544E">
      <w:pPr>
        <w:rPr>
          <w:rFonts w:ascii="Arial" w:hAnsi="Arial" w:cs="Arial"/>
          <w:sz w:val="28"/>
        </w:rPr>
      </w:pPr>
    </w:p>
    <w:p w14:paraId="519C5098" w14:textId="77777777" w:rsidR="00FE544E" w:rsidRDefault="00FE544E">
      <w:pPr>
        <w:rPr>
          <w:rFonts w:ascii="Arial" w:hAnsi="Arial" w:cs="Arial"/>
          <w:sz w:val="28"/>
        </w:rPr>
      </w:pPr>
    </w:p>
    <w:p w14:paraId="74CCBE18" w14:textId="77777777" w:rsidR="007E20F5" w:rsidRPr="00A61CAD" w:rsidRDefault="007E20F5" w:rsidP="007E20F5">
      <w:pPr>
        <w:rPr>
          <w:rFonts w:ascii="Arial" w:hAnsi="Arial"/>
          <w:sz w:val="28"/>
        </w:rPr>
      </w:pPr>
    </w:p>
    <w:p w14:paraId="1BDCDE82" w14:textId="77777777" w:rsidR="007E20F5" w:rsidRPr="00A61CAD" w:rsidRDefault="007E20F5" w:rsidP="007E20F5"/>
    <w:p w14:paraId="0350E617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39BCFB12" w14:textId="4FCE0F42" w:rsidR="00EC4898" w:rsidRPr="00EC4898" w:rsidRDefault="00EC4898" w:rsidP="00EC4898">
      <w:pPr>
        <w:jc w:val="both"/>
        <w:rPr>
          <w:rFonts w:ascii="Arial" w:hAnsi="Arial" w:cs="Arial"/>
          <w:sz w:val="24"/>
          <w:szCs w:val="24"/>
        </w:rPr>
      </w:pPr>
      <w:bookmarkStart w:id="0" w:name="_Hlk178329138"/>
      <w:r w:rsidRPr="00EC4898">
        <w:rPr>
          <w:rFonts w:ascii="Arial" w:hAnsi="Arial" w:cs="Arial"/>
          <w:b/>
          <w:sz w:val="24"/>
          <w:szCs w:val="24"/>
        </w:rPr>
        <w:lastRenderedPageBreak/>
        <w:t xml:space="preserve">CONVENI DE COL·LABORACIÓ PEL DESENVOLUPAMENT DEL PROJECTE D’ACTIVITATS AMB L’ESCOLA </w:t>
      </w:r>
      <w:r>
        <w:rPr>
          <w:rFonts w:ascii="Arial" w:hAnsi="Arial" w:cs="Arial"/>
          <w:b/>
          <w:sz w:val="24"/>
          <w:szCs w:val="24"/>
        </w:rPr>
        <w:t>PRAT DE LA RIBA</w:t>
      </w:r>
      <w:r w:rsidRPr="00EC4898">
        <w:rPr>
          <w:rFonts w:ascii="Arial" w:hAnsi="Arial" w:cs="Arial"/>
          <w:b/>
          <w:sz w:val="24"/>
          <w:szCs w:val="24"/>
        </w:rPr>
        <w:t xml:space="preserve"> PER A L’ANY 2024</w:t>
      </w:r>
    </w:p>
    <w:p w14:paraId="21F8B8AF" w14:textId="77777777" w:rsidR="00EC4898" w:rsidRPr="00EC4898" w:rsidRDefault="00EC4898" w:rsidP="00EC4898">
      <w:pPr>
        <w:jc w:val="both"/>
        <w:rPr>
          <w:rFonts w:ascii="Arial" w:hAnsi="Arial" w:cs="Arial"/>
          <w:sz w:val="24"/>
          <w:szCs w:val="24"/>
        </w:rPr>
      </w:pPr>
    </w:p>
    <w:p w14:paraId="5DD1CE90" w14:textId="77777777" w:rsidR="00EC4898" w:rsidRPr="000E780C" w:rsidRDefault="00EC4898" w:rsidP="00EC4898">
      <w:pPr>
        <w:jc w:val="both"/>
        <w:rPr>
          <w:rFonts w:ascii="Arial" w:hAnsi="Arial" w:cs="Arial"/>
          <w:sz w:val="24"/>
          <w:szCs w:val="24"/>
        </w:rPr>
      </w:pPr>
      <w:r w:rsidRPr="00EC4898">
        <w:rPr>
          <w:rFonts w:ascii="Arial" w:hAnsi="Arial" w:cs="Arial"/>
          <w:sz w:val="24"/>
          <w:szCs w:val="24"/>
        </w:rPr>
        <w:t>A la Vila d'Esplugues de Llobregat, en la data que consta en l’última de les signatures electròniques de les parts intervinents.</w:t>
      </w:r>
    </w:p>
    <w:bookmarkEnd w:id="0"/>
    <w:p w14:paraId="1C605FE9" w14:textId="067B8451" w:rsidR="007E20F5" w:rsidRDefault="007E20F5" w:rsidP="007E20F5">
      <w:pPr>
        <w:jc w:val="both"/>
        <w:rPr>
          <w:rFonts w:ascii="Arial" w:hAnsi="Arial" w:cs="Arial"/>
          <w:sz w:val="24"/>
        </w:rPr>
      </w:pPr>
    </w:p>
    <w:p w14:paraId="384C289D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5CBEE700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22B0CE48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6A02F2E7" w14:textId="0B91EA1F" w:rsidR="00B47AB4" w:rsidRDefault="007030B1" w:rsidP="00442F99">
      <w:pPr>
        <w:jc w:val="both"/>
        <w:rPr>
          <w:rFonts w:ascii="Arial" w:hAnsi="Arial" w:cs="Arial"/>
          <w:sz w:val="24"/>
          <w:szCs w:val="24"/>
        </w:rPr>
      </w:pPr>
      <w:r w:rsidRPr="007030B1">
        <w:rPr>
          <w:rFonts w:ascii="Arial" w:hAnsi="Arial" w:cs="Arial"/>
          <w:sz w:val="24"/>
          <w:szCs w:val="24"/>
        </w:rPr>
        <w:t>D’una part, l’Alcalde Eduard Sanz García, alcalde-president de l’Ajuntament d’Esplugues de Llobregat, representant a aquesta Corporació en virtut de les facultats conferides per l’article 21 de la Llei de Bases de Règim Local, assistit pel Sr. Pedro Carmona Pérez, Secretari d’aquest Ajuntament.</w:t>
      </w:r>
    </w:p>
    <w:p w14:paraId="77CF5A6F" w14:textId="77777777" w:rsidR="007030B1" w:rsidRPr="009D5853" w:rsidRDefault="007030B1" w:rsidP="00442F99">
      <w:pPr>
        <w:jc w:val="both"/>
        <w:rPr>
          <w:rFonts w:ascii="Arial" w:hAnsi="Arial" w:cs="Arial"/>
          <w:sz w:val="24"/>
          <w:szCs w:val="24"/>
        </w:rPr>
      </w:pPr>
    </w:p>
    <w:p w14:paraId="0E2D856D" w14:textId="77777777" w:rsidR="00DF3FF9" w:rsidRPr="00822B30" w:rsidRDefault="00DF3FF9" w:rsidP="00DF3FF9">
      <w:pPr>
        <w:jc w:val="both"/>
        <w:rPr>
          <w:rFonts w:ascii="Arial" w:hAnsi="Arial" w:cs="Arial"/>
          <w:sz w:val="24"/>
          <w:szCs w:val="24"/>
        </w:rPr>
      </w:pPr>
      <w:r w:rsidRPr="00DA6792">
        <w:rPr>
          <w:rFonts w:ascii="Arial" w:hAnsi="Arial" w:cs="Arial"/>
          <w:sz w:val="24"/>
          <w:szCs w:val="24"/>
        </w:rPr>
        <w:t xml:space="preserve">D’altra part, la Sra. </w:t>
      </w:r>
      <w:r w:rsidR="000C4BAD">
        <w:rPr>
          <w:rFonts w:ascii="Arial" w:hAnsi="Arial" w:cs="Arial"/>
          <w:sz w:val="24"/>
          <w:szCs w:val="24"/>
        </w:rPr>
        <w:t>Gemma Cabello Benavente</w:t>
      </w:r>
      <w:r w:rsidRPr="00DA6792">
        <w:rPr>
          <w:rFonts w:ascii="Arial" w:hAnsi="Arial" w:cs="Arial"/>
          <w:sz w:val="24"/>
          <w:szCs w:val="24"/>
        </w:rPr>
        <w:t xml:space="preserve">, amb DNI </w:t>
      </w:r>
      <w:r w:rsidR="00870EA1">
        <w:rPr>
          <w:rFonts w:ascii="Arial" w:hAnsi="Arial" w:cs="Arial"/>
          <w:sz w:val="24"/>
          <w:szCs w:val="24"/>
        </w:rPr>
        <w:t>***3350**</w:t>
      </w:r>
      <w:r w:rsidRPr="00DA6792">
        <w:rPr>
          <w:rFonts w:ascii="Arial" w:hAnsi="Arial" w:cs="Arial"/>
          <w:sz w:val="24"/>
          <w:szCs w:val="24"/>
        </w:rPr>
        <w:t xml:space="preserve">, </w:t>
      </w:r>
      <w:r w:rsidR="005D55BF" w:rsidRPr="00AD6002">
        <w:rPr>
          <w:rFonts w:ascii="Arial" w:hAnsi="Arial" w:cs="Arial"/>
          <w:sz w:val="24"/>
        </w:rPr>
        <w:t>Directora</w:t>
      </w:r>
      <w:r w:rsidR="005D55BF" w:rsidRPr="00AD6002">
        <w:rPr>
          <w:rFonts w:ascii="Arial" w:hAnsi="Arial" w:cs="Arial"/>
          <w:sz w:val="24"/>
          <w:szCs w:val="24"/>
        </w:rPr>
        <w:t xml:space="preserve"> de l’Escola </w:t>
      </w:r>
      <w:r w:rsidR="00AB6AE0">
        <w:rPr>
          <w:rFonts w:ascii="Arial" w:hAnsi="Arial" w:cs="Arial"/>
          <w:sz w:val="24"/>
          <w:szCs w:val="24"/>
        </w:rPr>
        <w:t>Prat de la Riba , NIF Q5855037</w:t>
      </w:r>
      <w:r w:rsidR="005D55BF" w:rsidRPr="00AD6002">
        <w:rPr>
          <w:rFonts w:ascii="Arial" w:hAnsi="Arial" w:cs="Arial"/>
          <w:sz w:val="24"/>
          <w:szCs w:val="24"/>
        </w:rPr>
        <w:t>G amb domicili social al carrer Josep Anselm Clavé, 103, d’Esplugues de Llobregat.</w:t>
      </w:r>
    </w:p>
    <w:p w14:paraId="03646398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3D4D6C26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5E3AD4E8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12069FBA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232A5513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2A0E7DB7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08F997B9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A3E3732" w14:textId="56F9BBBF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 xml:space="preserve">Que el </w:t>
      </w:r>
      <w:r w:rsidR="006F37BA">
        <w:rPr>
          <w:rFonts w:ascii="Arial" w:hAnsi="Arial" w:cs="Arial"/>
          <w:bCs/>
          <w:sz w:val="24"/>
          <w:szCs w:val="24"/>
        </w:rPr>
        <w:t xml:space="preserve">vigent </w:t>
      </w:r>
      <w:r w:rsidRPr="009D5853">
        <w:rPr>
          <w:rFonts w:ascii="Arial" w:hAnsi="Arial" w:cs="Arial"/>
          <w:bCs/>
          <w:sz w:val="24"/>
          <w:szCs w:val="24"/>
        </w:rPr>
        <w:t>Pla estratègic de subvencions de l’Ajuntament d’Esplugues de Llobregat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6FD872B2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5DB50854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050D6D7D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F2E0842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="005D61A4">
        <w:rPr>
          <w:rFonts w:ascii="Arial" w:hAnsi="Arial" w:cs="Arial"/>
          <w:szCs w:val="24"/>
        </w:rPr>
        <w:t>Prat de la Riba</w:t>
      </w:r>
      <w:r w:rsidRPr="009D5853">
        <w:rPr>
          <w:rFonts w:ascii="Arial" w:hAnsi="Arial" w:cs="Arial"/>
          <w:szCs w:val="24"/>
        </w:rPr>
        <w:t xml:space="preserve"> </w:t>
      </w:r>
      <w:r w:rsidR="000E7162">
        <w:rPr>
          <w:rFonts w:ascii="Arial" w:hAnsi="Arial" w:cs="Arial"/>
          <w:szCs w:val="24"/>
        </w:rPr>
        <w:t>(en endavant, l’Escola)</w:t>
      </w:r>
      <w:r w:rsidR="00BC4F88">
        <w:rPr>
          <w:rFonts w:ascii="Arial" w:hAnsi="Arial" w:cs="Arial"/>
          <w:szCs w:val="24"/>
        </w:rPr>
        <w:t xml:space="preserve">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 w:rsidR="000E7162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53FFC07D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58866A3" w14:textId="77777777" w:rsid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 w:rsidRPr="00442F99">
        <w:rPr>
          <w:rFonts w:ascii="Arial" w:hAnsi="Arial" w:cs="Arial"/>
          <w:szCs w:val="24"/>
        </w:rPr>
        <w:lastRenderedPageBreak/>
        <w:t>Per aquesta raó i considerant positivament el projecte presentat, les dues parts expressen la seva voluntat de mantenir les relacions existents fins ara, per facilitar la màxima eficàcia, continuïtat i</w:t>
      </w:r>
      <w:r w:rsidR="000E7162">
        <w:rPr>
          <w:rFonts w:ascii="Arial" w:hAnsi="Arial" w:cs="Arial"/>
          <w:szCs w:val="24"/>
        </w:rPr>
        <w:t xml:space="preserve"> estabilitat en el treball del c</w:t>
      </w:r>
      <w:r w:rsidRPr="00442F99">
        <w:rPr>
          <w:rFonts w:ascii="Arial" w:hAnsi="Arial" w:cs="Arial"/>
          <w:szCs w:val="24"/>
        </w:rPr>
        <w:t>entre escolar.</w:t>
      </w:r>
    </w:p>
    <w:p w14:paraId="2CD62BEB" w14:textId="77777777" w:rsidR="0095315F" w:rsidRDefault="0095315F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F5FB2C2" w14:textId="0B160C70" w:rsidR="0095315F" w:rsidRPr="0077172B" w:rsidRDefault="0095315F" w:rsidP="0095315F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A46DA2">
        <w:rPr>
          <w:rFonts w:ascii="Arial" w:hAnsi="Arial" w:cs="Arial"/>
          <w:sz w:val="24"/>
          <w:szCs w:val="24"/>
        </w:rPr>
        <w:t>202</w:t>
      </w:r>
      <w:r w:rsidR="00D0088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0010F6" w:rsidRPr="005A7700">
        <w:rPr>
          <w:rFonts w:ascii="Calibri" w:hAnsi="Calibri" w:cs="Arial"/>
          <w:b/>
          <w:sz w:val="26"/>
          <w:szCs w:val="26"/>
        </w:rPr>
        <w:t xml:space="preserve">20.32600.75393 </w:t>
      </w:r>
      <w:r w:rsidRPr="005A7700">
        <w:rPr>
          <w:rFonts w:ascii="Arial" w:hAnsi="Arial" w:cs="Arial"/>
          <w:b/>
          <w:sz w:val="24"/>
          <w:szCs w:val="24"/>
        </w:rPr>
        <w:t>Conveni amb l'Escola Prat de la Riba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055994E5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8B1D58E" w14:textId="77777777" w:rsidR="00442F99" w:rsidRPr="00442F99" w:rsidRDefault="0077594A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="005D61A4">
        <w:rPr>
          <w:rFonts w:ascii="Arial" w:hAnsi="Arial" w:cs="Arial"/>
          <w:szCs w:val="24"/>
        </w:rPr>
        <w:t>Prat de la Riba</w:t>
      </w:r>
      <w:r w:rsidR="00442F99" w:rsidRPr="00442F99">
        <w:rPr>
          <w:rFonts w:ascii="Arial" w:hAnsi="Arial" w:cs="Arial"/>
          <w:szCs w:val="24"/>
        </w:rPr>
        <w:t xml:space="preserve"> es comprometen a assumir les responsabilitats derivades del present Conveni, el qual es concreta en els següents:</w:t>
      </w:r>
    </w:p>
    <w:p w14:paraId="395A838D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60757F54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16A2A1D2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7826A2C4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7D3F4338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7F02ABA8" w14:textId="0AB2D4C6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activitat: </w:t>
      </w:r>
      <w:r w:rsidRPr="00E228AA">
        <w:rPr>
          <w:rFonts w:ascii="Arial" w:hAnsi="Arial" w:cs="Arial"/>
          <w:szCs w:val="24"/>
        </w:rPr>
        <w:t xml:space="preserve"> </w:t>
      </w:r>
    </w:p>
    <w:p w14:paraId="24805706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B3B241C" w14:textId="21ED1A6D" w:rsidR="00E228AA" w:rsidRDefault="003F0A44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  <w:bookmarkStart w:id="1" w:name="_Hlk178244373"/>
      <w:r>
        <w:rPr>
          <w:rFonts w:ascii="Arial" w:hAnsi="Arial" w:cs="Arial"/>
          <w:b/>
          <w:szCs w:val="24"/>
        </w:rPr>
        <w:t>Climatització de les aules</w:t>
      </w:r>
    </w:p>
    <w:bookmarkEnd w:id="1"/>
    <w:p w14:paraId="5C163980" w14:textId="77777777" w:rsidR="003F0A44" w:rsidRPr="00BA010E" w:rsidRDefault="003F0A44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6E51FDD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0F042506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D0D1273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69899340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5DE2F768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673A45F8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19B183B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75FD60CE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1477A2B8" w14:textId="6D86DAAC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el</w:t>
      </w:r>
      <w:r w:rsidR="00EC4898">
        <w:rPr>
          <w:rFonts w:ascii="Arial" w:hAnsi="Arial" w:cs="Arial"/>
          <w:bCs/>
          <w:sz w:val="24"/>
          <w:szCs w:val="24"/>
        </w:rPr>
        <w:t xml:space="preserve"> vigent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4CAA2544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66472ED" w14:textId="2A860929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EC4898">
        <w:rPr>
          <w:rFonts w:ascii="Arial" w:hAnsi="Arial" w:cs="Arial"/>
          <w:sz w:val="24"/>
          <w:szCs w:val="24"/>
        </w:rPr>
        <w:t>Haver a</w:t>
      </w:r>
      <w:r w:rsidR="00A858B7" w:rsidRPr="0077594A">
        <w:rPr>
          <w:rFonts w:ascii="Arial" w:hAnsi="Arial" w:cs="Arial"/>
          <w:sz w:val="24"/>
          <w:szCs w:val="24"/>
        </w:rPr>
        <w:t>ssoli</w:t>
      </w:r>
      <w:r w:rsidR="00EC4898">
        <w:rPr>
          <w:rFonts w:ascii="Arial" w:hAnsi="Arial" w:cs="Arial"/>
          <w:sz w:val="24"/>
          <w:szCs w:val="24"/>
        </w:rPr>
        <w:t>t</w:t>
      </w:r>
      <w:r w:rsidR="00A858B7" w:rsidRPr="0077594A">
        <w:rPr>
          <w:rFonts w:ascii="Arial" w:hAnsi="Arial" w:cs="Arial"/>
          <w:sz w:val="24"/>
          <w:szCs w:val="24"/>
        </w:rPr>
        <w:t xml:space="preserve">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</w:t>
      </w:r>
      <w:r w:rsidR="00EC4898">
        <w:rPr>
          <w:rFonts w:ascii="Arial" w:hAnsi="Arial" w:cs="Arial"/>
          <w:sz w:val="24"/>
          <w:szCs w:val="24"/>
        </w:rPr>
        <w:t>.</w:t>
      </w:r>
      <w:r w:rsidR="00A858B7" w:rsidRPr="0077594A">
        <w:rPr>
          <w:rFonts w:ascii="Arial" w:hAnsi="Arial" w:cs="Arial"/>
          <w:sz w:val="24"/>
          <w:szCs w:val="24"/>
        </w:rPr>
        <w:t xml:space="preserve">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4699C40A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14029A96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42F135FF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3AB158BF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</w:t>
      </w:r>
      <w:r w:rsidR="00A858B7" w:rsidRPr="009D5853">
        <w:rPr>
          <w:rFonts w:ascii="Arial" w:hAnsi="Arial" w:cs="Arial"/>
          <w:sz w:val="24"/>
          <w:szCs w:val="24"/>
        </w:rPr>
        <w:lastRenderedPageBreak/>
        <w:t xml:space="preserve">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 xml:space="preserve">, tal com inscripcions online a les activitats, gestió informatitzada de la gestió de pagaments, gestió de la informació mitjançant les xarxes socials, </w:t>
      </w:r>
      <w:proofErr w:type="spellStart"/>
      <w:r w:rsidR="00A858B7" w:rsidRPr="009D5853">
        <w:rPr>
          <w:rFonts w:ascii="Arial" w:hAnsi="Arial" w:cs="Arial"/>
          <w:sz w:val="24"/>
          <w:szCs w:val="24"/>
        </w:rPr>
        <w:t>etc</w:t>
      </w:r>
      <w:proofErr w:type="spellEnd"/>
      <w:r w:rsidR="00A858B7" w:rsidRPr="009D5853">
        <w:rPr>
          <w:rFonts w:ascii="Arial" w:hAnsi="Arial" w:cs="Arial"/>
          <w:sz w:val="24"/>
          <w:szCs w:val="24"/>
        </w:rPr>
        <w:t>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40A65A73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48E8B70F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 xml:space="preserve">escoles i entitats, </w:t>
      </w:r>
      <w:proofErr w:type="spellStart"/>
      <w:r w:rsidR="000E7162">
        <w:rPr>
          <w:rFonts w:ascii="Arial" w:hAnsi="Arial" w:cs="Arial"/>
          <w:sz w:val="24"/>
          <w:szCs w:val="24"/>
        </w:rPr>
        <w:t>etc</w:t>
      </w:r>
      <w:proofErr w:type="spellEnd"/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22C386A7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2118418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50554E0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2895EC25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1A9107F5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B7C43D8" w14:textId="77777777" w:rsidR="003F0A44" w:rsidRDefault="003F0A44" w:rsidP="003F0A44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Climatització de les aules</w:t>
      </w:r>
    </w:p>
    <w:p w14:paraId="0DFA6330" w14:textId="77777777" w:rsidR="00BB6808" w:rsidRDefault="00BB6808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30993D79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01D817EA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5A1A0E06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3498E7DB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90387B6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477A3213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35DFDE64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86373D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A603DA6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6929DFC5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67A79F0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23A498D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C887A32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1AC4C74D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0A1EA79F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55113FA6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1C3A8B0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1A2B1233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0165F317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3F2B748D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01230BBC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3885E751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0407D4DD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3B7DD75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5BAC8CB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49B609AF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762E0CB0" w14:textId="77777777" w:rsidR="003F0A44" w:rsidRDefault="00E81F5E" w:rsidP="003F0A44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3F0A44">
        <w:rPr>
          <w:rFonts w:ascii="Arial" w:hAnsi="Arial" w:cs="Arial"/>
          <w:b/>
          <w:szCs w:val="24"/>
        </w:rPr>
        <w:t>Climatització de les aules</w:t>
      </w:r>
    </w:p>
    <w:p w14:paraId="4022F2A5" w14:textId="77777777" w:rsidR="00B541AC" w:rsidRPr="00F719C5" w:rsidRDefault="00B541AC" w:rsidP="00AB6AE0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17C38B92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43CE1B88" w14:textId="77777777" w:rsidR="0095315F" w:rsidRDefault="0095315F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550312C9" w14:textId="77777777" w:rsidR="0095315F" w:rsidRPr="00EC4898" w:rsidRDefault="0095315F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95315F">
        <w:rPr>
          <w:rFonts w:ascii="Arial" w:hAnsi="Arial" w:cs="Arial"/>
          <w:b/>
          <w:sz w:val="24"/>
          <w:szCs w:val="24"/>
        </w:rPr>
        <w:t>Amb càrrec a la partida econòmica nominativa </w:t>
      </w:r>
      <w:r w:rsidR="000010F6" w:rsidRPr="00EC4898">
        <w:rPr>
          <w:rFonts w:ascii="Calibri" w:hAnsi="Calibri" w:cs="Arial"/>
          <w:b/>
          <w:sz w:val="26"/>
          <w:szCs w:val="26"/>
        </w:rPr>
        <w:t xml:space="preserve">20.32600.75393 </w:t>
      </w:r>
      <w:r w:rsidR="000010F6" w:rsidRPr="00EC4898">
        <w:rPr>
          <w:rFonts w:ascii="Arial" w:hAnsi="Arial" w:cs="Arial"/>
          <w:b/>
          <w:sz w:val="24"/>
          <w:szCs w:val="24"/>
        </w:rPr>
        <w:t>Conveni amb l'Escola Prat de la Riba.</w:t>
      </w:r>
    </w:p>
    <w:p w14:paraId="71F495D0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4F2442E0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3D265E05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3F1CD12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6E54EA8D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4AB71A35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6D754E2D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4844F5E7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189A8BF1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BF75B0A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5B6C7B34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6BBF5B5F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2721316B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3F718A8C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01DCEAF0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132DB702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5BD27595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33F5CC44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77AA1F32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547BC0D7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2AA1E5BA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1FF6E072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5D0D4104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0841AD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47072CAF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794A095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285551A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6C2A680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31E5D81E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59A0CF3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093B36EC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FB6B475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42A54B23" w14:textId="77777777" w:rsidR="00E638F5" w:rsidRPr="00FA071A" w:rsidRDefault="00E638F5" w:rsidP="00E638F5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2A29F09F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2600C5DA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 xml:space="preserve">tura i segell de l’empresa, </w:t>
      </w:r>
      <w:proofErr w:type="spellStart"/>
      <w:r w:rsidR="00633CBB">
        <w:rPr>
          <w:rFonts w:cs="Arial"/>
          <w:sz w:val="24"/>
          <w:szCs w:val="24"/>
        </w:rPr>
        <w:t>etc</w:t>
      </w:r>
      <w:proofErr w:type="spellEnd"/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06B2F79E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AD21D73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09C08F56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3B477F74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40F15B3C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0645DB53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40FBC06A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1511845E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5C0FC62A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432260D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</w:t>
      </w:r>
      <w:r w:rsidR="00C13231">
        <w:rPr>
          <w:rFonts w:ascii="Arial" w:hAnsi="Arial" w:cs="Arial"/>
          <w:sz w:val="24"/>
        </w:rPr>
        <w:t>ans de finalitzar el mes 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72EAB708" w14:textId="77777777" w:rsidR="00432D4B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655DF32" w14:textId="77777777" w:rsidR="003F0A44" w:rsidRPr="007C63D9" w:rsidRDefault="003F0A44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317CA6D7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619668B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677F8D34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2358F243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</w:t>
      </w:r>
      <w:r w:rsidRPr="007C63D9">
        <w:rPr>
          <w:rFonts w:ascii="Arial" w:hAnsi="Arial" w:cs="Arial"/>
          <w:sz w:val="24"/>
          <w:szCs w:val="24"/>
        </w:rPr>
        <w:lastRenderedPageBreak/>
        <w:t xml:space="preserve">ètics i les regles de conducta als quals han d’adequar l’activitat les persones beneficiàries de subvencions: </w:t>
      </w:r>
    </w:p>
    <w:p w14:paraId="2652BD2C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4F3009BD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0F27FD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721E1478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07042B7F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4605555E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55A8D3C2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48D0A6CC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079BBA7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7C4D900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469BD8E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63DCE6C4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2C8DC6AB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560B6350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0DEDE210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7A0625CC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58E506D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6543FFCE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7CB96749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</w:t>
      </w:r>
      <w:r w:rsidR="007C63D9" w:rsidRPr="007C63D9">
        <w:rPr>
          <w:rFonts w:ascii="Arial" w:hAnsi="Arial" w:cs="Arial"/>
          <w:sz w:val="24"/>
          <w:szCs w:val="24"/>
        </w:rPr>
        <w:lastRenderedPageBreak/>
        <w:t>graduació de la sanció corresponent. Així mateix es procedirà a deixar constància a l’expedient i el publicarà mitjançant el Portal de la Transparència.</w:t>
      </w:r>
    </w:p>
    <w:p w14:paraId="6FBC5979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27C15DD6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40399D5B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7D5671E3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85C1CC1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00C80BBB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576C2E7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081FD3B7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4809D082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B90F630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43416142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3E3D084E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6745E52" w14:textId="44231784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A46DA2">
        <w:rPr>
          <w:rFonts w:ascii="Arial" w:hAnsi="Arial" w:cs="Arial"/>
          <w:sz w:val="24"/>
          <w:szCs w:val="24"/>
        </w:rPr>
        <w:t>202</w:t>
      </w:r>
      <w:r w:rsidR="00D00883">
        <w:rPr>
          <w:rFonts w:ascii="Arial" w:hAnsi="Arial" w:cs="Arial"/>
          <w:sz w:val="24"/>
          <w:szCs w:val="24"/>
        </w:rPr>
        <w:t>4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79533C4A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093CCE2F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7CBE98BE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6F6AFA7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30BD729C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6EE29573" w14:textId="77777777" w:rsidR="007E20F5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4B0A871D" w14:textId="77777777" w:rsidR="00FA6009" w:rsidRPr="00CC1EE1" w:rsidRDefault="00FA6009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058C4143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716CD9B4" w14:textId="77777777" w:rsidR="00EC4898" w:rsidRPr="000E780C" w:rsidRDefault="00EC4898" w:rsidP="00EC4898">
      <w:pPr>
        <w:jc w:val="both"/>
        <w:rPr>
          <w:rFonts w:ascii="Arial" w:hAnsi="Arial" w:cs="Arial"/>
          <w:sz w:val="24"/>
          <w:szCs w:val="24"/>
        </w:rPr>
      </w:pPr>
      <w:bookmarkStart w:id="2" w:name="_Hlk178329318"/>
      <w:r w:rsidRPr="00EC4898">
        <w:rPr>
          <w:rFonts w:ascii="Arial" w:hAnsi="Arial" w:cs="Arial"/>
          <w:sz w:val="24"/>
          <w:szCs w:val="24"/>
        </w:rPr>
        <w:lastRenderedPageBreak/>
        <w:t>Ambdues parts es reiteren en els continguts anteriors, i en la normativa vigent, que regula el règim de subvencions, signant electrònicament aquest conveni en el lloc i data esmenats en l’encapçalament.</w:t>
      </w:r>
    </w:p>
    <w:bookmarkEnd w:id="2"/>
    <w:p w14:paraId="3631B146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06EBBF84" w14:textId="77777777" w:rsidTr="00E638F5">
        <w:trPr>
          <w:jc w:val="center"/>
        </w:trPr>
        <w:tc>
          <w:tcPr>
            <w:tcW w:w="4482" w:type="dxa"/>
          </w:tcPr>
          <w:p w14:paraId="0CA4D673" w14:textId="067D5D2F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2" w:type="dxa"/>
          </w:tcPr>
          <w:p w14:paraId="2F1655F1" w14:textId="0FD8AD4F" w:rsidR="007E20F5" w:rsidRPr="00CC1EE1" w:rsidRDefault="007E20F5" w:rsidP="005D61A4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14:paraId="643D0194" w14:textId="77777777" w:rsidR="00550356" w:rsidRPr="00550356" w:rsidRDefault="00550356" w:rsidP="00550356">
      <w:pPr>
        <w:jc w:val="both"/>
        <w:rPr>
          <w:rFonts w:ascii="Arial" w:hAnsi="Arial" w:cs="Arial"/>
          <w:sz w:val="24"/>
          <w:szCs w:val="24"/>
        </w:rPr>
      </w:pPr>
      <w:bookmarkStart w:id="3" w:name="_Hlk178329352"/>
      <w:r w:rsidRPr="00550356">
        <w:rPr>
          <w:rFonts w:ascii="Arial" w:hAnsi="Arial" w:cs="Arial"/>
          <w:sz w:val="24"/>
          <w:szCs w:val="24"/>
        </w:rPr>
        <w:t>Eduard Sanz García</w:t>
      </w:r>
    </w:p>
    <w:p w14:paraId="71F3F70B" w14:textId="284ACBCF" w:rsidR="00EC4898" w:rsidRDefault="00550356" w:rsidP="00550356">
      <w:pPr>
        <w:jc w:val="both"/>
        <w:rPr>
          <w:rFonts w:ascii="Arial" w:hAnsi="Arial" w:cs="Arial"/>
          <w:sz w:val="24"/>
          <w:szCs w:val="24"/>
        </w:rPr>
      </w:pPr>
      <w:r w:rsidRPr="00550356">
        <w:rPr>
          <w:rFonts w:ascii="Arial" w:hAnsi="Arial" w:cs="Arial"/>
          <w:sz w:val="24"/>
          <w:szCs w:val="24"/>
        </w:rPr>
        <w:t>Alcalde de l’Ajuntament d’Esplugues de Llobregat</w:t>
      </w:r>
    </w:p>
    <w:p w14:paraId="58798084" w14:textId="77777777" w:rsidR="00550356" w:rsidRPr="000E780C" w:rsidRDefault="00550356" w:rsidP="00550356">
      <w:pPr>
        <w:jc w:val="both"/>
        <w:rPr>
          <w:rFonts w:ascii="Arial" w:hAnsi="Arial" w:cs="Arial"/>
          <w:sz w:val="24"/>
          <w:szCs w:val="24"/>
        </w:rPr>
      </w:pPr>
    </w:p>
    <w:p w14:paraId="375959EE" w14:textId="364FCB32" w:rsidR="00EC4898" w:rsidRPr="00DD49F8" w:rsidRDefault="00FA6009" w:rsidP="00EC4898">
      <w:pPr>
        <w:pStyle w:val="DWStyle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Gemma Cabello Benavente</w:t>
      </w:r>
    </w:p>
    <w:p w14:paraId="79DBDFE4" w14:textId="49A62AE4" w:rsidR="00EC4898" w:rsidRPr="000E780C" w:rsidRDefault="00EC4898" w:rsidP="00EC489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</w:t>
      </w:r>
      <w:r w:rsidR="00FA600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de l’Escola </w:t>
      </w:r>
      <w:r w:rsidR="00FA6009">
        <w:rPr>
          <w:rFonts w:ascii="Arial" w:hAnsi="Arial" w:cs="Arial"/>
          <w:sz w:val="24"/>
          <w:szCs w:val="24"/>
        </w:rPr>
        <w:t>Folch i Torres</w:t>
      </w:r>
    </w:p>
    <w:p w14:paraId="03292545" w14:textId="77777777" w:rsidR="00EC4898" w:rsidRPr="000E780C" w:rsidRDefault="00EC4898" w:rsidP="00EC4898">
      <w:pPr>
        <w:jc w:val="both"/>
        <w:rPr>
          <w:rFonts w:ascii="Arial" w:hAnsi="Arial" w:cs="Arial"/>
          <w:sz w:val="24"/>
          <w:szCs w:val="24"/>
        </w:rPr>
      </w:pPr>
    </w:p>
    <w:p w14:paraId="5C8769DC" w14:textId="77777777" w:rsidR="00EC4898" w:rsidRPr="000E780C" w:rsidRDefault="00EC4898" w:rsidP="00EC4898">
      <w:pPr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En dono fe,</w:t>
      </w:r>
    </w:p>
    <w:p w14:paraId="51F4F3B1" w14:textId="77777777" w:rsidR="00EC4898" w:rsidRPr="000E780C" w:rsidRDefault="00EC4898" w:rsidP="00EC4898">
      <w:pPr>
        <w:jc w:val="both"/>
        <w:rPr>
          <w:rFonts w:ascii="Arial" w:hAnsi="Arial" w:cs="Arial"/>
          <w:sz w:val="24"/>
          <w:szCs w:val="24"/>
        </w:rPr>
      </w:pPr>
    </w:p>
    <w:p w14:paraId="3D35A4D1" w14:textId="77777777" w:rsidR="00EC4898" w:rsidRPr="000E780C" w:rsidRDefault="00EC4898" w:rsidP="00EC4898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Pedro Carmona Pérez, Secretari de</w:t>
      </w:r>
    </w:p>
    <w:p w14:paraId="4E00C5C2" w14:textId="77777777" w:rsidR="00EC4898" w:rsidRPr="000E780C" w:rsidRDefault="00EC4898" w:rsidP="00EC4898">
      <w:pPr>
        <w:jc w:val="both"/>
        <w:rPr>
          <w:rFonts w:ascii="Arial" w:hAnsi="Arial" w:cs="Arial"/>
          <w:b/>
          <w:szCs w:val="24"/>
        </w:rPr>
      </w:pPr>
      <w:r w:rsidRPr="000E780C">
        <w:rPr>
          <w:rFonts w:ascii="Arial" w:hAnsi="Arial" w:cs="Arial"/>
          <w:sz w:val="24"/>
          <w:szCs w:val="24"/>
        </w:rPr>
        <w:t>l’Ajuntament d’Esplugues de Llobregat</w:t>
      </w:r>
    </w:p>
    <w:bookmarkEnd w:id="3"/>
    <w:p w14:paraId="44B703F6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D0596" w14:textId="77777777" w:rsidR="00354E92" w:rsidRDefault="00354E92">
      <w:r>
        <w:separator/>
      </w:r>
    </w:p>
  </w:endnote>
  <w:endnote w:type="continuationSeparator" w:id="0">
    <w:p w14:paraId="6C8DEFEB" w14:textId="77777777" w:rsidR="00354E92" w:rsidRDefault="00354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91F93" w14:textId="77777777" w:rsidR="00D14A4A" w:rsidRDefault="00C9085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1D10D5" w14:textId="77777777" w:rsidR="00D14A4A" w:rsidRDefault="00D14A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CA5DF" w14:textId="77777777" w:rsidR="00D14A4A" w:rsidRDefault="00D14A4A">
    <w:pPr>
      <w:rPr>
        <w:rFonts w:ascii="News Gothic" w:hAnsi="News Gothic" w:cs="Arial"/>
        <w:b/>
        <w:bCs/>
        <w:color w:val="0000FF"/>
        <w:sz w:val="15"/>
      </w:rPr>
    </w:pPr>
  </w:p>
  <w:p w14:paraId="57F43C4B" w14:textId="77777777" w:rsidR="00D14A4A" w:rsidRPr="00F90DE2" w:rsidRDefault="00D14A4A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4FB9F2BF" w14:textId="77777777" w:rsidR="00D14A4A" w:rsidRPr="00F90DE2" w:rsidRDefault="00D14A4A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2BA259A3" w14:textId="77777777" w:rsidR="00D14A4A" w:rsidRPr="00F90DE2" w:rsidRDefault="00D14A4A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0E558A4D" w14:textId="77777777" w:rsidR="00D14A4A" w:rsidRDefault="00D14A4A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00619" w14:textId="77777777" w:rsidR="00354E92" w:rsidRDefault="00354E92">
      <w:r>
        <w:separator/>
      </w:r>
    </w:p>
  </w:footnote>
  <w:footnote w:type="continuationSeparator" w:id="0">
    <w:p w14:paraId="0D257DB0" w14:textId="77777777" w:rsidR="00354E92" w:rsidRDefault="00354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A967D" w14:textId="77777777" w:rsidR="00D14A4A" w:rsidRDefault="00C90853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9EBF7D3" w14:textId="77777777" w:rsidR="00D14A4A" w:rsidRDefault="00D14A4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A8624" w14:textId="77777777" w:rsidR="00D14A4A" w:rsidRPr="00885E5B" w:rsidRDefault="00D14A4A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7D78F1A2" w14:textId="77777777" w:rsidR="00D14A4A" w:rsidRDefault="00D14A4A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39A7F7D2" wp14:editId="7BDB0CAD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878530">
    <w:abstractNumId w:val="10"/>
  </w:num>
  <w:num w:numId="2" w16cid:durableId="112942286">
    <w:abstractNumId w:val="16"/>
  </w:num>
  <w:num w:numId="3" w16cid:durableId="297220973">
    <w:abstractNumId w:val="7"/>
  </w:num>
  <w:num w:numId="4" w16cid:durableId="402289990">
    <w:abstractNumId w:val="19"/>
  </w:num>
  <w:num w:numId="5" w16cid:durableId="269553053">
    <w:abstractNumId w:val="4"/>
  </w:num>
  <w:num w:numId="6" w16cid:durableId="2059551355">
    <w:abstractNumId w:val="12"/>
  </w:num>
  <w:num w:numId="7" w16cid:durableId="2027755433">
    <w:abstractNumId w:val="11"/>
  </w:num>
  <w:num w:numId="8" w16cid:durableId="47188648">
    <w:abstractNumId w:val="25"/>
  </w:num>
  <w:num w:numId="9" w16cid:durableId="2021007714">
    <w:abstractNumId w:val="22"/>
  </w:num>
  <w:num w:numId="10" w16cid:durableId="682786490">
    <w:abstractNumId w:val="24"/>
  </w:num>
  <w:num w:numId="11" w16cid:durableId="895704351">
    <w:abstractNumId w:val="24"/>
  </w:num>
  <w:num w:numId="12" w16cid:durableId="643237965">
    <w:abstractNumId w:val="15"/>
  </w:num>
  <w:num w:numId="13" w16cid:durableId="1583562631">
    <w:abstractNumId w:val="5"/>
  </w:num>
  <w:num w:numId="14" w16cid:durableId="864252774">
    <w:abstractNumId w:val="9"/>
  </w:num>
  <w:num w:numId="15" w16cid:durableId="1565138657">
    <w:abstractNumId w:val="17"/>
  </w:num>
  <w:num w:numId="16" w16cid:durableId="1191381667">
    <w:abstractNumId w:val="14"/>
  </w:num>
  <w:num w:numId="17" w16cid:durableId="212469996">
    <w:abstractNumId w:val="8"/>
  </w:num>
  <w:num w:numId="18" w16cid:durableId="1560627918">
    <w:abstractNumId w:val="3"/>
  </w:num>
  <w:num w:numId="19" w16cid:durableId="755980426">
    <w:abstractNumId w:val="0"/>
  </w:num>
  <w:num w:numId="20" w16cid:durableId="1074815690">
    <w:abstractNumId w:val="13"/>
  </w:num>
  <w:num w:numId="21" w16cid:durableId="367922807">
    <w:abstractNumId w:val="18"/>
  </w:num>
  <w:num w:numId="22" w16cid:durableId="199245416">
    <w:abstractNumId w:val="20"/>
  </w:num>
  <w:num w:numId="23" w16cid:durableId="1411005305">
    <w:abstractNumId w:val="6"/>
  </w:num>
  <w:num w:numId="24" w16cid:durableId="270666129">
    <w:abstractNumId w:val="23"/>
  </w:num>
  <w:num w:numId="25" w16cid:durableId="1619951130">
    <w:abstractNumId w:val="26"/>
  </w:num>
  <w:num w:numId="26" w16cid:durableId="345638517">
    <w:abstractNumId w:val="21"/>
  </w:num>
  <w:num w:numId="27" w16cid:durableId="30614439">
    <w:abstractNumId w:val="1"/>
  </w:num>
  <w:num w:numId="28" w16cid:durableId="1052190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4E"/>
    <w:rsid w:val="0000049C"/>
    <w:rsid w:val="000005CE"/>
    <w:rsid w:val="00000B4A"/>
    <w:rsid w:val="000010F6"/>
    <w:rsid w:val="0000613C"/>
    <w:rsid w:val="00017229"/>
    <w:rsid w:val="000316DF"/>
    <w:rsid w:val="000340CE"/>
    <w:rsid w:val="000401D9"/>
    <w:rsid w:val="0004499D"/>
    <w:rsid w:val="000556FA"/>
    <w:rsid w:val="00080C54"/>
    <w:rsid w:val="00087654"/>
    <w:rsid w:val="000925A6"/>
    <w:rsid w:val="000B275A"/>
    <w:rsid w:val="000C4BAD"/>
    <w:rsid w:val="000D3607"/>
    <w:rsid w:val="000E7162"/>
    <w:rsid w:val="00100F00"/>
    <w:rsid w:val="0010203A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92723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047F2"/>
    <w:rsid w:val="00214C99"/>
    <w:rsid w:val="002310F0"/>
    <w:rsid w:val="00233A74"/>
    <w:rsid w:val="00245F72"/>
    <w:rsid w:val="002559E5"/>
    <w:rsid w:val="00271128"/>
    <w:rsid w:val="00272D4E"/>
    <w:rsid w:val="002845A8"/>
    <w:rsid w:val="002A3C1E"/>
    <w:rsid w:val="002A4496"/>
    <w:rsid w:val="002B22CC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46555"/>
    <w:rsid w:val="00352FBB"/>
    <w:rsid w:val="00354E92"/>
    <w:rsid w:val="00355BA5"/>
    <w:rsid w:val="00380390"/>
    <w:rsid w:val="00394608"/>
    <w:rsid w:val="00394F66"/>
    <w:rsid w:val="00395827"/>
    <w:rsid w:val="003A10AD"/>
    <w:rsid w:val="003A5255"/>
    <w:rsid w:val="003A6C94"/>
    <w:rsid w:val="003B1D9E"/>
    <w:rsid w:val="003C5712"/>
    <w:rsid w:val="003C58B6"/>
    <w:rsid w:val="003D08C1"/>
    <w:rsid w:val="003E4EA0"/>
    <w:rsid w:val="003E7E99"/>
    <w:rsid w:val="003F0A44"/>
    <w:rsid w:val="003F395C"/>
    <w:rsid w:val="004010B5"/>
    <w:rsid w:val="00405075"/>
    <w:rsid w:val="0042344E"/>
    <w:rsid w:val="004266D2"/>
    <w:rsid w:val="00427F28"/>
    <w:rsid w:val="00432D4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10BBD"/>
    <w:rsid w:val="00525B6E"/>
    <w:rsid w:val="00547F2B"/>
    <w:rsid w:val="00550356"/>
    <w:rsid w:val="00572406"/>
    <w:rsid w:val="005754F4"/>
    <w:rsid w:val="005771AA"/>
    <w:rsid w:val="00595A6E"/>
    <w:rsid w:val="005A033F"/>
    <w:rsid w:val="005A2DEA"/>
    <w:rsid w:val="005A7700"/>
    <w:rsid w:val="005B4155"/>
    <w:rsid w:val="005D2E21"/>
    <w:rsid w:val="005D340E"/>
    <w:rsid w:val="005D365C"/>
    <w:rsid w:val="005D55BF"/>
    <w:rsid w:val="005D61A4"/>
    <w:rsid w:val="005D6B63"/>
    <w:rsid w:val="005E1385"/>
    <w:rsid w:val="005E703B"/>
    <w:rsid w:val="006152B0"/>
    <w:rsid w:val="0061768D"/>
    <w:rsid w:val="00622575"/>
    <w:rsid w:val="00625453"/>
    <w:rsid w:val="00633CBB"/>
    <w:rsid w:val="00634202"/>
    <w:rsid w:val="00636D56"/>
    <w:rsid w:val="00673084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D016C"/>
    <w:rsid w:val="006E02CD"/>
    <w:rsid w:val="006F136F"/>
    <w:rsid w:val="006F2546"/>
    <w:rsid w:val="006F37BA"/>
    <w:rsid w:val="006F4AE5"/>
    <w:rsid w:val="007030B1"/>
    <w:rsid w:val="00703326"/>
    <w:rsid w:val="0071128C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C07"/>
    <w:rsid w:val="007B6C0C"/>
    <w:rsid w:val="007C63D9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3EB4"/>
    <w:rsid w:val="0080644D"/>
    <w:rsid w:val="00822B30"/>
    <w:rsid w:val="00825E34"/>
    <w:rsid w:val="00830AA3"/>
    <w:rsid w:val="00855F81"/>
    <w:rsid w:val="008561F5"/>
    <w:rsid w:val="00860943"/>
    <w:rsid w:val="008648B5"/>
    <w:rsid w:val="00870EA1"/>
    <w:rsid w:val="00874542"/>
    <w:rsid w:val="00880345"/>
    <w:rsid w:val="00885E5B"/>
    <w:rsid w:val="008A2426"/>
    <w:rsid w:val="008A34B7"/>
    <w:rsid w:val="008B19C6"/>
    <w:rsid w:val="008B5935"/>
    <w:rsid w:val="008C3977"/>
    <w:rsid w:val="008D2189"/>
    <w:rsid w:val="008D2352"/>
    <w:rsid w:val="008D65E0"/>
    <w:rsid w:val="008D7BD2"/>
    <w:rsid w:val="008E21A6"/>
    <w:rsid w:val="008E2495"/>
    <w:rsid w:val="008F064D"/>
    <w:rsid w:val="00926FAD"/>
    <w:rsid w:val="00932D54"/>
    <w:rsid w:val="0095315F"/>
    <w:rsid w:val="00962AF9"/>
    <w:rsid w:val="00971618"/>
    <w:rsid w:val="00972F8D"/>
    <w:rsid w:val="00977757"/>
    <w:rsid w:val="00984101"/>
    <w:rsid w:val="009A1A58"/>
    <w:rsid w:val="009A7BF2"/>
    <w:rsid w:val="009C03FD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44477"/>
    <w:rsid w:val="00A46DA2"/>
    <w:rsid w:val="00A63EEE"/>
    <w:rsid w:val="00A64CC9"/>
    <w:rsid w:val="00A67B67"/>
    <w:rsid w:val="00A67B94"/>
    <w:rsid w:val="00A73629"/>
    <w:rsid w:val="00A814BE"/>
    <w:rsid w:val="00A82BF4"/>
    <w:rsid w:val="00A84601"/>
    <w:rsid w:val="00A858B7"/>
    <w:rsid w:val="00A86BBC"/>
    <w:rsid w:val="00A91F28"/>
    <w:rsid w:val="00A93BF3"/>
    <w:rsid w:val="00AA6C1A"/>
    <w:rsid w:val="00AB6AE0"/>
    <w:rsid w:val="00AC0867"/>
    <w:rsid w:val="00AC7540"/>
    <w:rsid w:val="00AD08F8"/>
    <w:rsid w:val="00AD70B5"/>
    <w:rsid w:val="00AE01C6"/>
    <w:rsid w:val="00AE4D81"/>
    <w:rsid w:val="00B115BD"/>
    <w:rsid w:val="00B276B7"/>
    <w:rsid w:val="00B45FDB"/>
    <w:rsid w:val="00B47AB4"/>
    <w:rsid w:val="00B51A81"/>
    <w:rsid w:val="00B53130"/>
    <w:rsid w:val="00B541AC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B6808"/>
    <w:rsid w:val="00BC11AF"/>
    <w:rsid w:val="00BC4F88"/>
    <w:rsid w:val="00BC63D3"/>
    <w:rsid w:val="00BE046C"/>
    <w:rsid w:val="00BF1E1D"/>
    <w:rsid w:val="00BF3652"/>
    <w:rsid w:val="00C02AAC"/>
    <w:rsid w:val="00C12E89"/>
    <w:rsid w:val="00C13231"/>
    <w:rsid w:val="00C1401A"/>
    <w:rsid w:val="00C27ED0"/>
    <w:rsid w:val="00C34A12"/>
    <w:rsid w:val="00C35F7A"/>
    <w:rsid w:val="00C44B1E"/>
    <w:rsid w:val="00C46A4F"/>
    <w:rsid w:val="00C55003"/>
    <w:rsid w:val="00C86ACF"/>
    <w:rsid w:val="00C90853"/>
    <w:rsid w:val="00C90936"/>
    <w:rsid w:val="00C92FF0"/>
    <w:rsid w:val="00CA4CB4"/>
    <w:rsid w:val="00CB09E2"/>
    <w:rsid w:val="00CB1A07"/>
    <w:rsid w:val="00CB5D5F"/>
    <w:rsid w:val="00CC5E5D"/>
    <w:rsid w:val="00CD321F"/>
    <w:rsid w:val="00CE4C35"/>
    <w:rsid w:val="00CE57E9"/>
    <w:rsid w:val="00CF07A4"/>
    <w:rsid w:val="00CF301D"/>
    <w:rsid w:val="00D0021A"/>
    <w:rsid w:val="00D00883"/>
    <w:rsid w:val="00D01EF9"/>
    <w:rsid w:val="00D03239"/>
    <w:rsid w:val="00D036E4"/>
    <w:rsid w:val="00D03F41"/>
    <w:rsid w:val="00D14A4A"/>
    <w:rsid w:val="00D27614"/>
    <w:rsid w:val="00D427AB"/>
    <w:rsid w:val="00D5356C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638F5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B62E6"/>
    <w:rsid w:val="00EC4898"/>
    <w:rsid w:val="00EC6354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418E"/>
    <w:rsid w:val="00FA6009"/>
    <w:rsid w:val="00FB05A1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BBD71"/>
  <w15:docId w15:val="{989FA7F8-E364-49F6-A2E2-4AA10186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E638F5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2955</Words>
  <Characters>17249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20164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Gloria Martinez Pelaez</cp:lastModifiedBy>
  <cp:revision>2</cp:revision>
  <cp:lastPrinted>2015-09-29T13:52:00Z</cp:lastPrinted>
  <dcterms:created xsi:type="dcterms:W3CDTF">2024-10-07T09:40:00Z</dcterms:created>
  <dcterms:modified xsi:type="dcterms:W3CDTF">2024-10-07T09:40:00Z</dcterms:modified>
</cp:coreProperties>
</file>